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Клюшка для гольфа? — Ло Кэ недоумённо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стальная, сделанная на заказ, — бессильно прислонившись к столбу, заговорил Е Си. — Моя мать очень любила гольф и держала её в кабинете. У нас дома отличная система безопасности, чужому проникнуть тяжело. На самой клюшке отпечатков не нашли, но позже на подоконнике в кабинете полиция обнаружила смазанный след ноги. Наверное, это судьба... В цветнике проложены трубы для полива, и тем вечером Цзюнь-цзе, включив воду, забыла её перекрыть. Из-за этого земля размякла, и убийца, выпрыгивая из окна, оставил отпечаток.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Получается... убийцу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Си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беседки послышался шорох: порыв ветра сорвал пожелтевший лист, и тот, медленно кружась, опустился на пол. Конец сентября — осень постепенно вступала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оказался Лу Фэй, секретарь моего отца. Все судачили, будто он был тайным любовником матери. Когда полиция пришла его арестовывать, он сбежал. Но через несколько дней, глубокой ночью, снова пробрался к нам в дом. Отец его заметил, завязалась драка, в которую вмешался отец Юй Юня. Дядя Юй работал у нас водителем и по совместительству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слегка опешил. Немного подумав,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семья у тебя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окинул взглядом его самую обыкновенную футболку и джинсы, после чего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это... — Е Си негромко назвал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Ло Кэ изумлённо округлил глаза. Е Си лишь плечами пожал: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мне приходится скрывать, кто я такой. Чтобы не привлекать лишнего внимания, мы с братом взяли фамилию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боишься, что я кому-нибудь проболтаюсь?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верю, — покачал головой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пристально посмотрел на собеседника. Перед ним стоял бледный юноша с покрасневшими, влажными глазами. Е Си было невыносимо тяжело, его душили слёзы, но он отчаянно пытался держаться. Эта напускная стойкость вызывала щемящую жалость. Слова «я тебе верю» прозвучали твёрдо — во взгляде юноши не было 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безоговорочной искренности у Ло Кэ внутри шевельнулось редкое для него чувство вины. Как там говорят? Поделиться секретом — всё равно что разделить чужую ношу. Вот и у Ло Кэ на душе сейчас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его замешательства, Е Си глухо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потасовки дядя Юй случайно вытолкнул Лу Фэя из окна. Это был всего лишь второй этаж, при обычных обстоятельствах никто бы не погиб. Но при падении Лу Фэй ударился затылком о гранитный бордюр цветника. И... всё закончилось на месте. —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повезло же ему, — пробормотал Ло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сипло выдавил Е Си, горько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сочувствующе приобнял его за плечи. Силы окончательно покинули Е Си, и он бессильно прислонился к другу. Эта тайна мёртвым грузом лежала у него на сердце целых два года. Он не мог открыться ни единой душе, не мог выплакаться, а теперь, разделив её с кем-то, наконец почувствовал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Лу Фэя должна была поставить точку в этой истории. Но никто и подумать не мог, что через несколько дней посреди ночи Цзюнь-цзе... насмерть перережет горло бельевой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Ло Кэ потрясённо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так и не понял, что произошло, — покачал головой Е Си. — Её звали Фань Цзюньни, она много лет проработала у нас экономкой. В глубине двора были натянуты верёвки для сушки белья — тонкая, упругая стальная проволока. Если налететь на неё с разбега, она и впрямь... способна перерезать горло. Но ведь Цзюнь-цзе сама её там натянула! Зачем ей понадобилось бежать туда в кромешной тьме и губить себя? Когда мы вызывали духа через зеркало, я увидел именно её... А вчера ночью к нам приходил призрак Лу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 всё до последнего слова, Е Си шумно выдохнул, будто сбрасывая невидимые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неопределённо отозвался Ло Кэ и надолго погрузился в молчание. Его взгляд потемнел. Лишь спустя какое-то время он негромко произнёс: — Здесь явно кроется что-то ещё. Даже если Лу Фэй действительно убил твою мать, а потом нелепо погиб, одной лишь злобы и обиды мало, чтобы обратиться в свирепого демона и явиться за тобой и Юй Юнем. К тому же гибель Фань Цзюньни... всё это слишком странно. Что в итоге постановила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Выяснить ничего не удалось, — покачал головой Е Си. — Никто так и не понял, зачем она посреди ночи пошла в сад. Следов посторонних на участке не обнаружили, так что дело закрыли, списав всё на несчастный случай. И всё же... — он запнулся, — есть одна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Помнишь... — Е Си прикусил губу, с трудом подбирая слова. — Какое выражение лица было у Юй Юня, когда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такое же, как у Цзюнь-цзе.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умиротворённая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нахмурился, размышляя над услышанным.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представляю, почему они улыбались, — наконец произнёс он. — Но ясно одно: корни этой чертовщины уходят к гибели твоей матери. — Он взглянул на Е Си. — А ты сам понял, о чём говорилось в той песне, которую напевала Фань Цзюньни?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подобрал сухую веточку и принялся неторопливо выводить иероглифы на пыльной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«Пожухлая трава устилает пустырь,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со сломанным крылом вздыхает,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заяц тщетно силится удержать венец,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брани гремят барабаны, сотрясая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вековое поместье крадутся воры,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час предрассветный уходит один, унося с собой вечную обиду...»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вчитавшись в строчки, он 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кажется, она не желала тебе зла. Скорее, этой песней она пыталась о чём-то тебя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такое предчувствие... — Е Си досадливо поморщился. — Но я ума не приложу, что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ломай голову, со временем разберёмся, — подбадривающе произнёс Ло Кэ. — На Праздник середины осени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домой? — Е 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Ло Кэ родом из городка Фуцюй, расположенного в восьмидесяти километрах от столицы. В отличие от ультрасовременного Университета Б и мегаполиса, это было довольно уединённое, глухое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Цветок-людоед — это живая тварь, а Лу Фэй — злобный призрак. Раз уж они слились воедино, избавиться от этой дряни можно только одним способом: запереть в древнем треножнике и заживо сварить, чтобы их сущности развеялись прахом без права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треножнике?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Слышал про гильотину судьи Бао? Только его орудие карало преступников из плоти и крови, а наш Треножник Семи Смертных Казней для Изгнания Зла предназначен исключительно для того, чтобы варить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какой стати Лу Фэй пойдёт к тебе домой? — с сомнением спросил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эта тварь укусила меня за руку, я успел наложить на неё Кровавое Заклятие Пленения Души. Теперь, будь он хоть трижды злобным духом, да пусть хоть сам владыка преисподней Яньло-ван за ним стоит — я всё равно притяну его душу куда угодно. Меня беспокоит другое... — Ло Кэ запнулся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одержимость тобой слишком сильна. Он не отвяжется. И пока мы не истребим его до конца, тебе не видать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http://bllate.org/book/18180/1751778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