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Предзнаменование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обратили взоры на Лян Сюаня и Пэй Таньцзы.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дивились тому, что Почтенный Хуачэнь — раз уж Вэйцы-цзюнь числится в Цинсяо-цзуне — не узнал о его ранении первым. Но куда больше людей занимал другой вопрос: как вообще удалось ранить самого Вэйцы-цзюня.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 всей Поднебесной лишь единицы из числа великих могли причинить вред Святому Меча Лян Ланъинь. Кто бы ещё осмелился?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им никогда не догадаться, что он сделал это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Право, не стоит, Почтенный Хуачэнь, — голос Лян Сюаня был холоден и бесстрастен. — Вставать мне пока что затруднительно, так что сейчас важнее…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— вдруг что-то сжало его за пояс. Плотные путы духовной силы обвились вокруг талии. Лян Сюань удивлённо обернулся к Пэй Таньцзы, слово «ты» ещё не успело слететь с губ — а беловолосый наставник, похожий на сошедшего с небес бессмертного, уже взмахнул рукавом. Лян Сюаня буквально выдернуло с места; белые одежды взметнулись в воздухе — и в следующий миг он оказался в объятиях Пэй Таньцзы.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онемели. Шэнь Гумин широко распахнул глаза и уже было вскочил — но Цюй Цинъюэ, сосед по столу, перехватил его запястье и едва заметно покачал головой: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оказался прижат к Пэй Таньцзы почти всем телом. Тот обхватил его за талию одной рукой — с поразительной для столь небрежного движения силой — и без труда перехватил обе руки пленника. Голос прозвучал низко, с лёгкой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Твой наставник лишь хочет взглянуть на рану.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застыл — деревянный, словно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Пэй Таньцзы и вправду не позволил себе ничего лишнего. Откинул рукав, внимательно осмотрел руку; взгляд становился всё темнее и тяжелее. Кончики пальцев скользнули над фарфорово-белым запястьем — едва-едва, почти не касаясь.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сквозь кожу прошла волна серебристо-синего тепла, разлилась по внутренностям, напитала каждую жилу, каждую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пир закончится, сходи на Пик Шулан к Алхимику Сыту за склянкой снадобья. С ним тебе не придётся каждый день лежать в Источнике Ханьчуань. Вода там ледяная и пронизывающая — при твоей склонности к холоду это лишь 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и без того был болезненно чувствителен к любым прикосновениям — а тут ещё духовная сила потекла по нему изнутри, и ощущение оказалось настолько острым, что он едва не вскрикнул. Лишь вцепившись в плечо Пэй Таньцзы, удалось не сползти на пол расплавленной свечой.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Таньцзы чуть подтянул его повыше — и от этого движения губы Лян Сюаня оказались прямо у его уха. Тот стиснул зубы и выцедил сквозь них, почти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—…Если немедленно не отпустишь — клянусь, я вгрызусь тебе в темечко прямо здесь,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было что-то похожее на стон — и что-то на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Таньцзы не дрогнул лицом. Зато мочки ушей вспыхнули пунцом. Он едва заметно повёл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рядом со мной,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Таньцзы, казалось, не услышал. Не отпуская, он попросту усадил Лян Сюаня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Лян Сюань готов был разразиться непечатной бранью — и обнаружил, что рот запечатан и слова не идут. Задохнувшись от ярости, он бросил умоляющий взгляд на Шэнь Гумина — и увидел, как тот, едва встретившись с ним глазами, рванулся вставать, но был немедленно придавлен обратно Цюй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было, чтобы только что возведший Фундамент маленький бессмертный господин бросился убивать Пэй Таньцзы. Он хотел лишь, чтобы тот открыл рот и помог пошуметь — вдвоём они бы заткнули этого черепашьего сына как следует. Но он совсем забыл про Цюй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держит сторону «врага»…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обидно, 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временно прекратил сопротивление, откинулся на спинку кресла и принялся слушать, как сидящий рядом Пэй-черепаха разглагольствует о давешних событиях в Тайном царстве Линьюань — убийствах, учинённых демоническими заклинателями над праведными, и прочих нудных гадостях. Постепенно впадая в меланхолию, он тем не менее без всякого труда одаривал присутствующих взглядом, каким смотрят на слабоумных.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учеников моего павильона были найдены с вырванными сердцами и лёгкими, и вид их был ужасен. Всё гадала, кто посмел, — а оказывается, дело рук демонических заклинателей! Секта Сюаньюй — воистину мерзость и беспредел! — Глава павильона Лу, пожилая женщина с белоснежными волосами, горела боевым духом, которому позавидовал бы иной молодой. — Надо было добить их в своё время — нечего было выпускать тигра обратно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Юань Цяньчао.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Храма Десяти тысяч Будд, Мастер Ван Кун, совсем не походил на Тай Сюя — лицо его лучилось добродушием. Он сидел прямо, как колокол, и произнёс с полуулыбкой-полувздохом: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горячитесь, почтенная Глава Лу. По моему разумению, демонический заклинатель, убивший тех детей, к Сюаньюй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Таньцзы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считаете,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храм потерял шестнадцать учеников. Все погибли одинаково: сердца вырваны, рука у убийцы чёткая и безжалостная, размер ран не различается ни на волосок. Весьма вероятно, что это дело рук одного человека. — Ван Кун помолчал. — Потерять за три дня несколько десятков заклинателей… Кто в Сюаньюй, кроме Юань Цяньчао,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Жирный маслянистый юнец с Горы Линси тут же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Юань Цяньчао! Вот этот жестокий демон! Я давно его подозревал — так и знал, что без него не обошлось!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Таньцзы смерил его холодным взглядом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Цинъюэ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Мастер Цинь, видимо, не знает: во время испытания в Тайном царстве Линьюань Юань Цяньчао бо́льшую часть времени провёл рядом с Гу Юньцзюэ и Гу Фаньинь из Павильона Циюй. У него попросту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Горный Мастер Цинь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тишина повисла в воздухе. Ван Кун нарушил её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старого монаха один ученик по имени Тай Сюй. Он утверждает, что второй ученик наставника Цинсяо-цзуна — Вэйцы-цзюнь — с семидесятипроцентной вероятностью пал в демонизм. Имело ли место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этот слух циркулировал лишь среди молодых, участвовавших в испытании. Поскольку доказательств не было, а Юань Цяньчао и вовсе поставил точку поцелуем, убедившись, что Лян Сюань не пал, — дело быстро закрыли, списав на ошибку монаха Тай Сюя. Но молодёжь — народ болтливый, особенно когда сам Тай Сюй наотрез отказывался отступаться от своих слов. Так что случившееся в Тайном царстве Линьюань стало довольно скоро известно настоятелю Ван 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обратились к Пэй Таньцзы и сидящему рядом с ним Лян Сюаню —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Хуачэнь всегда был известен своей прямотой и незапятнанной репутацией ревнителя правого пути. Если кто-то из его учеников пал бы в демонизм, он ни за что не стал бы покрывать виновного. Именно поэтому каждое его слово здесь было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почувствовал, как по всему телу натянулось что-то болезненно тугое. Ладони взмокли.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кое-что знал о падении Лян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Видел, как тот вернулся — весь в ранах, едва живой, распластавшись поперёк спины А Ю, будто его только что выловили из кровавого пруда. Руки, одежда, волосы — всё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Здоровый человек не меняется вдруг до неузнаваемости и не сжигает себя заживо без причины. Это с самого начала было подозрительно. Позже, порасспросив А Ю, Шэнь Гумин узнал правду о падении Лян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— едва тот придёт в себя — потребовать объяснений. Почему пал. Почему самосожжение. Кто этот человек из прошлого, которого он так хотел увидеть. Почему ради него готов был расстаться с жизнью. Почему ничего не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Лян Сюань открыл глаза — Шэнь Гумин не смог. Побоялся. Побоялся коснуться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просто — пасть в демонизм? Лишь пережив что-то невыносимое, человек открывает в себе эту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рождается там, где в сердце живёт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надрез на живом мясе. Спросить — значит сыпануть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только одного — зализывать эту рану, пока та не покроется коркой, пока корка не отпадёт сама. Не разрывать её глубже, не превращать в шрам, который останется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боялся, что безупречный Почтенный Хуачэнь скажет правду. Тогда Лян Сюань станет мишенью для всех присутствующих. Они причинят ему боль. А он не позволит, чтобы тот снова пострадал. Ни единой царапины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в груди точно остановилось.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Почтенный Хуачэнь осмелится сказать «да» — в следующий же миг он подскочит и вырвет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перебьёт всех в этом зале. До единого. Никто не уйдёт. Тогда никто не узнает о падении Лян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Пэй Таньцзы выдернули Шэнь Гумина из морока. Он резко опустил взгляд на собственные ладони — всё в следах ногтей, вдавленных с такой силой, что смотреть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Цинъюэ уставился на него с выражением, которому сложно было подобрать название, и тихо спросил, что случилось, не плохо ли ему. Шэнь Гумин посмотрел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Ван Кун, вы сами сказали — семьдесят процентов вероятности. И ради этого вы решились оскорбить Почтенного Хуачэня и Вэйцы-цзюня? — молодая женщина-заклинательница, сидевшая рядом с Главой Лу, вздохнула с нескрываемым восхищением. — Ну вы и… волчара.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едва не поперхнулся от смеха. Губы сжались, задёргались — если бы Пэй Таньцзы не запечатал ему рот, он бы уже катался по полу, колотил по доскам и помирал от хохота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определённо представляла интерес. Странно — поначалу он на неё и внимания не обратил, а теперь смотрит и думает: лицо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Круглое. Миндальные глаза. Курносый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изменяет — фамилия Цзи. В оригинальном романе — будущая служанка Гу Фаньинь, она же одна из поклонниц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соперник женской половины главной героини,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Таньцзы боковым взглядом уловил выражение лица своего драгоценного ученика — глаза чуть прищурены, точно у кота, объевшегося сметаны, удовольствие написано на каждой черте. Уголок рта наставника едва заметно дрогнул. Но стоило проследить за взглядом ученика и обнаружить, что тот уставился на девицу по фамилии Цзи, — уголок тут же лёг обратно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звуком Почтенный Хуачэнь выразил всё, что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под взглядом Лян Сюаня, кажется, что-то почуяла. Подняла голову — и обнаружила, что он смотрит прямо на неё. Щёки немедленно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Вэйцы-цзюнь, недостижим для кого-то с её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ошиблась. Разве может Вэйцы-цзюнь смотреть на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успокоила себя и исподтишка бросила ещё один взгляд — Вэйцы-цзюнь уже смотрел не на неё. Взгляд его лежал на маленьком бессмертном господине за соседним столом. На душе чуть скребануло.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тем временем старательно работал бровями: эй, детёныш, видишь? Живая, бойкая, миловидная — она же из твоего гарема, второй женский персонаж, второй! Пусть ты к ней и равнодушен, пусть в сердце у тебя одна Гу Фаньинь — а она к тебе будет добра и верна! Пока вы с главной героиней ещё не особо сблизились — иди знакомься, что стоишь! Своё под носом не ценят, а потом и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решительно не понял ни слова. Проследил за взглядом, посмотрел на девицу, быстро отвёл глаза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не может же старший предшественник хотеть, чтобы он пошёл ударить эту девушку. При всех. Без всякого повода. Это как-то нехорошо…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наблюдал за этим незатейливым выражением — и сердце его зашлось болью. Он продолжал строить гримасы: детёныш, не говори потом, что я не предупреждал. Гу Фаньинь, возможно, уже и не входит в число твоих поклонниц. Это всё моя вина, слишком хорош оказался, перетянул её из твоего сценария, вот она и положила на меня глаз. Но вот эта, с фамилией Цзи — точно твоя. Предшественник держится от неё подальше, торжественно обещаю. Так что лови момент, пока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всё равно ничего не понял. Уставился в чашку перед собой и задумчиво пробормотал про себя: понятно, старший предшественник всегда делает вот такое лицо, когда собирается кого-нибудь отколошматить — глаза горят, весь аж дрожит от предвкушения. Видно, и правда хочет, чтобы я поколотил эту девицу. Колотить или не колотить, насмерть или оставить немного жизни — вот в чём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http://bllate.org/book/18178/1752128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