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редко обсуждал с кем-то такие несколько упаднические вещи, но на этот раз, сам не зная почему, слова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немного фамильярно для столь недолгого знакомства. Осознав это, он понял, что разговор принял несколько мрачный оборот, и поспешно, с улыбкой, сменил тему: «Старший, у вас скоро начинается ординатура, верно? В какую больницу планируете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 Кайянь отвёз Хуай Сюя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Хуай Сюй обнаружил, что Цзин Чжэнсюаня нет дома. Он отправил ему сообщение, но ответа сразу не последовало. Ему оставалось только отложить телефон, взять книгу и ждать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книгу, он не мог сосредоточиться, прочитал всего несколько строк и отложил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произошедшего в детстве, они с Цзин Чжэнсюанем договорились, что, куда бы ни пошли, будут сообщать об этом друг другу, чтобы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 ироничной усмешкой подумал, что его беспокойство излишне. Его друг детства — взрослый человек, у него должна быть своя жизнь. Вдруг он пошёл на встречу, и ему неудобно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книгу, но опять не смог прочитать и нескольких страниц. Он смотрел на буквы, но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Цзин Чжэнсюаня ещё не зажило, вдруг он упадёт, когда будет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подпёр рукой подбородок и крепко закусил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звук открывающейся двери. Он поспешно подошёл к прихожей: «Где ты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посмотрел на него, в его глазах мелькнул огонёк, а затем он крепко обнял Хуай Сюя, положил голову ему на плечо, закрыл покрасневшие глаза и сдерживая эмоции,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неповторимый аромат персика, исходящий от Хуай Сюя, наполнил его ноздри, и он ещё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должен прожить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сделает так, чтобы он прожил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растерянно похлопал Цзин Чжэнсюаня по спине. Из-за разницы в росте ему приходилось запрокидывать голову, отчего немного болела шея, но он не оттолкнул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почувствовал, что с настроением Цзин Чжэнсюаня что-то не так, и поспешно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ничего не ответил, лишь уткнулся головой в плечо Хуай Сюя и обхватил его шею большой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только потом тихо сказал: «Всё в порядке, просто постою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его голоса не отличался от обычного, Хуай Сюй почему-то уловил в нём нотки отчаяния, как тогда, когда он случайно уронил на пол старинную фарфоровую тарелку, разбив её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 Сюя тут же сжалось: что же случилось с Цзин Чжэнсюанем?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успокаивающе похлопал Цзин Чжэнсюаня по спине и тихо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у Хуай Сюя случился острый гастроэнтерит, и Цзин Чжэнсюань отвёз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назначил капельницу, и, как и в прошлый раз, Цзин Чжэнсюань оформил Хуай Сюя в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процедурном кабинете было слишком много людей, шумно и легко подхватить инфекцию, поэтому даже для одной капельницы Цзин Чжэнсюань всегда обеспечивал Хуай Сюю лучшую отдельную палату, тем более что на этот раз капельницы нужно было ставить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болезни была проста — тот соус, который он добавил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Хуай Сюя был настолько слабым и требовал особого ухода. Не говоря уже о солёной пище, даже неподходящая температура еды или воды могла вызвать такую реакцию. Именно поэтому он каждый день носил с собой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чувствовал себя виноватым. Он думал, что в ресторане положили мало соли, но оказалось, что это у него самого сбились вкусовые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вдруг ему показалось, что стейк безвкусный?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Цзин Чжэнсюаня. Тот выглядел спокойным, как обычно, но его пальцы непроизвольно дрожали вдоль шва брюк, и он несколько раз пытался сжать кулак,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паники или страха человек не может удержать ничего в руках, у него даже не хватает сил сжать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услышав слова Хуай Сюя о том, что он проживёт ещё 19 лет, и тут же оказавшись в больнице, Цзин Чжэнсюань просто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знал, о чём думает его друг детства. Видя его слегка побледневшее лицо, он чувствовал себя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заставлял Цзин Чжэнсюаня волноваться, постоянно ставил его в такое тревожное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и, подавляя боль, схватил дрожащую руку Цзин Чжэнсюаня, стараясь сохранить нормальный тон голоса и изо всех сил выдавив улыбку: «Не волнуйся, со мной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сжал его руку в ответ. В его красивых, но холодных миндалевидных глазах виднелись красные прожилки, брови были сведены почти к переносице, губы дрогнули, и, наконец, он выдавил слабую улыбку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медсестра с двумя полосками на шапочке подошла, чтобы поставить Хуай Сюю катетер для капельницы, и они разжали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организма вены Хуай Сюя были тонкими и хрупкими, игла часто проскакивала мимо. Неопытные медсёстры просто боялись ставить ему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боялись причинить ему боль, а во-вторых… боялись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Цзин Чжэнсюань приходит в ярость, если игла попадала мимо вены, и больше не хотели переживать это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установки капельницы Цзин Чжэнсюань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кровати и с болью смотрел на безжизненное лицо Хуай Сюя. От боли на его лбу выступила тонкая испарина, а несколько прядей волос мягко прилипли к нему, что делало его вид ещё более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Лекарству нужно было время, чтобы подействовать, и Хуай Сюй всё ещё чувствовал боль. Он слегка хмурил брови, обеими руками обхватывая живот, и его губы слегка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положил ему на живот тёплую грелку, а грелку* поменьше приготовил для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*используется для согревания вводимого внутривенно раствора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слишком холодным, и он боялся, что Хуай Сюй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он взял влажное полотенце и вытер лицо Хуай Сюя, заодно убрав с его лба прилипшие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слабо улыбнулся ему, извиняясь: «Уже так поздно, тебе пора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опустил голову, в его тёмно-карих глазах мелькнул нежный свет, но его эмоции были сложными и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Хуай Сюя по волосам, выдохнул и тихо сказал: «Возвращайся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очень тихим, но взгляд был невероятно твёрдым, не оставляя возможности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лежал в больничной койке и смотрел на человека,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больницы он пытался отвлечься от боли, предаваясь разным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Встревоженное лицо Цзин Чжэнсюаня, рана на его колене, то, куда Цзин Чжэнсюань ходил вечером, что будет, если Цзин Чжэнсюань влюбится…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были полны образом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грелки распространилось от живота по всему телу, лекарство медленно текло по венам, Хуай Сюй слегка расслабился, боль, казалось,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дрогнули в улыбке, и он спокойно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на мгновение замер, а затем потрепал Хуай Сюя по волосам. В его душе боролись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хотя Хуай Сюй и улыбался, он производил впечатление человека, разбитого на осколки?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Хуай Сюй днём ходил на занятия, а после них Цзин Чжэнсюань отвозил его в больницу на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выписки из общежития занимала несколько дней, поэтому Хуай Сюй пока не переезжал и оставался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неделя прошла в учёбе, капельницах и репетициях к юбилею университета, и вот наступила пятница. Внезапно в Цзиньчэн приехала Си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занятий Хуай Сюй, как обычно, собирался пойти на факультет управления и экономики, чтобы подождать Цзин Чжэнсюаня, и вместе пойти домой, но неожиданно его нашла Си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приветствия Си Цин предложила Хуай Сюю прогуляться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подумал о друге детства и спросил: «А как же А Сюань?»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Цин, взяв его под руку, беспечно ответила: «Не волнуйся, когда у него закончатся занятия, он сам прилетит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Хуай Сюй лишь отправил сообщение Цзин Чжэнсюаню.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Хуай Сюй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всегда была очень тактична в своих поступках. Даже если ей очень нравился Хуай Сюй, она никогда не оставалась с ним наедине. Рядом с ней всегда был либо Цзин Чжэнсюань, либо Хуай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пойти по магазинам вдвоём явно говорило о том, что у неё были другие намерения. Но поскольку она ничего не говорила, ему оставалось только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элитной одежды Си Цин, указывая на вещи на полках, сказала продавцу: «Это, это, это и это — найдите подходящий ему размер и упакуйте».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очень любила покупать Хуай Сюю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был высоким и очень худым, у него была фигура настоящего манекенщика. Любая одежда сидела на нём так, будто он только что сошёл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Си Цин даже не смотрела на размер, потому что, независимо от размера, на Хуай Сюе всё смотрелось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как и всегда, начал отказываться: «Тётя Цин, не нужно, у меня много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Цин, как обычно, начала его уговаривать: «Сменился сезон, нужно купить тёплые вещи. Я так редко приезжаю, неужели ты хочешь, чтобы я уехала разочарованной?»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Хуай Сюй мог только согласиться и с улыбкой сказал: «Тогда спасибо самой любящей меня тёте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другое дело», — Си Цин с удовлетворением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упаковали, и они пошли в другие магазины, прогуливаясь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последнее время очень усталый, да? Выглядишь немного измождённым», — сказала Си Цин,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потрогал своё лицо: «А? Я измождён?»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Цин стал полным сочувствия: «Лицо совсем белое. Неужели Чжэнсюань плохо за тобой ухаживает?»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наверное, просто в последнее время много дел», — улыбнулся Хуай Сюй. — А Сюань почти без выходных работает, как он может плохо обо мне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 о своём расстройстве желудка. Это уже прошло, и он не хотел беспокоить Си Цин, тем более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Си Цин слегка вскинула брови и как бы невзначай спросила: «Чжэнсюань в последнее время очень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кивнул Хуай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другой магазин элитного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продолжила расспросы: «И чем же он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не знаю, всё как-то таинственно. Я спрашиваю его, а он не говорит», — закончив фразу, Хуай Сюй указал на чёрную сумку и сказал продавцу: «Заверните вот эту».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достал свою карточку: «Тётя Цин, эта сумка вам очень подойдёт. Вы так редко приезжаете, не лишайте меня возможности проявить сыновнюю почтительность».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беспомощно и с нежностью покачала головой: «Ну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другой магазин, Си Цин снова спросила: «У Чжэнсюаня в последнее время не появился кто-то, с кем он стал ближе общаться?»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Хуай Сюй вдруг понял истинную цель Си Цин — разузнать о Цзин Чжэнсюане.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и в его голове, как в калейдоскопе, пронеслись все последние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Неизвестные дела, близкие люди… ответ был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Чжэнсюаня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уже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стало тесно, Хуай Сюй достал из сумки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кислоты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обёртку. Почему она с лимонным вкусом?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Всем привет! Хочу сказать, что в ближайшие 5 дней у меня своего рода мини-отпуск~ Главы либо не будут выходить, либо будут, но очень редко. Ко всему прочему, со следующей главы, как и на сайте оригинального автора, контент будет платным~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еще! Уже который раз забываю об этом... Мы с вами обошли анлейт! Маленькое, но достижение,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