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договорить, как Хуай Сюй не выдержал, прикрыл рот рукой и зевнул. Его глаза были полузакрыты от усталости, и он только собирался ответить Се Кайяню, как в следующее мгновение просто откинулся на спинку сиденья и… уснул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наблюдал за всем этим в зеркало заднего вида. Он тихонько постучал пальцами по рулю, беззвучно усмехнулся, убавил температуру кондиционера, медленно припарковал машину на обочине и накрыл Хуай Сюя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Хуай Сюя несколько секунд, но тут же понял, что это немного невежливо, поэтому отвернулся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десяти минут машина подъехала к месту проведения форума. Се Кайянь припарковал её на VIP-парковке у главного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уже много лет снимала несколько президентских номеров в этом отеле, поэтому они всегда пользовались VIP-обслуживанием.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будить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форум был довольно важным, но возможность посетить его ещё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семьи потомственных врачей, несколько поколений его семьи посвятили себя медицине и добились больших успехов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Хуай Сюй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 довольно сложная система. Хоть Хуай Сюй и спал, его тело чувствовало движение автомобиля, и точно так же он мог почувствовать во сне, когда двигатель переставал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человек, которого клонило в сон, как только он садился в машину, естественно, проснулся,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глаза. Его тёмные зрачки ещё были немного затуманены. Через мгновение он моргнул, его взгляд сфокусировался, и он увидел всё вокруг, встретившись взглядом с Се Кайянем.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извиняюще улыбнулся и, потерев затылок, сказал: «Простите, старший, я всегда засыпаю в машине, совсем забыл вас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небрежно улыбнулся: «Всё в порядке. Тогда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Хуай Сюй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опередил его и, придерживая дверцу машины, рукой прикрыл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посчитал это совершенно излишним и, ловко уклонившись, обошёл руку Се Кайяня: «Спасибо, старший, но не стоит так делать, мы же парни,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опустил руку и вежливо улыбнулся: «А твой друг так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выпалил: «Он другой, он же мой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верно», — Се Кайянь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в тишине, и вдруг Хуай Сюй что-то вспомнил и повернулся: «Кстати, старший, я помню, что перед тем, как я уснул, вы задали мне какой-то вопрос.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и, изогнув губы в улыбке, ответил: «Это был неважный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тогда я спокоен. Я был очень невежлив», — выдохнул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серьёзно посмотрел на него: «Всё в порядке, тебе не нужно со мной церемониться. Если голоден — ешь, если хочешь спать — спи. В этом нет ничего невежливого».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старший, вы такой простой в общении. Ваша девушка, должно быть, очень счастлива», — Хуай Сюй, прищурившись,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улыбнулся в ответ: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сказал: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посмотрел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медицинском форуме обсуждалось сочетание человеческой медицины и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связь ИИ и медицины становится всё теснее, что способствует обновлению медицинских технологий и значительно повышает процент излечиваемости многих заболеваний. Особенно большой прорыв был достигнут в области хирургических операций, что приносит пользу как пациентам, так и медицинским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слушал с большим интересом и после окончания форума с воодушевлением обсуждал всё услышанное с Се Кайянем.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беседуя, вышли из зала и поехали прямо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выбрал тот самый ресторан западной кухни, куда они часто приходили с Цзин Чжэнсюанем, и даже столик был их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находилась декоративная стена высотой до пояса, на которой стоял ряд свежих лилий, источавших свежий и живой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часто бывали в этом ресторане, менеджер и официанты прекрасно знали предпочтения Хуай Сюя и, передав меню Се Кайяню, сразу же спросили Хуай Сюя, будет ли он заказывать то же, что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удобство знакомого ресторана: здесь помнили твои предпочтения, не нужно было повторяться и не приходилось бояться, что тебя выставят за дверь из-за слишком большого количества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Хуай Сюя никогда не выгоняли, но он считал, что у него слишком много особенностей, и найти ресторан, который бы удовлетворил все его запросы,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они с Цзин Чжэнсюанем впервые посетили на первом курсе университета, и с тех пор он стал одним из их любимых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официанта, Се Кайянь поднял голову от меню. Он знал, что у Хуай Сюя есть некоторые особенности, но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спросил: «Наверное, тебе было нелегко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 этих слов замер. Ему никто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Он был как наполовину готовый продукт, инструкция к которому была невероятно толстой, он сам путался в ней, а другие и вовсе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его мама и Цзин Чжэнсюань были теми, кому приходилось по-настоящему тяжело. Они знали его инструкцию даже лучше, чем он сам, и все эти годы терпеливо, раз за разом, следовали всем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гораздо тяжелее,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вдруг покраснели. У него была очень белая кожа, и любая краснота на лице становилась особенно заметной. Се Кайянь испугался и тут же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взял салфетку, но не стал ею пользоваться. У него просто слегка покраснели глаза,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потёр лицо и улыбнулся: «Старший, вы действительно очень душевный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Хуай Сюя раздался звук падающих столовых приборов, а затем послышался голос официанта, подошедшего к столику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придал этому значения и продолжил разговор с Се Кайянем: «Но тяжело было не мне, а моей маме и Цзин Чжэнсюаню. Вот кому действительно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глядя на его лицо, сменил тему: «К какому научному руководителю ты планируешь пойти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Хуай Сюя успешно переключилось, он немного подумал и ответил: «Я ещё не решил. Говорят, выбор научного руководителя —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кивнул: «Действительно, это очень важно. Я могу тебе помочь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они оживлённо обсуждали профессоров и специальности медицинского факультета университета Цзиньчэн, их беседа была почти как научный симпозиум.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перешёл на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сначала внимательно посмотрел на Хуай Сюя, а затем с улыбкой спросил: «Твоему другу детства я, кажется,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что вы! — Хуай Сюй поспешно возразил. — Старший, не поймите неправильно, он просто не очень разговорчивый, он со всеми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«Неужели? Мне показалось, что с тобой он довольно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вскинул подбородок и шутливо сказал: «Конечно, ведь я его друг детства. Кому же ещё ему быть особенным, как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Се Кайянь кивнул и добавил: «А ты думал о том, что будет, если он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беспечно ответил: «А что тут поделаешь? Поздравлю его. Не стану же я соперничать с его девушкой за его внимание,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позади него снова что-то упало из столовых приборов. Звук металла, ударившегося о мраморный пол, был резким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недоумением оглянулся, но сквозь лилии на стене смог увидеть только макушку официанта. Как и в прошлый раз, слышен был только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кто-то такой же неразговорчивый, как Цзин Чжэнсюань», — пронеслось в голове 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Когда речь заходила о том, что Цзин Чжэнсюань влюбится, Хуай Сюй чувствовал что-то странное, ведь у Цзин Чжэнсюаня даже не было юношеской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более раннем возрасте, возьмём хотя бы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рост Цзин Чжэнсюаня составлял 193 сантиметра. Впечатляющий рост в сочетании со стройной фигурой, которая выглядела ещё лучше без одежды, не мог не привлекать внимания. Не говоря уже о его необычайно красивом лице. Даже в простой школьной форме он выглядел более стильно, чем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думал, что с такими данными Цзин Чжэнсюань должен получать любовные письма килограммами, но всё оказалось наоборот. Цзин Чжэнсюань почти не получал писем, и, кроме тех нескольких, что передавал ему Хуай Сюй, он никогда не находил в его сумке никаких розовых посланий.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причина в неприступной ауре Цзин Чжэнсюаня, которая отпугивала людей, но на самом деле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Цзин Чжэнсюань на глазах у всего класса поставил в неловкое положение девушку, которая принесла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передано ему секунду назад, Цзин Чжэнсюань даже не взглянул на него и тут же выбросил в мусорное ведро. Розовый листок бумаги пробыл в его руках не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убежала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парнями Цзин Чжэнсюань был ещё более безжалостен, однажды он сломал одному из них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случаев никто больше не осмеливался давать ему любовные письма, и даже тех, кто просто заговаривал с ним, стало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ел стейк немного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Цзин Чжэнсюань, если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станут ли они тогда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нахмурился. Почему-то стейк, который обычно был таким вкусным, на этот раз казался пресным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немного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наблюдая за ним, снова спросил: «А ты сам думал о том, чтобы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позади Хуай Сюя снова раздался резкий звук — сильный скрежет металла о тарелку,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снова подошёл к тому столику, а Хуай Сюй продолжил отвечать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влюблюсь?» — он указал на себя и покачал головой: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Кайяня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начал объяснять, загибая пальцы: «Во-первых, у меня очень слабое здоровье, а это может передаться по наследству. Я не хочу, чтобы мой ребёнок прошёл через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меня такое плохое здоровье, моя вторая половинка будет постоянно за меня волноваться. Лучше не доставлять другим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Кайянь немного помолчал, в его взгляде промелькнуло сочувствие. «Тебе не стоит быть таким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пессимизм, а осознание и принятие объективной реальности. У меня действительно очень слабое здоровье, то, что я дожил до 19 лет, — уже немало», — Хуай Сюй махнул рукой, а затем улыбнулся: «Но думаю, что проживу ещё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снял очки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Хуай Сюя посетитель, который постоянно шумел, склонил голову над столом, и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