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поросята оказались совершенно незатапливающими обид: каждый раз, когда Сюнь Вань заходил убраться в загоне, они бегали за ним по пятам. Ся Дунли теперь прекрасно понимал, почему его приятель в своё время решил заняться свиноводством. Поросята были невероятно приятными на ощупь: даже летом их кожа оставалась прохладной, сами они были пухленькими, упитанными, с нежным, мягким пушком. К тому же они прижимались, подлизываясь, выглядели ужасно мило и совсем не пахли. Особенным удовольствием было трогать их пятачки — прохладные, смешные. Малыши нисколько не боялись двух людей, постоянно появлявшихся в их загоне, и даже сами прибегали, подставляя животики для поглаживаний. Ся Дунли сдерживался, сдерживался, но не выдержал: сфотографировался в окружении поросят и выложил фото в соцсети. Помимо кучи смеющихся эмодзи в комментариях, эта публикация приманила Лао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«свиного папочки» встретил полный восторг среди всех обитателей холмика, ведь тот привёз целую машину тонкокорых арбузов. Когда он припарковался и открыл багажник, аура щедрого богача превратила его в самого яркого парня на холмике! Даже обычно невозмутимый Дами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зачем же так размахиваться! — радостно выбежал ему навстречу Ся Дунли. Наскоро обняв приятеля для галочки, он тут же принялся таскать арбузы.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с невольной ухмылкой разжал объятия и крепко, с любовью обнял 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тепла меньше, чем от Дами! Ты бы ещё более скомканно меня обнял!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вообще без объятий обойдёшься! Сяокан в доме под кондиционером сидит, иди скорее, — Ся Дунли отлично знал, о чём думает его лучший друг. Познакомив его с Сюнь Ванем, он указал Лао Сюю дорогу и попутно напомнил: — Только не выпускай его на улицу. Он последние дни всё порывается поглазеть на поросят, а их мамаша при виде Сяокана ужасно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понял, — с охотой согласился Лао Сюй и, отпустив Дами, широким шагом направился к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«свиной папочка», товарищ Лао Сюй, изначально планировал приехать за своим «сыночком» сразу в начале летних каникул, но за пару дней до отдыха его внезапно запрягло руководство, так что визит в деревню Сяоцзинь затянулся до сего дня. Впрочем, задержка оказалась к лучшему: он как раз попал в самый разгар арбузного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Сяоцзинь, конечно, тоже продавались арбузы, но местный ассортимент состоял из дунбэйских сортов. Хотя цвет корки варьировался, большинство из них были овальной формы, а некоторые гиганты не уступали размерами восковой тыкве. Они весили столько, что каждый раз арбуз приходилось нести на плече — в руках его было просто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кирпичном домике арбузы уничтожались с невероятной скоростью, к тому же благодаря овцам даже корки съедались без остатка. С начала сезона у них уходило по два арбуза в неделю, однако Ся Дунли всё казалось, что местным арбузам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были невкусными, просто идеал товарища Сяо Ся — тонкокорые арбузы. У них хрустящая мякоть, и пусть они не такие сахаристо-зернистые, зато их аромат куда более свежий и чистый, а вкус — приятно-сладковатый. Но здешние бахчеводы, приспосабливаясь к северному климату, выращивали исключительно овальные толстокорые арбузы с зернистой мякотью.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зернистых арбузов мелкие косточки, высокая сладость, а охладишь — и сок получается изумительный. Но вкус детства остаётся вкусом всей жизни, и товарищ Сяо Ся только и мечтал о тонкокорых арбузах. Поэтому, едва узнав, что Сюй Ибай едет с юга, он тут же выдвинул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гвоздей: вези арбузы!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не подкачал. Поговаривали, на зоне отдыха он встретил водителя, перевозившего арбузы, а тот мелким оптом торговать не хотел. В итоге Сюй Ибай загреб себе прямо с корзинами больше двухсот килограммов, даже выбирать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сказал, недели полторы пролежат. Не съедите — поставишь лоток да распродашь, — Сюй Ибай обнимал своё драгоценное сокровище и горевал ровно ни о чём. Он ни капли не жалел о скупке десятков арбузов за раз, а даже похвалялся с довольным видом: — Слушай, по-моему, мы нащупали верный путь к богатству!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Перепродавать южные арбузы? Продать кое-что, конечно, можно, но вряд ли много. Здесь арбузы стоят копейки, а тонкокорые берут разве что ради диковинки. Едва ли они станут покупать... — Ся Дунли покачал головой, давая понять, что идея так себе. Он втащил корзину в дом, постучал по нескольким арбузам и с ходу выбрал пару штук. Прежде чем Сюй Ибай успел его остановить, он уже ловко располосовал их ножом — движением до того привычным, что только диву 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обомлел и переспросил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цена примерно как у восковой тыквы, — Ся Дунли втянул носом арбузный аромат и расплылся в удовлетворенной улыбке, отвечая Сюй Ибаю с некоторой рассеянностью. — Иногда даже дешевле тыквы. Как-то на ярмарке я взял арбуз по шесть мао за цзинь. Огромный арбузище размером с тыкву обошёлся всего в семь с небольшим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«Э-это... это что за нереальные цены такие?!»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удивляться? — усмехнулся Ся Дунли. — Пик роста северных арбузов как раз приходится на самый благоприятный период: солнечного света много, арбузы вырастают огромными. Урожай большой, вот и цена низкая. К тому же в соседних провинциях арбузы тоже выращивают повсюду. А то, что есть у каждого, дорого не продашь.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при низких ценах на северные арбузы южным тонкокорым собратьям с их более высокой ценой за единицу рынок здесь не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столице провинции кто-то мог купить южный арбуз ради экзотики, но в деревне Сяоцзинь и на окрестных рынках их было не найти, отчего Ся Дунли безумно по ним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правда, пара сортов, завоевавших государственные награды, стоят несколько дороже — больше юаня за цзинь, — добавил Ся Дунли, продолжая нарезать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был просто сражён наповал этой ценой. «Больше юаня — это оказывается "дороговато"?! Да он за свои арбузы отдал по два с половиной юаня за цзинь, 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поставил нарезку на стол и окинул его слегка брезгливым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руки-то вымыл? Сяокан только из душа, не испачкай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не грязный, Сяокан меня ни капельки не брезгует! — выдал Лао Сюй резкую отповедь, крепче прижимая к себе Сяокана.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Свинка Сяокан с того момента, как почуял запах арбуза, потерял покой: он то и дело косился в сторону Ся Дунли, а под конец, так и не дождавшись угощения, напрочь бросил Лао Сюя и подкатил к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он один — все зверюшки в комнате пришли в движение. Дами с самого начала не отходил от ног Ся Дунли, без умолку виляя хвостом возле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такие голодные-то? — уязвлённый пренебрежением Лао Сюй почувствовал укол обиды. — Ты им совсем арбузов не 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Даю, конечно. Примерно по арбузу в неделю на всю ораву делится, да ещё корки после нас им достаются. В арбузах много сахара, перекармливать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порезал корки и мякоть небольшими кусочками, перемешал их и разложил по нескольким тарелочкам. Кивнув подошедшему поглазеть Сюй Ибаю на тарелку побольше,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— для Сяокана.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остался весьма доволен тем, что его «сыночку» досталась самая большая порция, взял тарелку и поднёс её прямо к пятачку Сяокана.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тем временем вместе с Сюнь Ванем покормили троих собак. Когда Ся Дунли собрался вынести оставшиеся корки на улицу, его вдруг перехватил Сюй Ибай. Лао Сюй заявил, что тоже хочет поучаствовать в кормёжке свиноматки, однако бегающие глазки выдавали его истинное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просто хотелось поближе сойтись с поросятами. Ся Дунли взглянул на него и ничего не сказал. Проходя мимо вольера Сяомэ и клеток с курами и утками, он сунул им по нескольку корок, после чего заставил Сюй Ибая вымыть и продезинфицировать руки и лишь затем подвёл Лао Сюя к свинарнику.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 издалека услышала шаги. Ся Дунли с приятелем ещё даже не подошли, а она уже высунула морду из-за ограды свинарника и принялась хрюкать в сторону Ся Дунли через металлическую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сетку-то зачем натянули? Чтобы не вылезла? — удивился Лао Сюй, заметив, как пятачок свиноматки отпечатался сетчатым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ласок. Через такие щёлочки она и так не выберется, — со вздохом пояснил Ся Дунли. — Раньше тут крутилась ласка, хорошо хоть Дами её прогнал. Я потом подумал, что всё равно неспокойно, и затянул окошко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Ласки ещё и свиней едят?! — ахнул Сюй Ибай. — Я думал, они только кур да мышей лопают!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точнее, ласки жрут всё, что поймают, просто мыши — их основной рацион, — Ся Дунли с момента открытия фермы основательно изучил этот вопрос. Ласка — такой зверь, который кажется безобидным, а на деле способен натворить кучу бед. Недооценишь её — потом локти кусать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