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поездку Пегас организовал совместно с несколькими другими травоядными со своей родины. Они подали заявку, чтобы найти поставщиков качественного корма и ввозить его в страну в качестве лакомства. Изначально его привлёк китайский астрагал — исконно китайская кормовая трава с весьма необычным вкусом. Пегас даже оформил долгосрочный заказ, но кто же мог подумать, что здесь ему попадётся знакомое, но куда более вкусное растение! Выведенный и улучшенный китайскими селекционерами сорт отличался более нежным вкусом, чем козлятник на его родине. Это идеально отвечало вкусам Пегаса, к тому же данный сорт выращивался в Европе, так что, привезя его обратно, можно было не опасаться проблем с адаптацией и спокойно высевать прямо на 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тут не обошлось и без вмешательства Бюро по делам демонов Китая. Будучи иностранным демоном с пятном в биографии, Пегас не хотел в будущем столкнуться с ограничением на въезд, а потому потихоньку выяснял, как уладить эту проблему. Сделать это оказалось непросто — китайцы изъяснялись уж слишком уклончиво. Но кем был Пегас? В его божественной сущности заключалась и мудрость. Пусть в обычной жизни прибегать к ней приходилось нечасто, она помогла ему чутко уловить суть из вежливых и туманных обмолвок чиновников: китайцы всегда рады развитию экспортной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инвестиции решают всё — вечная истина. Пегас мысленно поиздевался над загадочной гармонией между сверхъестественным миром Китая и его политическими кругами, а также вполне обоснованно поразмышлял о том, правда ли местным демонам запрещено обретать человеческий облик после основания государства. Однако ему пришлось признать: проблемы, которые можно решить деньгами, куда проще тех, к которым вообще не найти подхода. Вот так и состоялся его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обо всём этом Пегас не мог прямо рассказать своему другу и потому изрядно приукрасил свои мотивы. Он и не подозревал, что друг с совершенно безвредной улыбкой на лице беспощадно, словечко за словечком, подбирается к истине за этой красивой обёрткой. Пегас лишь видел, как его китайский приятель, ненадолго задумавшись, с некоторой неуверенностью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Трава, которую я выращиваю — это новый сорт, разработанный нашим сельскохозяйственным ведомством. Я не уверен, поступил ли он уже в свободную продажу...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 заверил, что может подождать, поэтому Ся Дунли, немного поколебавшись, всё же набрал номер ответственного исследователя. Молодой исследователь, первоначально думавший, что возникли проблемы с выращиванием, услышав от Ся Дунли, что иностранный гость хочет закупить их семена, пришёл в неимоверный восторг. Не теряя ни минуты, он тут же передал новость своему наставнику, и тот тоже невероятно обрадовался. Общение прошло на редкость гладко, и стороны сразу же договорились об очной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виза Пегаса подходила к концу, грек попросил Ся Дунли передать это затруднение. На том конце провода отнеслись к ситуации с полным пониманием, и уже на следующий день люди в белых халатах поспешили в деревню Сяоцзинь. Проворность китайских служб явно ошеломила Пегаса. Юноша, привыкший к неторопливому темпу жизни и затяжным процедурам, ещё спал в постели, когда раздался звонок. Чтобы успеть к месту встречи раньше гостей, он нёсся во весь опор и прибежал ровно секунда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Дунли ничуть не удивился тому, что тот прибежал пешком прямо из городка. Игнорируя сомнения Пегаса, у которого на лице читалось желание объясниться, он с абсолютным спокойствием указал ему место, где можно вытереть пот и переодеться. Когда кентавр снова появился перед ним — чистый и свежий, Ся Дунли не стал расспрашивать его о странном поведении: к этому моменту на холмик с грохотом уже въехал микроавтобус. С пассажирского сиденья им издалека махал помощник Сяо Ли, показывавший дорогу, так что личность прибывших гостей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Греческий кентавр тихонько вздохнул с облегчением, поправил одежду и выпрямился, про себя радуясь, что избавлен от необходимости что-либо объяснять, и совершенно не подозревая, что его маскировка давно уже с треском провалилась. Ся Дунли молча разглядывал этого эмоционального юношу, не зная, смеяться или плакать. Они с Сюнь Ванем обменялись понимающими взглядами и пришли к единодушному выводу: даже если бы не этот конфуз, этот рассеянный парень-кентавр рано или поздно всё равно разоблачил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Прорех в его легенде было столько, что Ся Дунли даже не хотелось это комментировать. Что ж, стоит сохранить лицо иностранному другу. В конце концов, с точки зрения мифологии, западные демоны, похоже, никогда не умели скрывать свою сущность, из-за чего немало их любовных историй заканчивалось крахом. То ли дело китайские демоны: если уж их секрет и раскрывался, то только тогда, когда чувства становились нерушимыми. Это позволяло разыграться трогательной и печальной драме любви между человеком и демоном, оставив потомкам шедевры, обогащающие духовный мир трудового народа. Кхм-кхм, что-то его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Разгулявшийся в последнее время в фантазиях Ся Дунли ущипнул себя, заставляя сосредоточиться на приёме гостей. Микроавтобус остановился рядом с его внедорожником, и из машины вышли двое молодых людей и пожилой джентльмен. Молодой человек, помогший пожилому спуститься, тут же уставился на Ся Дунли, быстро подошёл к нему и с огромным энтузиазмом затряс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Ся! Я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был немного ошарашен таким напором. Он поправил очки на носу и с некоторой неуверенностью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я! — со всей непосредственностью поздоровавшись, парень представил своего спутника: — А это мой научный руководитель, академик Чэнь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шишка! Ся Дунли от такого звания прямо-таки обомлел. Академик — это высший академический статус в научной сфере страны, фигура национального масштаба. С чего бы ради покупки обычных семян приезжать самому академику?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исследователя Сяо Чэнь, а тот в ответ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 Он же абсолютно не понимал этого знака! Они ведь виделись впервые в жизни, о каком взаимопонимании с полуслова могла идти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всё ещё ничего не понимал, но раз гости уже прибыли, расспрашивать было неловко. Ему оставалось лишь поспешно поклониться и протянуть руку академику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был седым, но выглядел бодрым и полным сил. Несмотря на только что перенесённую дорогу, усталым он не казался. На его лице играла улыбка, а в сочетании с плотным телосложением он производил впечатление добродушного старичка. Рука у него оказалась немного шершавой, но крепкой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поздоровавшись, Ся Дунли представил со своей стороны Пегаса и Сюнь Ваня, после чего все расселись за пластиковым столом во дворе дома Ся Дунли... Постойте, а не слишком ли это скромно? Совсем не похоже на солидную обстановку для переговоров, о которых ходят легенды!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вообще-то на таком формате настаивали обе стороны. Академика Чэнь очень заинтересовала трава, выращенная Ся Дунли; Пегасу казалось, что выпить чаю в уютном дворике куда расслабленнее, а помощник Сяо Ли тем более не возражал. В итоге все пришли к единогласному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тоже радовался, что удалось организовать эту встречу, но в его доме не хватало мебели, поэтому пришлось одолжить комплект в досуговом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переговоров Пегас положил на стол небольшую белую плашку. В ответ на недоумённые взгляды окружающих он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переводчик, который я одолжил. Очень удобная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Дунли на мгновение перекосило, и он поспешно повернулся, делая вид, что идет налить чаю, чтобы скрыть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видовал, насколько эта вещь хороша — в тот день Ли Сань использовал её для перевода. Совсем крошечный приборчик, а в него заложены языки едва ли не со всего мира, включая грамматические структуры древних наречий — говорили, он даже вэньянь умеет переводить (видимо, потому что пользуются им в основном солидные по возрасту существа).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ему не нужен интернет и подзарядка.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 он подумал, до чего же это невероятная штука, но из-за строгой обстановки не осмелился попросить попробовать, а тут Пегас умудрился взять её на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надо обязательно спросить, можно ли такую купить: с ней можно путешествовать по любым странам без малейших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чай, Ся Дунли воспользовался случаем и несколько раз впился в маленький приборчик восторженным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(OωO)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перестань суетиться, садись, — видя, что Ся Дунли вытащил ещё и упаковку с закусками и выставил на стол, помощник Ли поспешно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Ничего-ничего! — Академик Чэнь как раз разглядывал стебелёк только что сорванной травы и, заметив, что Ся Дунли приготовил угощение, разразился смехом: — Сяо Ся, верно? Давай-давай, присаживайся, мне ещё нужно расспросить тебя, как тебе удалось вырастить такую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