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я просто мимо проезжал, решил заскочить посмотреть, как у тебя тут дела и не нужна ли помощь. Да и сказать кое-что надо: через три дня в деревне будет небольшая ярмарка. В девять утра на пустыре у входа в сельсовет. Сможешь купить рассаду и молодняк. Их продают местные — отдают излишки из собственного хозяйства, так что всё очень дешево. Только приходи пораньше, а то разберут всё — 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открыто и звонко рассмеялся. Он припарковал свой электроскутер у края дороги и тут же заметил огороженный участок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подробно объяснил ему, для чего предназначено это место. Помощник Ли выслушал его с загоревшимися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хорошая! Но я должен тебя предостеречь: надо позаботиться о безопасности — обратить внимание на глубину резервуара и его край. Хоть у тебя тут и глухомань, но дети всё равно могут сюда забрести. Если что-то случится, потом уже поздно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Ся Дунли кивнул, его лицо тоже стало серьезным. Немного подумав, он добавил: — Я посмотрю, как сделать резервуар максимально безопасным. Если не получится, тогда устрою небольшой пруд — с пологими берегами, а внутри разложу камни и коряги. Пусть воды поместится не так много, зато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Помощник Ли одобрительно похвалил его и продолжил: — Вернусь и расскажу о твоей задумке старосте. Если всё сработает, попробуем подать твой проект наверх как образцовый пример в программе строительства новой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решения проблемы пригодится во многих местах, да и осуществить его довольно легко. Если начальство одобрит, тебе смогут выдать субсидию на сельскохозяйственные нужды, да и имя твоё будет на хорошем счету в районе. Потом решать любые вопросы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помощник Ли похлопал его по плечу и, получив разрешение, тут же вытащил телефон и сделал несколько снимков. Затем он с ветерком вскочил на свой электроскутер, крутанул ручку газа и умчался прочь, крикнув напоследок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медленно протянул руку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весенний ветерок подхватил и унес его несказанные слова... Да уж, говорить было больше не с кем, человек уже испарился. И вообще, скорость этого электроскутера какая-то нереальная! С чего вдруг такое старье мчит так быстро? Неужели он его тюнинговал?!!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похоже, оставаться в тени ему на роду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тяжело вздохнул, бросил взгляд на пса, который с отъездом гостя тут же задрал нос, и молча открыл пакет, чтобы просмотреть лежавшие там документы. Товарищ Сяо Ли ведь только что говорил о субсидиях на сельскохозяйственные нужды, верно? Какая там была пропорция?..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зрачки юноши мгновенно сузились — указанные в списке цифры казались ему невероятно пленительными. Ся Дунли достал телефон, открыл историю платежей, сверил прошлые расходы и текущий остаток на счете, высчитал процент и вдруг счастливая улыбка озарила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субсидии оказался неожиданно щедрым. Если удастся получить эти деньги, его скромная заначка заметно пополнится, а это значит, что с рукописью можно будет повременить еще какое-то время! А раз можно отложить работу, то какой писака по доброй воле сядет за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уж всё равно затягивать с рукописью... а, нет, раз уж делать образцовый проект, то надо доводить дело до конца! Придется подойти к устройству небольшого пруда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спросить госпожу Бай, можно ли еще заявиться к ним в качестве наглядного примера? Хм, кстати, а куда он задевал ее визитку?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запропастилась?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 Дунли лежал на кровати, чье качество уже прошло строгую «приемку» пса, держал в руках планшет и конспектировал видео. На экране крутился ролик о тонкостях DIY-строительства небольшого пруда и правилах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Постойте, разве изначально они не договаривались строить резервуар? Почему идея вдруг так съежилась?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прошлым вечером, когда Ся Дунли звонил домой, он упомянул про резервуар. Его родители в свое время прошли через программу «в деревню, в горы», так что опыта у них в этих делах было куда больше, чем у товарища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Дунли собирается строить резервуар, господин Ся-старший нахмурился и высказался против. Сначала он пожурил сына за то, что тот принимается за дело, не собрав толком информацию и поспешно принимая решения, а затем огласил собственный вывод: расходы на постройку резервуара превысят пользу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пожилой мужчина лично разыскал данные по осадкам в районе деревни Сяоцзинь, наложил график потребности сельскохозяйственных культур в воде на график осадков и набросал примерную суточную норму расхода и цикл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произведя расчеты по ряду формул, он продемонстрировал сыну вычисленный объем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оказалась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столь хардкорным убеждением, Ся Дунли тут же признал ошибку и прислушался к совету отца — построить небольшой пруд на том самом месте, где планировался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выглядел намного живописнее и практичнее: он мог выполнять задачи по накоплению воды, да еще и приманивал бы животных на водопой. С точки зрения эстетики это было куда лучше сурового и холодного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Лао Ся наперебой пересылал сыну ролики о строительстве прудов и нахваливал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над прудом можно поставить шпалеру с глицинией! Представь, как красиво там будет весной? Или виноград посади — сам поешь, да и птиц привлечешь, вот веселье-то будет! Я тут на днях читал труд одного эксперта, так он пишет, что водоем объемом всего в один кубометр способен улучшить среду обитания животных в радиусе трех километров. Разве не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Воззвав к разуму, он перешел к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наш Мибао так любит воду! Представь, как страшно, если Мибао запрыгнет поплавать в глубокий резервуар. А вот пруд — совсем другое дело, пусть плещется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— это ласковое прозвище Мибао, так его звали, еще когда он был совсем щенком. К слову, в собачьем паспорте имя Дами на самом деле указано как Мибао. Особой причины не было — просто собаку-мать звали Европа, и в помете появилось трое братьев. Хозяином матери был близкий друг Ся Дунли, который тогда зачитывался «Святым Сейей», вот и дал псу такое имя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 столь заморскому имени Дами был абсолютно равнодушен, зато гораздо живее откликался на «Дами», вырвавшееся у Ся Дунли совершенно случайно. Впрочем, когда пса принесли домой, мама Ся с ходу заявила, что «Дами» звучит слишком грубо, а «Мибао» — куда милее. Вот так бедный Мибао с самого рождения вынужден был нести тяжелую ношу из трех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что-то мысли ушли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товарищ Лао Ся отлично знал своего сына. О чем бы тот ни говорил — все было бессмысленно, но стоило завести речь о любимом псе, как Ся Дунли приходилось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Дунли изменил решение и заменил в планах резервуар на небольшой пруд. Однако добившийся своего старый отец тут же принялся подбивать его переиграть замысел: вместо одного небольшого пруда вырыть два связанных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посередине еще и мостик перекинуть — будет вообще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Сорочий мост, что ли?! Он же не Ванму!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разумеется, встал на дыбы, и между отцом и сыном вспыхнул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наблюдала за всем этим со стороны и только в самом конце, когда сын с мужем зашли в тупик, споря о глубине пруда, ненавязчиво склонила чашу весов на сторону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два — тоже хорошая идея. В один из них можно положить несколько камней и забрать туда наших А-Да и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 — две черепахи, жившие в доме Ся Дунли. Их возраст определить было непросто: Ся Дунли купил их еще ребенком у ворот детского сада. Папа Ся тогда выбрал двух самых крупных черепах, так что по возрасту они вполне могли быть даже старше самого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скорости роста и способности засорять воду этим черепахам было далеко до королей грязи — красноухих черепах, результаты всё равно впечатляли. Особенно с учетом того, что папа Ся обожал втайне от всех подкармливать их свежей рыбой и мясом помимо обычного сухого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был маленьким, обе черепахи ютились в небольшом тазике, но по мере его взросления переехали в большой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ради эстетики, а исключительно потому, что в большой аквариум можно было установить фильтр, и вода грязнела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терпение мамы Ся тоже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строгое слово мамы Ся было сказано, Ся Дунли оставалось лишь молча смириться с тем, что объем работы удвоился. Покупка еще одного фильтра выбивала из бюджета, а устройство двух прудов и вовсе удваивало расходы. Поэтому Ся Дунли решил набраться опыта у народных умельцев из сети и сделать пруды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