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Лиу ЧхэнФэна были глазами тигра, каре-зеленые, без тени страха и сомнения - глаза человека, готового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щеке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Разорванное синее знамя Лиу над головой, горстка оставшихся солдат за спиной в ущелье.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последними, кто держал этот рубеж.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дым, застилавший поле боя не давал рассмотреть,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Вылетевшее из мрака копье, пронзило грудь его лошади. Вздыбившись, она дико захрапела и обрушилась на бок. Лиу ЧхэнФэн, натянув повод, поднял тело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Защищайте премьер-министра! - послышался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Лиу уже приземлился, невредимый, на одно колено, воткнув кулак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Окровавленный, в лохмотьях вместо плаща, он все еще был тигром, израненным, но неукротимым.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ЧжиФань, ты предатель! - упрямо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Точеное лицо Ли ЧжиФаня было, как всегда, бесстрастно. В блестящих доспехах, сохраняя спокойствие и правильную осанку, он проговорил - и его голос без труда достиг ушей вражеского генерала сквозь грохот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Премьер-министр Лиу, сдавайтесь. Ваши силы, которые должны совершить обходной маневр и напасть на нас с тыла, уже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черный дым и летящие стрелы, он не сводил глаз с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кричит в ответ:) - Я не сдамся. Лучше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 человек, обладающий талантом. В твоем падении виноват слабоумный император Ляна, а не ты. Если ты сейчас сдашься, я оставлю за тобой пост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как памятник восседал на огромном боевом коне. В развевающемся плаще, с волосами, собранными в простой высокий хвост, полощущимися на ветру, он был похож на грозного бога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хохотал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юмором висельника:) - Император Ляна слабоумный. Ха-ха! Прямо в точку... (перестав смеяться, сам себе) Но у меня свои причины его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поместье Лиу, его родном доме, Цин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себя,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цветок с чарующими серыми глазами, такой он ее запомнил. Такой он видел ее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его гнев разгорелся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сказал он ей, - Прости, я не думал, что из-за меня ты окажешься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невеста беспомощно смотрели на него, не зная, как унять его гнев и поддержать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ними: пластинчатый доспех из кожи носорога, который через двое суток будет иссечен мечами, металлические нагрудные пластины и наручни, которые будут измяты и изломаны, алый плащ, который превратится лохмотья.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на смерть - и рядом с этим все остальное не казалось им заслуживающим внимания. Даже то, что на пороге их дома стоял отряд имперских гвардейцев, присланных взять их в заложницы, чтобы обеспечить верность генерала Лиу. Обычная подлая практика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Этот слабоумный мерзавец! Ты говоришь, что вас забирают во дворец для вашей защиты,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Цин накрыла его губы и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отчего я сейчас радуюсь в душе? - спросила она. - Мы не успели пожениться, но я уже считала тебя своим мужем. Император Ляна берет меня в заложницы вместе с твоей семьей, чтобы удержать тебя от бунта. Это доказательство, что все знают, какое важное место я занимаю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улыбнулась, обнимая его. Ее тонкие пальцы лежали у него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отбросила осторожность и положила голову ему на грудь - чтобы он не видел ее слез, понял Лиу ЧхэнФэн. Ее синеватые волосы смешались с его каштановыми прядями, падавшими с головы, склоненной над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ЧхэнФун:) 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Фун-эр, слушайся Цин,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ты уходил на войну, - жалобно сказала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притянул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порядке, не волнуйся,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премьер-министр, мне пора забрать их во дворец, - прошамкал имперский чиновник, прибывший с отрядом.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 ненавистью посмотрел на тщедушную фигурку в бюрократической черной шапочке пхутхоу и непроизвольно сделал шаг вперед, чуть не снеся жидкобородого старикашку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но, но! Лиу ЧхэнФэн, ты что задумал?! Ты что, собираешься ослушаться приказа Императора?! - забрюзжал чиновник, тыча в генерала корявым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гвардейцы преградили девушкам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собирался ослушаться приказа императора. У императора были надежные способы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Цин, позаботься о Фун, - сказал на прощание Лиу ЧхэнФэн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обращаясь к собравшимся во дворе солдатам:) - Выступаем к ущелью Даянь!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ЧхэнФэн! - услышал он голос Цин сзади. Оттолкнув стражника, она бросилась к любимому, прижалась к его закованной в доспехи спине и обхватила его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(Мужун Цин:) - Только не оборачивайся! Я не хочу, чтобы ты видел сейчас мои слезы. Если ущелье Даянь будет захвачено, я отомщу за тебя, а потом тоже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щекой к тяжелой красной материи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(Мужун Цин:) - Жди меня, ЧхэнФэн...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вспоминал потом, стоя среди черного дыма с обнаженным мечом в руке - в мятых доспехах и окровавленных лохмотьях вместо плаща, под холодным горным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девчонка, - с нежностью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