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компанию, уже почти наступил полдень. Время от времени попадались сотрудники, уходившие на обед, – и каждому Шань Я Тун дарил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 и Ян Цзюнь нажал кнопку нужного этажа. Дверцы уже начали закрываться, как вдруг в кабину шагнули двое: юноша в белом пальто и тёмных очках и мужчина средних лет с рюкзаком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Янь, – коротко приветствовал юноша, снимая очки, скользнул взглядом по Шань Я Туну и не выказал ни малейшего желания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Цянь, ты уже закончил съёмки клипа? – с улыбкой спросил 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остался только постпродакшн, – Ло Янь Цянь кивнул и передал очки мужчине за спиной. – Сегодня заехал в компанию отчитаться, потом отдохну ночь, а завтра – эпизодическая роль в одной молодёжной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вернулся – отдохни как следует, – Дин Янь не был агентом Ло Янь Цяня и не стал продолжать разговор. В лифте на мгновение повисла та особенная тишина, когда воздух словно сгущается, и даже дышать становится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мельком взглянул на юношу – ему было не больше восемнадцати-девятнадцати. В памяти этого тела сохранилось немного сведений: он знал лишь, что этот парень – популярная идол-звезда, которая ворвалась на экраны благодаря молодёжному сериалу, а затем выпустила альбом с отличными продажами и теперь уже завоевала своё место в актёрском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юноша не очень-то благоволит к нему. Шань Я Тун отвёл взгляд и уставился на сменяющиеся номера этажей, пока они не остановились на цифре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Дверцы открылись. Шань Я Тун уже занёс ногу, чтобы шагнуть, но Ло Янь Цянь первым вышел из кабины –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Неловкий момент увидели лишь немногие, но для артиста это было несомненным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Шань Я Туна, кроме улыбки, не отразилось ничего – словно этот человек не умел выражать иных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внутрь, Ло Янь Цянь услышал новость: дуэт "Небесные Мальчики" собираются расформировать.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Мальчики"… Он припомнил того человека, который всё время молчал в лифте. Кажется, он был одним из участников этого дуэта. Что же там произошло, что слухи о роспуске расползлись по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Цянь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Цянь,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Цянь коротко кивал в ответ, затем остановился, обернулся и посмотрел на троих, которые как раз входили в холл.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из них из того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Шань Я Тун, – мужчина средних лет взглянул на юношу, который с улыбкой приветствовал сотрудников. – Он на год старше тебя и учился с тобой на одних курсах повышения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Компания отправляет его на курсы? – Ло Янь Цянь не знал, что фирма вдруг стала так щедра к второразрядным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Решение приняли только сегодня в полдень, – пояснил мужчина. – Утром пришла новость, что Шань Я Тун получил роль Лян Юя в фильме "Пограничный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без всякой опаски, и Шань Я Тун, войдя, сразу услышал их разговор. Он мягко улыбнулся Ло Янь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Буду надеяться на твою помощь и наставления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Цянь внимательно разглядывал стоящего перед ним человека. В нём чувствовалась мягкость, но под ней таилась едва уловимая, но отчётливая внутренняя сила. Этот человек совсем не походил на того, о ком ходили слухи как о бездарном исполнителе, использующем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услышав их откровенный разговор о себе, он не выказал ни малейшего смущения, ни тени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не доставляй слишком много хлопот, – сухо ответил Ло Янь Цянь и, развернувшись, направился к кабинету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его спиной ещё раз окинул Шань Я Туна внимательным взглядом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старшего ассистента распахнулась, и оттуда вышел Юань Вэнь. Увидев Шань Я Туна, он на мгновение замер, и лицо его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нахмурился – он догадывался, что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Наконец-то мне не придётся быть в одной группе с таким бездарным идиотом, как ты, – Юань Вэнь подошёл к Шань Я Туну и презрительно фыркнул. – Не нужно делить с тобой одно имя, не нужно терпеть твою беспомощность – вот что действительно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Цянь, уже почти скрывшийся за поворотом, остановился, обернулся и бесстрастно уставился на этот скандал, разыгравшийся прямо в общей рабочей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с трудом верил, что в шоу-бизнесе ещё встречаются такие "наивные" звёзды. В подобной обстановке произносить подобное – непростительная несдержанность для публичного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способен контролировать свои слова и поступки, терпит крах куда более громкий, чем бездарный актёр или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мне следует поздравить тебя? – Шань Я Тун усмехнулся с лёгкой иронией. – Что ж,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нить, державшая самообладание Юань Вэня, лопнула от этой беззаботной улыбки.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Шань Я Тун, да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мёртвая тишина. Все с изумлением смотрели на истерику Юань Вэня, и в этих взглядах читалось скорее неприятие, чем сочувствие. Даже будучи более популярным из дуэта, он вёл себя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стоящего в центре всеобщего внимания, улыбка медленно таяла. Когда все уже ожидали вспышки гнева, он лишь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сейчас не в себе, и я не собираюсь спорить с тобой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если нацепишь личину доброжелательности, я поверю, что ты такой безобидный? – Юань Вэнь с отвращением смотрел на его безучастное лицо. – Всего лишь клоун, которому повезло попасть в кадр рядом с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слегка нахмурился, и в глубине его глаз мелькнул холодный огонёк. Он усмехнулся – в этой усмешке было столько презрения, что у Юань Вэня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Ступай, взгляни на себя в зеркало, – Шань Я Тун засунул руки в карманы, и взгляд его был подобен взгляду Императора, взирающего с высоты на ничтожного подданного. – И запомни: как артист ты абсолютно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Вэнь почувствовал, как по телу пробежал холод: словно кто-то сжал его горло, и слова застряли в глотке.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стоящий позади Шань Я Туна, не видел его лица, только побелевшее лицо Юань Вэня. Он взглянул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Вэнь, ты, видно, слишком устал за последние дни. Возвращайся домой и хорошенько отдохни, – затем он повернулся к Шань Я Туну: – Я Тун,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кивнул и, шагая следом за агентом, даже не оглянулся на Юань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Цянь, скрестив руки на груди, с холодной усмешкой наблюдал этот спектакль – даже в третьесортных сериалах редко встретишь такую низкопробную сцену. Безучастно он свернул в кабинет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Вот, оказывается,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Я Тун вышел из компании, был уже час дня. Он давно проголодался. Взглянув на бесконечный поток машин за окном,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Подвезти? – раздался сзади голос, который он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обернулся – это оказался Ло Янь Цянь. Тот сидел в ярко-жёлтом спортивном автомобиле марки Lotus (1). Сняв очки, он явил миру свои прекрасные, чуть раскосые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Цянь запрокинул голову, глядя на Шань Я Туна. В его взгляде он уловил и удивление, и холодную отстранённость. Ло Янь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хочешь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открыл дверцу, устроился на переднем сиденье и повернул голову, разглядывая профиль Ло Янь Цяня, на губах которого играла едва заметная усмешка. Тот, кто ещё минуту назад не удостаивал его даже взгляда, вдруг стал так дружелюбен. Что ж, не зря он – звезда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едем? – спросил Ло Янь Цянь, заведя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Домой. Жилой квартал "Билинь", улица Тунсян, – Шань Я Тун устроился поудобнее и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салоне зазвучала хорошо знакомая мелодия. Шань Я Тун, слушая эту проникновенную песню "Возвращение",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любишь его песни? – Ло Янь Цянь взглянул на Шань Я Туна с каким-то даже фанатичным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Шань Я Тун понимал: этот восторг обращён не к нему, а к тому, кому принадлежит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莲花跑车 (Liánhuā pǎochē) – спортивный автомобиль марки Lotus – китайское название британской марки спортивных автомобилей Lotus Cars. Очень дорогая, статусная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http://bllate.org/book/18097/1736467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