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это ведь работа для «временных» из временных, — Янь Хан потрепал его по голове. — Считай, что просто пришёл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запихнул в рот пару ложек жареного риса. — Сегодня был клиент. Клиент приехал машину мыть, требовательный,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здесь, поливать там, вытирать вот тут, — Чу И принялся пародировать Босса Ли. — Мол, пылинки быть не должно, там грязное пятно, здесь след от глины…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Машина-то хоть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любимая у Чунъян, — ответил Чу И. — Я сфоткал, вечером ему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приедет, отправь на мойку Чжоу Чунъян, он точно будет рад, — предложил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снова принялся уплетать еду. Чжоу Чунъян был тем еще гулякой — на мойку он бы ни за что не поехал, особенно если машина настолько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автомобиль перед собой. Если бы он не видел своими глазами, как из него вышел Босс Ли, то ни за что бы не поверил, что это та самая «Поше-маше» (Порше), что была вчера. Странное дело: Босс Ли так бережет свою ласточку, и при этом умудрился довести её до состояния, когда она вся покрыта слоем желтой грязи. Только номер удалось оттереть, иначе цифр было бы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канаву на ней влетел? — поразился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печальным видом отозвался Босс Ли. — Несчастный случай. Давайте быстрее мойте, надо проверить, не слезла ли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сбить грязь, — вздохнул Лю. — Лак ты точно поцарапал, потом будем полировать, посмотрим, можно ли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— поторопил Босс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кузове уже успела засохнуть. Чу И и Лю сначала смочили её водой — пришлось ждать, пока размякнет, чтобы можно было смыть струей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Чу И? — Босс Ли, ожидая, пока откиснет грязь, закурил и присел неподалеку. — Иди сюда,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на него взгляд,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нельзя болтать? — спросил Босс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в ответ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нельзя сначала выбрать тему, а потом называть это «беседой»? — проворчал Босс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беседовать? — снова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Ли опешил, затянулся сигаретой и рассмеялся. Спустя долгое время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отвернулся и снова уставился на машину. В этот день на автомобиль Босса Ли ушло столько же времени, сколько на мойку трех других машин. Лю был вне себя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твоей машине в огромный минус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минус? Вы же взяли с меня больше денег, — парировал Босс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помыл три машины по обычному тарифу, — отрезал Лю. — Сейчас мы её наполируем, натрем воском — в целом неплохо, глубоких царапин нет,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смотреть, — сказал Босс Ли. —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погладишь её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полируй! — скомандовал Босс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сдержал улыбку и, сохраняя предельно серьезный вид, остался стоять рядом. Лю бросил ему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Отогнать машину в бокс для полировки.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на «Ремонт авто» учитесь, разве вы не должны уметь? — удивился Лю, но тут же спохватился: — А, точно, тебе же еще нет 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маленький? — Босс Ли с изумлением посмотрел на него. — Шестнадцать?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Лю уже сел в машину, чтобы перегнать её в зону косметического обслуживания, и парень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 меня на целый цикл, — донеслось до спины Чу И замечание Босса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училище Чу И в прошлом семестре изучал ремонт — диагностику и обслуживание запчастей, а в этом начал осваивать косметический уход за авто, но практики было мало. Сейчас он не хотел разговаривать с Боссом Ли, а просто следил за каждым движением Лю, надеясь, что, когда тот устанет, ему выпадет шанс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довольно просто, — наставлял Лю, нанося воск. — Многие сами покупают полировальные машинки и делают это дома. Пару раз попробуешь — и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попробовать, — предложил Босс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дай Чу И попробовать. Ты же сам сказал, что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Чужую машину я бы ему доверил, — возразил Лю. — А вот твою —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настоял Босс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него. Босс Ли улыбнулся в ответ,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попробую?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плавно, не торопись, — велел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Янь Хана завибрировал телефон. Он догадался, что это сообщение от Чу И, но времени проверить не было. Он готовил ингредиенты для шеф-повара. Шеф был человеком с мягким характером, обычно улыбчивым и вежливым, но если кто-то совершал хотя бы малейшую ошибку, его гнев был подобен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допускал промахов, работая под его началом, но каждый раз, не то что при нарезке овощей — даже при проверке специй на столе он не позволял себе ни на секунду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повезло: в задней кухне его не заставили чистить картошку, а лишь дали поработать на подхвате несколько дней. Но он слишком быстро дошел до своей нынешней позиции, а всё потому, что запомнил, в каком порядке шеф-повар обычно расставляет приправы, и расставил их так же… Из-за такой причины другим было трудно смириться, поэтому ему приходилось работать идеально, не давая ни единого повода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наступил короткий перерыв, он вышел наружу и достал телефон. Уходя утром, он попросил Чу И сделать фото в рабочей форме. Чу И послушно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Янь Хан и так мог представить, как выглядит эта форма — вряд ли она была намного лучше, чем их кухонная.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эта форма так шла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брюки с желтыми полосками, простая черная футболка. На ногах — резиновые боты, в которых он весь день возится с машинами. Янь Хан долго смотрел на снимок, а потом отправил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Гормоны так и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 почти мгновенно. Янь Хан проигнорировал вопрос, продолжая всматриваться в фото. Когда он уставал, вид Чу И действительно действовал как лучшее средство от хандры — сразу появлялось столько сил, что хотелось просто… разделать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прилив сил окончательно накрыл его, он заметил отражение в стекле на заднем плане фотографии. В стекле был виден чей-то силуэт. По положению поднятой руки было ясно — это тот человек и сделал фото. Судя по отражению, одет он был весьма прилично, точно не в рабочую спецовку.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клиента тебя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просил Лю, но он боялся, что фото получится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издал недовольный звук. Он знал, что бывает излишне мнительным, но чаще всего эта мнительность оказывалась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 увидел привычной картины: Чу И не выбежал навстречу, чтобы первым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вошел в квартиру и услышал шум воды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надумал мыться в такую рань? — крикнул он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— дверь тут же открылась, и Чу И высунул голову, всю в пене. — Я сегодня чу… чуть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занимался? — Янь Хан положил продукты на стол и заметил на полу у порога ванной рабочую одежду Чу И. — Ты что, прямо в этой форме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смотреть… смотреть сломанную машину, — ответил Чу И. — Поэтому поздно. А форма — всего одна, сам стираю, сам су…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Янь Хан и махнул рукой: — Давай мойся быстрее, весь пол пеной зальешь.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скрылся в ванной. Янь Хан убрал продукты в холодильник, но, обернувшись и увидев брошенную на пол форму, внезапно почувствовал, как к лицу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одежду, бросил её в стиральную машину и, стягивая с себя рубашку, 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места, — Янь Хан протиснулся внутрь, прижал его к себе и, понизив голос, прошептал: — Это ограбление.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поща… пощади, — пробормотал Чу И. — У меня уже вся шерсть от твоих ласк скоро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молчи, когда мы занимаемся серьезным делом, — Янь Хан подцепил дверь ногой и закрыл её. — Если я сорвусь на смех и всё опадет,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ванной, Чу И растянулся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— Янь Хан бросил ему полотенце. — Иди голову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охота готовить, — лениво отозвался Чу И, вытирая волосы. 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 не заставлял,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