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Жун договорил, краска с его лица еще не сошла – все-таки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Решаясь на это пари с Цзун Чихуаем, он был абсолютно уверен, что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сюжету Цзун Чихуай всегда занимал первое место, да и в реальности Се Жун в открытом поединке один на один пока не гарантировал себе победу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поставил на победу Цзун Чихуая, тот из-за своего характера наверняка сделал бы все, чтобы выиграть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вышла бы ничья, и никто из них не остался бы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твердо вознамерился преподать главному герою суровый жизненный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вышло так, что урок получил он сам, а внезапный поступок Цзун Чихуая пустил весь его план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было не по себе от одной мысли об этом, причем это чувство явно выходило за рамки обычного стыда и неловкости от сорвавшегося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Цзун Чихуая: тот застыл с отрешенным видом, словно после его слов всерьез усомнился в смысле собственного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Жуна тут же накрыло волной горделивого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чем же он сомневается? Что тут вообще подвергать сомнению?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Се Жун, не может проявить великодушие и поставить на победу соперника? Неужели Цзун Чихуай считает его настолько мелочным, что теперь поверить не может собственным 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фыркнул и, вздернув подбородок, обратился к застывшему на месте парню, у которого сейчас явно рушилась картина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 такого исхода?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заторможенно выдавил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никак не ожидал, что ему может понравиться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 многом даже не догадываешься.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смерил его недовольным взглядом и, оставив невежественного главного героя наедине со своими мыслями, раздраженно зашагал в общежитие, направляясь прямиком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совсем растерялся от его слов. О чем еще он мог не догадываться? Он умудрился влюбиться в Альфу – неужели ему может понравиться кто-то нечеловеческой расы? Что вообще может быть безумнее этого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было слишком сильным. Молодой господин Цзун, неопытный в делах сердечных Альфа, который даже периоды течки переносил на одной лишь силе воли, сейчас пребывал в полнейшем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ощутил всю несправедливость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 и прошел через столько трудностей лишь ради того, чтобы вымолить у Се Жуна согласие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не факт, что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осознал, что влюбился в этого Альфу, Цзун Чихуай уже заранее видел свое безрадостное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нравились Омеги, но он и подумать не мог, что его привлечет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был близок к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Се Жун внезапно ушел, он, несмотря на внутренний хаос, послушно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 – дверь душевой захлокнулась прямо перед самым носом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льющейся воды внутри немного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Чан Бэй заметил, что тот замер у двери в ванную с крайне напряженным лицом, и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недоуменно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распускай руки! Эта дверь совсем еще ребенок, она появилась в нашей комнате всего четыре дня назад! Она еще жить не начинала!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запричитал так жалобно, словно вот-вот разрыдается: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умереть своей смертью, она ни в чем не виновата! Если хочешь сорвать злость, избей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выяснил, что прошлую дверь сломал именно Цзун Чихуай. Когда Чан Бэй нашел в углу изуродованный кусок металла, его сердце едва не остановилось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через что ему пришлось пройти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холодный сквозняк обдувает все чресла, он больше испытывать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с непоколебимой решимостью преградил дорогу к душевой, не давая Цзун Чихуаю сделать ни шагу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эту дверь не тронешь!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случае… — сокрушенно выдохнул он. — …сломай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Чихуай, которому действительно мешала эта преграда и который подумывал повторить свой прошлый трюк с демонтажем,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этот парень неплохо его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малейшего желания тебя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интересовала только эта дверь и тот, кто скрывался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шум воды, Цзун Чихуай невольно вспомнил картину, которую застал, когда ворвался в душевую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понимал природы своих фантазий о Се Жуне, но его тело уже дало однозначную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все прояснилось, от одних лишь мыслей у него закружилась голова, кровь прилила к лицу, а по телу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Цзун Чихуай предавался сладким грезам, он вдруг заметил, что Чан Бэй смотрит на него очень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сдерживал свой нрав только рядом с Се Жуном, для всех остальных он оставался все тем же высокомерным и невыносимым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на Чан Бэя сквозило крайнее раздражение, а между бровей залегла ледяная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бы по-настоящему пугающе, если бы не одно «но»…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Цзун, у тебя кровь из носа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Цзун Чихуая в этот момент не потекли из ноздрей две струйки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с непередаваемым выражением лица наблюдал за тем, как грозный наследник истекает кровью, уставившись на дверь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слухи, что раньше молодой господин Цзун переносил периоды течки наживую, пренебрегая даже блокаторами.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же говорил, что до добра это не доведет! Посмотрите, до чего парня довело воздержание – уже на деревянную дверь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металлическую дверь, которую Цзун Чихуай в прошлый раз смял в комок, Чан Бэй посмотрел на него с весьма недвусмысленным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помрачнел, грубо вытер нос тыльной стороной ладони и, взглянув на следы крови, густо покраснел от стыда. После чего свирепо прошипел соседу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Проболтаешься кому – тебе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тут же вскинул руки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Могила! Ни слова не скажу, даже под пытками!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удовлетворенно кивнул – хоть в чем-то тот проявил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Вэй Цзя, наблюдая за их «дружеской беседой», наконец не выдержал. Он неловко приблизился к Цзун Чихуаю: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и Чан Бэй одновременно повернулись к нему. Встретившись с ними взглядом, Вэй Цзя мгновенно залился краской и запинаясь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Цзун Чихуаю ампулу с каким-то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жар от переутомления? У меня есть лекарство, прими –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весело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Жар? Да у молодого господина Цзуна огонь в крови горит! Сразу видно, сто лет разрядки не было, хе-хе. Тут парочка заходов нужна, а не микстуры всякие.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 сначала не понял намека, но когда Чан Бэй кокетливо поправил свои огненно-рыжие волосы,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пунцовое лицо парня стало багровым, как спелый 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и злости он едва удерживал равновесие. Как грубо, как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можно говорить подобные вещи вслух? И раз уж молодой господин Цзун в таком состоянии, что ему делать? Неужели… ему стоит предложить свою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какие картины нарисовало воображение Вэй Цзя, но его миловидное лицо горело румянцем, а на Цзун Чихуая он уставился полным нежности и обожания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Бэй и Цзун Чихуай, поймав этот взор, одновременно содрогнулись: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аж мурашки по коже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столь жеманный и кокетливый взгляд от другого Альфы было невыносимо. Чан Бэй брезгливо потер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мою руку трешь? — Послышался раздраженный голос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Чан Бэй обнаружил, что в порыве отвращения перепутал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молодой господин Цзун. Меня так перекосило от омерзения, что я даже не разглядел, чье плечо хватаю.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великодушно его простил – самого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И если еще раз посмотришь на меня так, я тебе глаза выдавлю!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тошнило от этой сцены. Если бы недавние глупые рассуждения Вэй Цзя не помогли ему докопаться до сути собственных чувств, Цзун Чихуай прибил бы его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приняв тот факт, что он питает слабость к Альфам, он не собирался терпеть притязания других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эгоистично рассудил, что его вожделение направлено исключительно на Се Жуна, а значит, и Се Жун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добиться этого будет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