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вернулся, он обнаружил, что в санатории введено настоящее военное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была залита ослепительным, неестественно ярким светом, который напоминал полуденное солнце и не позволял ни единому человеку остаться незамеченным. Количество роботов-полицейских и вооруженных охранников увеличилось в несколько раз по сравнению с тем временем,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тщательной и придирчивой проверки Е Юймэна наконец пропустили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направлялся к общежитию, механические стражи продолжали пристально следить за каждым его шагом, пока окончательно не убедились, что он вошел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постучал в дверь комнаты Гань Сяояна, чтобы передать ему обещанное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Ецзы, ты наконец-то вернулся! – радостно воскликнул Гань Сяоян,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Почему вдруг ввели военное положение? – с искренним любопытством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 знаю, – пожал плечами тот. – Возможно, с кем-то из высокопоставленных лиц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внезапно замер. Он плотно поджал губы, попросил Гань Сяояна перевести деньги за ночной перекус и, чувствуя странную опустошенность в груди,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высокопоставленный человек, с которым что-то случилось… может быть, это 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долго стоял у двери, погруженный в свои мысли, прежде чем снять верхнюю одежду и достать из кармана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и задумчиво смотрел на нее, а затем резким движением бросил в ящик стола, решив для себя, что больше никогда не будет надевать головные уборы,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Уган радостно залаял, приветствуя хозяина, подошел к нему и начал активно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присел на корточки, мягко погладил робота по голове и внезапно, почти шепотом,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Уган, ты тоже можешь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робот-собака не обладает биологической жизнью, поэтому Уган не может умереть, – ответил механизм своим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не понравился этот сухой, логический ответ, но он все равно с нежностью похлопал Угана по голове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договорились: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Уган забавно склонил голову набок, словно пытаясь осмыслить смысл этих слов, не укладывающихся в его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Уган не умрет, –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умылся, стараясь привести чувства в порядок, и снова подошел к письменному столу. Однако, взяв в руки очки-нейроинтерфейс, он тут же отложил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скрестив ноги, закрыл глаза и начал заниматься культивацией, возобновляя практику, которая была заброшена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«Медицина» была фундаментом его существования, самой сутью его пути. Он должен был как можно скорее вернуться к прежнему уровню мастерства, чтобы иметь возможность спасать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долгожданный день квалификационного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Е Юймэн обнаружил, что в санатории по-прежнему действует военное положение, и общая атмосфера казалась еще более напряженной и гнетущей,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высокопоставленный человек, о котором упоминал Гань Сяоян, все еще жив? И может ли этим человеком быть 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робкой надеждой в сердце он последовал за остальными в первый корпус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все шестеро медбратьев из Федерации Сихэ собрались вместе с момента своего прибытия на Медицинскую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 Юймэна, у остальных пятерых под глазами залегли глубокие темные круги, лица выглядели изможденными и бледными, особенно у Гао Хуэя и двух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Юймэн выглядит свежим, отдохнувшим и бодрым, они не смогли скрыть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жульничал? – гневно воскликнул Гао Хуэй, тыча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Экзамен еще даже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всерьез хотели его оклеветать, стоило бы подождать окончания испытаний и официального объявления результатов,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о твоем рейтинге времени самостоятельных занятий! – не унимался Гао Хуэй. – Как ты мог добиться того, чтобы эффективное время обучения каждый день составляло более десяти часов? Ты точно использовал какие-то грязные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рекорд Гао Хуэя составлял всего десять часов. После этого предела у него неизменно начиналось сильное головокружение и тошнота, он становился совершенно не в состоянии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стоящая рядом с Гао Хуэем Мяо Кэжуй тоже подала голос, поддерживая коллегу. – Я лично проверяла эти очки-нейроинтерфейс. Рекомендуемое время использования – не более шести часов в день, а предельно допустимое – не более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обычный человек превышает этот лимит, возникают серьезные побочные эффекты, и продолжать обучение становится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Юймэн, не считая вчерашнего дня, первые четыре дня стабильно показывал четырнадцать часов эффективного обучения, и даже вчера – одиннадцать. Это выглядело абсолютно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с ним спорить, – нетерпеливо произнес Фэн Юйхэн, обрывая дискуссию. – Такое явное нарушение старшая медсестра наверняка уже заметила. Старшая медсестра не любит тех, кто создает лишние проблемы, так что не затевайте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холодно фыркнул, но в итоге решил не продолжать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посмотрел на Гань Сяояна и Мо Цзинъюнь. Их лица выражали полное недоумение – видимо, они даже не подозревали об этом ограничении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первый день почувствовал странную силу, похожую на духовное сознание, – тогда Гань Сяоян и остальные тоже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нахмурился,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невольно выдал себя? Повлияет ли эта подозрительная статистика на его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Юймэн пребывал в тревоге, в комнату вошла старшая медсестра. Ее строгий взгляд скользнул по присутствующим и остановился на Е Юймэне, задержавшись на нем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ничего не сказала, лишь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поджал губы и молча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санаторий, верхний этаж центрального лечебного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крик, прозвучавший в сознании, пробудил Лу Наньчжоу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понял, что это был лишь кошмар, однако голова оставалась тяжелой, а боль была почти невыносимой. Он уже забыл, что именно ему снилось, помнил лишь пронзительное чувство глубокой скорби, оставшееся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лишь слегка приоткрыл веки, но этого было достаточно, чтобы встревожить Мо Иня, который неустанно дежурил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сонливость и болезнь сильно замедляли реакцию Лу Наньчжоу. Он подождал некоторое время, прежде чем попытаться направить духовную энергию,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Действие, которое раньше было для него таким же простым и естественным, как дыхание, теперь давалось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осмотрел палату, а затем, используя остатки сознания для управления оборудованием, вызвал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Лэй Ци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современным технологиям виртуальной голографии, если пациент находился в сознании, он мог общаться с окружающими через специальное оборудование, даже будучи полностью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Лэй проводил господина Линя и остальных отдохнуть, – тихо ответил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находился в критическом состоянии посреди ночи, поэтому ведущие медики, находившиеся на Медицинской звезде, были приглашены немедленно и трудились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состояние временно стабилизировалось, и пожилые врачи отправились на заслуженный отдых, чтобы после обеда провести совещание по дальнейшей тактике лечения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Принц… – Мо Инь запнулся, прежде чем продолжить: – Принц был в ярости и отдал директору Лэю строжайший приказ: если вас не вылечат, он заставит всех их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снова раздался ровный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умрет, характер его младшего брата не позволил бы ему причинить реальный вред этим врачам; все это было лишь попыткой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такие методы действительно работали, он бы не лежал здесь больше года без каких-либо признаков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механическим и лишенным живых эмоций, Мо Инь остро почувствовал нечто пугающее – неужели Император решил окончательно уйти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 – воскликнул Мо Инь, осознав, что проявил излишнюю поспешность, и добавил мягче: –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состояние Императора стало критическим, он патрулировал Королевский санаторий и действительно выявил пару шпионов. Разобравшись с ними, он услышал хорошие новости и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уловив истинный смысл слов Лу Наньчжоу,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механический голос произнес совершенно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Инь, помоги мне…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вздрогнул, его единственная левая рука сжалась в крепкий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Настало время… когда я вынужден… это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 трудом управлял оборудованием; слабеющее сознание делало механическую речь прерывистой, но он старался выражаться максимально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определить, был ли вчерашний сон реальностью, но этот опыт заставил его серьезно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желал смерти, следовало подготовиться к самому худшему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 сегодня, что еще осталось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моей смерти… трон передать… моему брату Лу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передавал последнюю волю Лу Наньчжоу. Этот разговор должен был стать юридическим основанием для правления нового наследника после его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сделать это завещание законным, потребуется полноценная помощь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трудом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 говорил, что не справится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уже не раз обсуждал эту тему с братом, и каждый раз разговор заканчивался очередной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действительно не отнекивался от своих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Яоцзинь почитала силу превыше всего. Хотя они оба принадлежали к императорскому роду, концентрация звериной крови у Лу Юаньцина была невысокой, и по силе он не входил даже в сотню лучших в империи, не говоря уже о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снова зазвучал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крайнем случае… сосредоточьте все военные силы… в столичном секторе и ждите… дня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обеспечить максимальный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гражданская война станет неизбежной. Он лишь искренне надеялся, что эта война между кланами зверей… не затронет слишком много невинных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четко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Инь, Лу Юаньцин справится, ты должен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род Яоцзинь правил долгие годы, и семей, преданных престолу, было немало. Удержать столичный сектор не составит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Юаньцин, может, и не был великим завоевателем, но как правитель, способный сохранить наследие, он вполне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отвернулся, боясь, что не сдержит слез. Он не мог даже представить, что станет с Империей Яоцзинь без своего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Инь,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молчал долгое время, прежде чем, подавив рыдания,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уже решил, что Император снова провалился в глубокий сон, механический голос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Гуанъе и остальные… они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 Лу Наньчжоу повел элитный отряд глубоко в логово зергов и одним сокрушительным ударом уничтожил Мать жуков, положив конец семнадцатилетней кровопролитной войне между людьми 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самой смертью Мать жуков взорвала планету, на которой находилось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Лу Наньчжоу был вынужден сжечь свою жизненную энергию дотла, чтобы создать защитный купол и принять на себя всю чудовищную мощь взрыва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Яоцзинь наконец нашла их, этот отряд из тринадцати человек чудом выжил, но все были тяжело ранены и вынуждены были деградировать до ювенильной формы, чтобы сохранить последнюю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изнурительного лечения, за исключением Лу Наньчжоу, состояние остальных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оставались в ювенильной форме и влачили жалкое существование на больничных койках, им больше не требовалось быть постоянно опутанными трубками, как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состояние вполне удовлетворительное.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провел на Медицинской звезде, Мо Инь навещал своих старых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Инь, выдерни… – голос в динамиках дрогнул, – выдерни эти трубки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снова зазвучал, заставив Мо Иня замереть. Он на мгновение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хочу…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должен был встретиться с ними в последний раз – это было и прощание, и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спинами этих воинов стояли весьма непростые и влиятельные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