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покинула территорию школы, они встали у главного входа в школу, чтобы обсудить свои дальнейшие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выступила первой, чтобы контролировать ситуацию: "Сначала мы должны разделиться и выяснить, насколько велики размеры этого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не обладала сильными способностями, поэтому она могла только подчиниться Коротковолосой женщине. Кивнув головой, она слабо сказала: "Я тоже согласна..."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погладил свою челюсть и сказал: "В этом есть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высказал никаких противоречивых мнений: "Мы пойдем влево".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"Тогда мы пойдем вправо".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группы была очень высокой; они не произнесли ни слова глупости, прежде чем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школой была улицей еды, ее горизонтальная траектория пересекала север и юг. Вдоль улицы стояли ларьки, установленные различными торговцами, которые с шумом и волнением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закончились, студенты, прогуливаясь по улице, держали в руках различные виды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людского потока Чжоу Вэньянь крепко держался за руку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плечом к плечу, пара влилась в оживленную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кричали, студенты болтали между собой, а от готовящейся и жарящейся еды исходил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нормально, и они почти забыли, что находятся внутри копии.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купил два шампура с кальмарами на гриле и предложил один Чжоу Вэньяну. Пара ела свою еду, медленно выходя из оживленной и маленькой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руку, чтобы остановить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такси оказался дядя со щетинистой бородой, он прямо и добродушно улыбнулся им и спросил: 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дверь машины, позволив Шэнь Дунцину войти первым, и сам сел внутрь. "Продолжайте ехать за пределы города".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дядя-водитель уже успел повидать разные стороны жизни общества и встречал самых разных путешественников. Услышав их просьбу, он не стал медлить и сразу нажал на педаль газа, чтобы начать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ехал, дядя-водитель не мог сдержать желания завязать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дела идут не очень хорошо, и нет ничего, что стоило бы делать..."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мало кто ездит на такси, и я не знаю, почему это так".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оба студенты? Вы идете на свидание, хаха.... Я видел уже много чего,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был хорошим собеседником и, похоже, не собирался останавливаться. Он похвастался, что в этом городе нет ни одного места, где бы он не побывал, и он знал, куда они могут захотеть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задумался, прежде чем спросить: "Дядя, ты знаешь что-нибудь об Исследовательской компании по изучению наук о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заднего вида они не заметили никаких особенностей на лице дяди-водителя, так как он сохранил ухмылку и сказал: "Какая исследовательская компания? У нас здесь довольно много компаний, я тоже не очень в них разбираюсь".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этот вопрос был задан, стало заметно, что дядя-водитель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помчалось по дороге. Поначалу рядом с ними еще попадались какие-то машины, но по мере продвижения вперед дорога становилась все более мрачной и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слегка нажал на тормоза, чтобы снизить скорость. Он спросил путешественников позади него: "Вы хотите продолжить путь? Если мы продолжим ехать вперед, то скоро покинем пределы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"Продолжайте".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мог только продолжать ехать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была не самой лучшей; она была полна ухабов и впадин, и машина могла только снизить скорость.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качки и раскачивания машины Шэнь Дунцин почувствовал сонливость, поэтому он наклонил голову и оперся на сидящего рядом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Чжоу Вэньянь обнял Шэнь Дунцина и помог ему принять более удобное положение. Шэнь Дунцин прижался к нему, закрыл глаза и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двадцать минут езды, окрестности стали лишены человеческого жилья, виднелись только дикие и грубые сорняки и несколько заброшенных бревенчатых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нажал на педаль тормоза: "Дорога впереди строится, я не могу проехать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высунул голову из окна, чтобы посмотреть. Перед машиной была установлена вывеска "Идет строительство", прямо перекрывающая главную дорогу, что означало, что машина вообще не может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почесал бороду на нижней челюсти: "Куда это вы оба собрались? Хотите, чтобы я поехал другой дорогой?"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головой: "Мы будем вас беспокоить, шифу".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водитель переключил передачу, чтобы машина поехала задним ходом и выехала из тупика. Затем он продолжил движение по другой дороге, но на полпути их снова встретил знак "Идет строительство".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пробормотал: "Странно, почему все дороги в стадии строительства?"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"Шифу когда-нибудь бывал здесь до этого?"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дяди-водителя промелькнул огонек рассеянности, после чего он покачал головой. Он сказал откровенным тоном: "В отличие от вас обоих, ни у кого нет свободного времени, чтобы наугад ехать в пустынную дикую местность за городом".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"Пожалуйста, подождите нас здесь, шифу, мы пойдем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Дядя-водитель: "Конечно, возвращайтесь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Чжоу Вэньянь тихо позвал Шэнь Дунцина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проснувшись, Шэнь Дунцин протер глаза, когда его вывели из машины за руку, и, как ленивец, повиснув на теле Чжоу Вэньяна,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ему было трудно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несколько шагов вперед. Он ясно различал дорогу перед собой, но перед ним стояло бесформенное препятствие. Он протянул руку, чтобы пощупать, и после бесцельных поисков через некоторое время столкнулся с прозрачным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Шэнь Дунцин все еще был в замешательстве и невежестве. Не заметив, что Чжоу Вэньянь остановился, он пошел вперед один, столкнулся с барьером, не успев защититься от него, и его лоб принял на себя основную тяжесть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в тревоге, прикрывая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беспомощно оттащил его назад и подул на покрасневший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надул щеки: "Что это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 и хотел разбить барьер перед собой, но сколько бы он ни напрягался, он словно бил по вате, и от этого не было ни малейшего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ударил кулаком, на прозрачном барьере появилась рябь, распространяющаяся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лишь мгновение, после чего он мгновенно вернулся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казался куполом, охватывающим весь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на...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ткнул пальцем в барьер: "Мы не можем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"Похоже, что сейчас так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наклонился вперед, плотно прижавшись лицом к барьеру.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рассмеялся: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неопределенно произнес: "Пытаюсь посмотреть, есть ли что-то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"Ты что-нибудь видишь?"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выпрямил спину и с явным разочарованием произнес: "Я ничего не вижу".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изолирующим барьером не было никакой разницы в пейзаже, но они никак не могли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пара повернула назад, следуя по дороге, которой они пользовались ранее. Дядя-водитель все еще ждал их там с каким-то спокойным и опустошенным выражением лица, стоя у машины и покуривая. Но, увидев их возвращение, он сразу же сменил выражение лица на улыбчивое и даже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пара уселась в машину, дядя-водитель снова завел машину и медленно поехал обратно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"Шифу когда-нибудь покидал этот город?"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напевал мелодию: "Зачем мне покидать город? Мне и здесь неплохо живется, разве нет? Зарабатывать деньги и питаться - этого достаточно; только молодые люди вроде тебя могут подумать о том, чтобы уехать, тогда как, оставаясь здесь, мы чувствуем себя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"А как насчет других? У вас ведь должны быть родственники и друзья? Они когда-нибудь покидали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водителя застопорились, но вскоре он вернулся в нормальное состояние. "Нет. Здесь все - местные жители, которые честно работают и соблюдают закон".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дядя-водитель стал еще тише,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на обочине: "Мы приехали".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Вэньянь заплатил за поездку, он вышел из машины вместе с Шэнь Дунцином, и они направились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рядом с ними снова появилось такси. Дядя-водитель опустил окно, и эмоции, бурлящие в его глазах, были неразличимы. Он сказал: "Если вы сможете уехать... то лучше не уезжайте".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смотрел, как такси уезжает, а потом наклонил голову и спросил: "Он NPC?"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него; он был слишком живым, настолько живым, что казалось, что это человек, который действительно существует, а не NPC, созданный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"Может, 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вернулась в школу и некоторое время ждала у главного входа. Вслед за ними вернулись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открыл рот, чтобы заговорить, как только вернулся: "Это действительно слишком реалистично, я почти поверил, что вернулся в реальный мир".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прервала его слова, перечисляя их достижения: "Этот город не очень большой, внешняя периферия была закрыта прозрачным барьером, мы не можем выбраться".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дополнил: "Наша зона действия ограничена этим городом, это было сделано игрой? Я не могу придумать, кто еще, кроме игры, может нас так оградить".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слабо сказал: "Попробуй подумать по-другому".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протянул руку, делая жест "пожалуйста".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"Исследовательской компании по изучению наук о жизни, они исследуют жизнь, мы..." Он сделал паузу: "Мы тоже находимся в пределах параметров исследования?"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тело Ву Цзя похолодело: "Это означает, что это на самом деле испытательная лаборатория? Нас превратили в белых мышей другие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головой: "У меня постоянно возникает ощущение, что за мной кто-то наблюдает".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потер руки: "Не слишком ли это извращено? Для чего они наблюдают за нами?"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нетерпеливо ответила: "Мы игроки".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признаку они могли стать "подопытными".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из кармана таблички. "Мы не единственные. Призраки и монстры тоже являются подопытными".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A1, A2 и A3.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призрака, с которыми они столкнулись, и казалось, что они были методично брошены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взглянул на предметы в руке Чжоу Вэньяна и вдруг сказал: "Я уже видел это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поспешно спросила "Где?"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подумать..." Ву Цзя напряженно нахмурил брови: "Точно, учитель Чэнь. Перед тем, как я восстановил свои воспоминания, учитель Чэнь сказал, что у него есть материалы, которые он хочет передать вам, и в папке, которую я держал в руках, была эта фотография!"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решительно заявил: "Давайте поищем учителя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"Чэнь" не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на визитной карточке жетона копии был "господин Чэнь", и теперь, когда появился еще один "учитель Чэнь", людям было трудно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группа быстро направилась к зданию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небо уже полностью потемнело. На обочине дороги зажглись фонари. Вместо теплого оранжевого света зажегся холодный белый свет, не дающий ни малейшего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"У меня плохое предчувствие".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была ночь, в школе не могло быть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"Сдерживай свой вороний рот".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подошли к учебному корпусу, из него непрерывным потоком выходили студенты, закончившие вечерние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узнав Чжоу Вэньяна, подошли к нему,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похоже, был в хороших отношениях с Ву Цзя, и он даже остановился, чтобы спросить: "Почему ты вернулся в школу, когда уже так поздно? Занятия уже закончились".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искал оправдание: "Я кое-что забыл".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стал возражать и просто напомнил ему: "В 9 часов будет отключение электричества, возвращайся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проверил свой телефон, было уже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8:30!" Шэнь Дунцин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Ву Цзя сжалось: 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задавал этот вопрос, мысли в его голове быстро проносились. Все, что могло так взволновать Шэнь Дунцина, должно было быть чем-то примечательным, может, лучше убежать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услышал Шэнь Дунцина: "Это объясняет, почему я так голоден, оказывается, уже 8:30".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