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неба медленно 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все еще тихо лежала в гробу, когда на белой бумаге, покрывавшей ее лицо, появились капли крови, очертившие черты ее лица. Казалось, что в любой момент она может прорвать бумагу и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свечей в главном зале мерцали, усиливая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зале несколько человеческих фигур стояли в кругу с опущенными головами, их лица были скрыты в темноте, только глаза 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мрачные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объясни внятно".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Хэ: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ощущение, что их роли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сказал: "Как появилась невеста-призрак?"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идеи отвечать "не знаю" на каждый заданный ему вопрос, дядюшка Хэ молчал, о чем бы его ни спрашивали, и не проронил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небо вот-вот потемнеет, игроки не могли сдержать тревогу, поднимавшуюся в их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них повлиял Шэнь Дунцин, потому что храбрости у игроков стало значительно больше, и Хипстер сжал кулак, угрожая: "Я действительно уважаю стариков, но если ты будешь молчать, не обвиняй меня в бестактности, когда я буду действовать против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видел сотни студентов университета, которые прибыли в Деревню Четырех Вод, чтобы осмотреть достопримечательности и собрать культурные материалы, но таких жестоких он видел впервые, и с него сразу же начал капать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знаю" - сказал дядя Хэ, поняв, что ему не удастся придумать никакого трюка. Он признался: "Это обычай, который Деревня Четырех Вод передавала долгое время, и мы каждый год делаем подношение невесте-призраку".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Подношением были, естественно,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не сделаем подношение, произойдут ужасные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проклятие наложили на себя предки Деревни Четырех Вод, но они должны были каждый год использовать живых людей в качестве жертвоприношения. Постепенно Деревня Четырех Вод стала холодной и безлюдной, и теперь в ней осталось всего десяток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коренное население Деревни Четырех Вод вот-вот должно было вымереть, в деревню периодически без всякой причины прибывала группа чужаков, и эти чужаки привлекали благосклонность невесты-призрака.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позволяли другим людям умереть; достаточно было того, что они 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выгодная сделка; кто бы отказался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Хэ постепенно затихал: "Я знаю только это......"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не поверил ему и хотел снова пригрозить, но сколько бы дядя Хэ ни говорил, это были примерно те же самые кусочки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игрокам оставалось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была встревожена. "Невеста-призрак скоро придет в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холодно фыркнул и сказал: "Как раз то, чего я ждал".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осмелилась иметь идеи о его мужчине, ей должно быть не нравится быть призраком.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бросила короткий взгляд на убийственно выглядящего Шэнь Дунцина и подумала: "Возможно, мне стоит беспокоиться о невесте-призраке".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спросил тихим шепотом: "Нам нужно что-то приготовить?"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кивнул: "Соберите все талисманы, которые у вас есть, может быть, мы сможем одним махом расправиться с невестой-призраком и решить головоломку".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все свои ресурсы и сложили их в одну стопку, после чего представитель, Красавица в униформе, передала ее Шэнь Дунцину.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нее странно, Шэнь Дунцин спросил: "Для чего ты мне их даешь?"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сказала: "Эти приготовления - ради большой битвы с невестой-призраком".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головой: "Ты права".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принял стопку талисманов. Вместо этого он обратился к дяде Хэ: "Я голоден, иди и приготовь еду, давай снова поедим горячий котелок".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дяди Хэ стало еще глубже, и он вышел из дома нетвердыми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держа талисманы, Красавица в униформе была ошарашена: "Зачем ты просишь 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"Разве мы не готовимся к битве? Я не могу демонстрировать свою силу на голодный желудок".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униформе: 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игроки наблюдали за тем, как Шэнь Дунцин с удовольствием ел горячую кастрюлю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атмосфера в главном зале была начисто выметена, и на смену ей пришел исключительно ароматный запах горячих котлет.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была уже не за горами.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снова съел слишком много, и в ожидании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себя от опасности, остальные игроки ушли прятаться, и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время от времени похлопывал Шэнь Дунцина по плечу, а сам смотрел на гроб, установленный в центре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гробу начало проявлять беспокойство и издавать звуки "зи-ла-за-ла", словно царапая внутренности гроба.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некоторое время, пока из трещин гроба не начала сочиться грязная кровь, которая капала на известняковый пол, извиваясь и скручиваясь, стекая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невеста-призрак оживилась и села. Ее ноги оторвались от земли, и она плавно поплыла, как воздушный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ее движения, белая бумага, покрывавшая ее лицо, отклеилась и упала на пропитанную кровью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для волос невесты-призрака свисали с ее головы, а из под золотых кисточек открылась пара глаз без белков. Она оттянула уголки рта, и из ее губ полилась вонючая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и старое красное дерево треснуло и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слегка нахмурил брови и проснулся от шума. Когда он поднял голову, чтобы оглядеться, то встретился с безжизненными глазами невесты-призрака.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ясно увидела людей в боковом зале, тело невесты-призрака напряглось,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невеста-призрак развернулась и побежала, и было видно, что она отчаянно жалеет, что вышла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скорости невесты-призрака немного не хватило, потому что прежде чем она успела заскочить обратно в гроб, кто-то надавил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слегка улыбнулся, отчего на его щеке появилась милая ямочка, и выглядел он совершенно безобидно. "Давай поговорим?"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инстинктивно вздрогнула.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помнила ужас, когда ее с силой вдавили обратно в гроб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еще больше надавил на руку: "Тебе приглянулся мой мужчина?"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могла быть обиженным призраком, которая поддерживала себя собиранием обид, и хотя она не обладала большим умом, она все еще могла чувствовать страх. Из-за улыбки Шэнь Дунцина ее пальцы сцепились, и она почти опустилась на колени, чтобы доказать, что у нее нет таких намерений и она не смеет иметь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Глупости. Если бы она знала, что грабит Большого Босса, она бы вообще не покинула свой теплый гроб.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искренне признает свою ошибку, он холодно фыркнул и убрал руку. "Ты знаешь, что иньский брак - это феодальное суеверие?"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феодальным суеверием ах.......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из-за разницы в силе, невеста-призрак могла только покорно принять лекцию.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"Брак - это очень важный вопрос" - строго настаивал Шэнь Дунцин - "обе стороны должны быть взаимно согласны, насильно жениться на ком-то неэтично, и, кроме того, инь-браки не защищены законом!"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продолжал говорить, он вспомнил о призраке, который женился на Чжоу Вэньяне, и почувствовал большую необходимость пресечь такие действия, как инь-браки.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дал полный урок, он вспомнил, как следует поступать: "Почему ты хочешь заключить иньский брак с людьми?"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Невеста-призрак, словно невестка, стояла возле Шэнь Дунцина с опущенной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объяснить, но осадок выливался из ее губ каждый раз, когда она открывала рот, лишая ее сил настолько, что она могла издавать только звуки "ах-ах".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"Приведи нас к месту, где хранятся памятные скрижали".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невеста-призрак могла это сделать. Повернувшись, она полетела спереди и повела их вглубь старого комплекса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деревьями саранчи находилась хорошо замаскированная дверь на петлях, да еще и заваленная разными посторонними предметами. Если бы не человек, нет, призрак, указывающий дорогу, они бы ее не обнаружили.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сделал короткий разбег, после чего непринужденно запрыгнул на ограждающую стену. Затем, согнувшись в талии, он подтянул Шэнь Дунцина одной рукой, и они вместе спрыгнули вниз и приземлились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 дверью уже давно не ступала нога человека, и на земле скопился толстый слой опавших листьев, источающих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указала на небольшое здание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обветшалыми и не модифицированными зданиями, это небольшое строение выглядело ярким, новым и красивым благодаря своим белым стенам и черной плитке. Две главные двери были плотно закрыты, а снаружи висел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жестом показала, что у нее нет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Дунцин подошел и одной рукой размял бронзовый замок, отчего тот отозвался звуком "кача".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шутили? Какая дверь останется не сломанной, когда Шэнь Дунцин прикоснется к ней? Даже если бы это была взломостойкая дверь, ее можно было бы одолеть одной ногой, не говоря уже об устаревшем замке, стоящем на его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отбросил замок и первым вошел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зал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лежала груда поминальных табличек высотой с небольшой холм, они тесно прилегали друг к другу, заполняя всю стену. Кроме того, перед табличками лежали подношения, джосс палочки и свечи, словно кто-то постоянно делал подношения этим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наклонился ближе, чтобы рассмотреть ряды иероглифов, написанных на мемориальных табличках, и заметил, что все они принадлежали членам семьи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семья Шэнь была давней и прочно укоренившейся, а одних только мемориальных табличек насчитывалось не менее сотни. При свете свечей это было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беглом осмотре мемориальных табличек проблем не возникло, но когда Чжоу Вэньянь внимательно изучил два полных ряда, он заметил одну особенную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"Имена, написанные на всех этих мемориальных табличках, имели фамилию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подношения, сделанные в родовом зале, предназначались для всех старейшин большого клана. Будь то мужчины из первородной семьи или невестки, вышедшие замуж со стороны, все они могли наслаждаться подношениями. Но в этом родовом зале, как видно, ни у кого не было другой фамилии, потому что на каждой из этих мемориальных табличек стояла фамилия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еще одна особенность: когда бы на мемориальной табличке ни была записана дочь такого-то и такого-то Шэна, все они без исключения умирали молодыми, а самые старшие не доживали и до восемнадцати лет, как будто во всем клане только дети мужского пола были способны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делись все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невесту-призрака, стоявшую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тела невесты-призрака стекали капли мутной воды, и было видно, что все открытые участки кожи и мышц покрыты 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задумчиво посмотрел на нее: "Пруд?"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порыв ветра и сбил одну памятную табличку, которая упала к ногам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поднял ее. Когда он перевернул ее, чтобы взглянуть, то увидел вырезанное имя и удивленно воскликнул: "Это действительно моя памятная табличка!"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увидел свое имя на мемориальной доске, он бы ужаснулся. К счастью, Шэнь Дунцин не был обычным человеком, он уже однажды умер, и его не беспокоили такие вещи. На самом деле, он даже приблизил мемориальную табличку, чтобы внимательно рассмотреть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они использовали такое некачественное дерево?" Шэнь Дунцин был крайне недоволен: "А вырезанные иероглифы слишком уродливы".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шагнул вперед: "Моя памятная табличка на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хм" - Шэнь Дунцин помахал своей памятной табличкой - "Хочешь я вырежу тебе такую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остановил руку Шэнь Дунцина и беспомощно сообщил ему: "Это для мертвых". Он пока не нуждался в такой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внезапно прозрел. "Значит ли это, что я уже мертв?"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негромко рассмеявшись, протянул руку, чтобы ущипнуть его за щеку. "Как ощущения?"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ясно ощутил, как грубые пальцы провели по его коже и мышцам. Было тактильное ощущение, что означало, что он не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"Чешется" - Шэнь Дунцин отбросил руку, которая касалась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Чжоу Вэньянь заметил: "Однако, почему пропала моя памятная табличка?"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так называемому дизайну персонажа игры, он и Шэнь Дунцин были "братьями", но один был коренным жителем Деревни Четырех Вод, а другой с детства воспитывался за ее пределами, и оба они были помещены в противоположные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проблема заключаться в мемориальной табличке?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мог понять, почему так происходит, поэтому решил сначала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