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Улицы были пустынны и пропитаны пронизывающим холодом. Река опоясывала центр города, превращая его в подобие уединенного острова, и лишь несколько голубей суетливо прыгали у моста, выискивая в щелях мостовой случайный корм.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Предстояло пройти немалый путь, но в этой мелочи Чу Юнь проявил редкую, почти неожиданную снисходительность. Он не стал злиться или выражать недовольство из-за того, что им пришлось сделать несколько лишних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Отражение старинных домов на противоположном берегу дрожало в темной воде, создавая иллюзию иного, безмолвного и призрачного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бледном утреннем свете Чу Юнь смотрел на их тени, которые слились воедино на сером камне, когда Ши Цзянь вдруг мягко, почти неощутимо потянул его в сторону, уводя подальше от кромки берега.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 обернулся, на мгновение задержав взгляд на нежном профиле Ши Цзяня, и, поддавшись внезапному порыву, скользнул рукой в глубокий карман его 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в обычной жизни не знал страха, в глубине души немного опасался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забота Ши Цзяня в этот момент казалась почти чрезмерной: он просто ненавидел морские волны и непредсказуемые речные течения, а при виде слишком бурной, неистовой воды начинал задыхаться, словно воздух вокруг становился слишком густым.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Нравится здесь? – спросил Чу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Цзянь, глядя на белых голубей, стремительно пролетавших над каналом, тихо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было мало людей, и вокруг царила глубокая, почти осязаемая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побудем здесь подольше, – решил Чу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 страшного, – заботливо отозвался Ши Цзянь. – Разве ты не занят?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он почувствовал, как рука, которую он держал, внезапно напряглась, а линия профиля Чу Юня, попавшая в поле зрения, стала жесткой и холодной.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Воцарилось тяжелое молчание. Ши Цзянь втайне корил себя за неосторожность: в этот редкий момент умиротворения он потерял бдительность и посмел возразить на решение Чу Юня, пусть даже в самой мягкой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ожидаемая вспышка гнева не последовала.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двинулись вперед. Острые, устремленные в серое небо шпили готических зданий отражались в темных водах канала, а древний кирпич и камень, видевшие на своем веку бесчисленные годы и смену эпох, безмолвно наблюдали за этой странной парой влюбленных.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Вдоль канала тянулся холодный, колючий ветер, густо пропитанный утренним туманом.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 внезапно остановился, тщательно и медленно поправил шерстяной шарф на шее Ши Цзяня и первым нарушил тишину: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говори того, что может меня разозлить.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Цзянь в ответ лишь тихо отозвался, хотя в глубине души понимал, что выполнить эту просьбу почти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Цзянь не знал, какие именно слова, в какое время, в каком месте и с какой именно интонацией можно произнести, чтобы не вывести Чу Юня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злить Чу Юня – это была задача, требующая не столько мастерства, сколько невероятно удачного стечения всех возможных обстоятельств.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старых домах, выстроившихся вдоль улицы, висели темно-красные рождественские венки, а вдалеке изредка, нарушая покой утра, раздавался тонкий звон велосипедного звонка.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Пожилая пара, бережно поддерживая друг друга, медленно ковыляла по каменному мосту, и в зеркальной глади реки отражались их фигуры, идущие рука об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выглядело прекрасно и трогательно, словно сцена из старой доброй сказки.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в жизни этих двоих слово «сказка» было фактически запретным; оно срабатывало как сигнал тревоги, напоминая о суровой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 снова взял Ши Цзяня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пальцы тесно переплелись. Проходя мимо седовласой пары, Ши Цзянь не удержался и обернулся. В этот миг ему показалось, что произошло странное перемещение во времени, своего рода обмен душами с теми стариками.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в далеком будущем, он тоже мог бы состариться вместе с Чу Юнем, оставаясь рядом до самого конца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мимолетная мысль заставила сердце Ши Цзяня слегка сжаться. Он чего-то ждал от будущего, но в то же время, пребывая в глубокой растерянности, думал о том, что, подобно своему разбитому и прерывистому прошлому, он никогда по-настоящему не жаждал этого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 крепче сжал его руку, и Ши Цзянь поспешно отвел взгляд, снова уставившись на профиль Чу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Густой водяной пар, поднимавшийся над каналом, окутывал их, создавая вокруг своего рода кокон.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 истолковал этот взгляд по-своему: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красивый?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Цзянь не сдержал легкой улыбки, но честно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красивый. Даже если к внутреннему миру Чу Юня можно было предъявить массу претензий, его лицо было бесспорно прекрасным.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настоящим шедевром, тщательно и с любовью выточенным творцом: изящнее, чем мужественные черты старшего брата, и острее, чем яркая, ослепляющая красота старшей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троих детей он больше всех походил на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Вдалеке, в сером, затянутом облаками небе, проступал величественный шпиль собора Святого Бавона, откуда доносился мерный, торжественный звон колоколов.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Хочешь посмотреть? – спросил Чу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Ши Цзянь замешкался, не зная,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 не стал ждать его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собора было необычайно холодно, и при каждом выдохе в воздухе клубился легкий белый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вошли, Чу Юнь снова взял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пристально, почти завороженно смотрел, как Ши Цзянь аккуратно и бережно надевает на него черные кожаные перчатки, а когда Ши Цзянь наконец поднял голову, Чу Юнь мягко улыбнулся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этой улыбки Ши Цзянь, радуясь, что всё сделал правильно, тоже улыбнулся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Свет, проникавший сквозь огромные, многоцветные витражные окна, ложился причудливыми пятнами на массивные каменные колонны собора.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Цзянь не удержался и с любопытством огляделся, а когда пришел в себя, то обнаружил, что стоит в выставочном зале в конце галереи и смотрит на знаменитый Гентский алтарь.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замер, затаив дыхание и любуясь шедевром, который внезапно сошел со страниц книг и спустя сотни лет предстал перед его глазами во всей своей красе.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объяснить причину, он был глубоко потрясен и, поддавшись неведомому притяжению, принялся изучать картину дюйм за дюймом, внимательно рассматривая её сверху донизу.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Можешь себе представить, что Гент пятнадцатого века был куда оживленнее нынешнего, – голос Чу Юня прервал этот безмолвный взгляд сквозь 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Цзянь вздрогнул и обернулся к Чу 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 поднял руку, указывая на центр композиции: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христианском вероучении это символ чистейшего самопожертвования.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Восемнадцать панелей складывались воедино, а в самом центре был изображен Агнец.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Цзянь невольно поддался влиянию его слов и проследил за движением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алтарной картине переплетались фигуры представителей самых разных сословий. Божества, рыцари, смиренные прихожане, простые крестьяне… все они совершали паломничество к безымянному Агнцу в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пальца Чу Юня медленно скользил по фигуре Агнца, очерчивая направление, в котором двигалась эта бесконечная толпа: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Столетиями алчные люди крали его, разбирая на части, но всегда находились те, кто хотел собрать разрозненные фрагменты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Историки искусства часто придают этому долгому пути романтический оттенок, утверждая, что картина всегда находилась благодаря победе «коллективной памяти».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Цзянь невольно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Настоящее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Чу Юня не было веры, и легенды о чудесах его совершенно не интересовали: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не чудо. Это человеческое упорство.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Цзянь на мгновение замер, медленно повернул голову, чтобы еще раз взглянуть на профиль Чу Юня, и больше не стал встревать в разговор. Он лишь молча, снова и снова, переводил взгляд с лица своего спутника на полотно.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Чу Юня он видел крайне редко: его губы не трогала улыбка, но в то же время черты лица не казались такими резкими и колючими, как обычно. Должно быть, он был предельно сосредоточен, раз даже не заметил, как часто и пристально Ши Цзянь бросал на него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Восемнадцать панелей, и свет с тенями на них совпадают идеально. Даже если снять одну-единственную панель, все проекции всё равно будут направлены в одну сторону… Это терпение, которое граничит с истинным безумием.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Цзянь не сразу понял, была ли эта фраза похвалой, но, зная характер Чу Юня, решил, что для него это, пожалуй, стало высшей степенью одобрения.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Масляная живопись часто создает ложное впечатление романтической импровизации, но здесь каждый мазок, каждая линия были тщательно и расчетливо продуманы. Красный цвет, который ты видишь, – это фирменный почерк мастеров ван Эйк: сначала наносится слой серо-зеленого, а затем поверх него ложится прозрачный красный…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 указал пальцем на тонкую нить жемчуга: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Блики здесь созданы с помощью бледно-желтого, серо-голубого и прозрачно-зеленого цветов, наложенных слой за слоем…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медленно провел рукой вдоль кожи изображенных персонажей: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Холодные и теплые тона кожи намеренно подчеркивают классовые различия между людьми…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медленно, спокойно и почти без остановки, что совершенно не было похоже на его обычную манеру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Цзянь молча смотрел на его профиль и вдруг остро почувствовал себя посторонним. Ему казалось, что он просто стоит в этом соборе, выступая случайным свидетелем некой неразрывной, почти сакральной связи между Чу Юнем и этим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Здесь есть и то, что тебе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Чу Юня внезапно вырвал Ши Цзяня из состояния оцепенения.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Проследив за направлением его пальца, Ши Цзянь обнаружил в углу картины знакомые, родные образы. Здесь, разумеется, ему не требовались никакие пояснения.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Ирисы, лилии, мягкий мох и крошечные, аккуратные хризантемы…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была настолько сложной, детальной и изысканной, что от неё буквально захватывало дух. Если бы не объяснения Чу Юня, Ши Цзянь никогда не смог бы унести с собой всё это великолепие, просто глядя на полотно своими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Они рисовали не только богов. Они спрятали этот город внутри картины, символизируя вечное сосуществование «веры и мира людей».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 сделал небольшую паузу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Вся реальность и все фантазии заключены в одном мире. То, что ты видишь и чувствуешь в этой картине, на самом деле является отражением тебя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закончил свою длинную речь так, словно небрежно, между прочим, подарил самому сокровенный секрет человеку, стоящему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обернулся, то на мгновение даже испугался выражения лица Ши Цзяня, который смотрел на него слишком пристально. Этот взгляд был пугающе откровенным.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здесь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услышал, как Ши Цзянь ни с того ни с сего произнес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прозвучали внезапно, не будучи ни ответом на сказанное, ни попыткой сделать комплимент.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Цзяню действительно здесь нравилось. В этот раз он не стал раздумывать о том, радует ли это Чу Юня или нет, но он точно знал, что это признание было ради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этого места была похожа на тихую гавань, специально выстроенную для Ши Цзяня, но для Чу Юня она, очевидно, имела куда более глубокое и важное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Свет, падавший сквозь цветные витражи, ложился на людей, и в этом сиянии Ши Цзянь увидел совершенно иного Чу Юня – здесь тот обретал какую-то иную, особенную жизненную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Цзяню это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Нравилось это место, нравился сам Чу Юнь и особенно нравился Чу Юнь в этом конкретном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 небрежно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глаза, потянул Ши Цзяня к выходу и вдруг недовольно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Зная, что выходишь на улицу в перчатках, неужели так сложно было предусмотреть и взять с собой запасную пару?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Цзянь необъяснимо улыбнулся, словно только что вырвался из другого измерения, стремительно упав из далекого, прекрасного сна обратно в серую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 грубо схватил его за руку и снова сунул её в карман пальто Ши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зазвонили колокола, и торжественная мелодия органа, пронзая массивные каменные стены, мощным потоком зазвучала под высокими сводами.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Цзянь обернулся на звук и увидел неподалеку от собора молодоженов, которые делали свадебные фотографии; тонкая фата невесты была усыпана яркими бликами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внезапная, почти ослепляющая святость и чистота момента заставили его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 Завидуешь?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некоторые люди, казалось, были рождены лишь для того, чтобы в одно мгновение разрушать всё прекрасное.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Хочешь пожениться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Цзянь лишь слабо улыбнулся, а затем медленно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Он? Пожениться? Но с кем?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телефон внезапно зазвонил – это был Ли Чжися. Чу Юнь недовольно нахмурился и сбросил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звонок последовал почти сразу же. Теперь отвечать было необходимо.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 отпустил руку Ши Цзяня и, отвечая на звонок, вышел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Цзянь сжал свою опустевшую руку, повернул голову, глядя на прильнувших друг к другу молодоженов, а затем обернулся на удаляющуюся фигуру Чу Юня, и всё же тихо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Колокольный звон собора был благословением для влюбленных, но для Ши Цзяня он прозвучал как тревожный сигнал. В этой нежной ласке, разлитой в воздухе, не было ни капли, предназначенной специально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лишь искусной подделкой с тем же самым лицом, вором, который дерзко украл чужую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Чу Юня, стоявшего вдалеке, и снова бросил взгляд на картину, где небо и земля слились воедино. Как и сказал Чу Юнь, вся реальность и все фантазии были заключены в одном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в его руке завибрировал, и он, не глядя на экран, нажал на кнопку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меня дела, – раздался голос в трубке.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 обернулся, и его острый, пронзительный взгляд буквально прошил Ши Цзяня, стоявшего под витражным окном. Такая холодная острота и была настоящим, истинным Чу 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Цзянь тихо усмехнулся, говоря в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хочу немного прогуляться,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насколько сложной была работа Чу Юня в этот момент, но Ши Цзянь, глядя на его размытую фигуру, отчетливо уловил раздражение в затянувшемся молчании на том конце провода.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оборвался. Чу Юнь ушел пугающе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Цзянь убрал телефон, медленно подошел к тому месту, где только что стоял Чу Юнь, и наклонился, чтобы поднять оброненную кожаную перчатку.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он сам, она была брошена здесь, в этом огромном, пустом и пронизывающем холодом соборе.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http://bllate.org/book/17941/1720610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