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отправки видео Сладкому Сахару, Гу Юмянь начал готовить для рекламы. Сегодня была пятница, и было уже четыре часа пополудни.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 Галактической башне, в зоне С… - Гу Юмянь упаковал небольшую сумку с бутылкой молока, грелкой и другими вещами и поднял детеныша панды на руки. - «Юаньюань, сегодня ты пойдешь со мной на свидание, и я немного поработаю».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он отправил снежного барса в школу, его не было меньше часа, поэтому Гу Юмянь осмелился оставить маленького Таньюаня дома одного. Но на этот раз его не будет по меньшей мере несколько часов, поэтому Гу Юмянь подумал об этом и взял с собой детеныша панды.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Чии? - Малыш панда держал молочную бутылочку и ошеломленно сосал ее. После того, как Гу Юмянь поднял его, он радостно потрепал Гу Юмяня по щеке своей круглой головой. Очевидно, он не понимал, что говорит Гу Юмянь.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попросите школу отправить Сюэ Туана в Галактическую башню после уроков. Дома никого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уже больше недели, как снежный барс начал ходить в школу, Гу Юмянь изо всех сил старался каждый день лично забирать снежного барса, но иногда он обращался за помощью к школе. Высокая плата за обучение включала транспорт, так что никаких проблем не возникало.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готово, Гу Юмянь отправился в путь вместе с детенышем панды.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 Галактическая башня.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Вращающаяся дверь, гладкий мраморный пол - зал Галактической башни выглядел великолепно и ярко. Это было самое важное место съемки рекламы, журналов и фотографий в Верхнем городском округе. Там было много красивых мужчин и красивых женщин или животных с прекрасной внешностью в их первоначальном облике.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месте с такой высокой средней номинальной стоимостью, внешность Гу Юмяня была выдающейся - возможно, из-за его особого темперамента.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Гу Юмянь не знал, что, когда он выделялся, у него была своего рода атмосфера интроверта, после многих лет работы с животными. Его похожие на вороново крыло ресницы были опущены, нежные, но в то же время он все еще выглядел немного очаровательно.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стоял в коридоре, ожидая несколько минут с детенышем панды, который выглядел как человеческий ребенок, количество людей, которые останавливались рядом с ним, увеличилось. Другие подходили и раздавали ему визитные карточки, спрашивая, не записался ли он в другую компанию, сколько ему лет и не хочет ли он стать стажером. Узнав, что он человек, они были шокированы и смущены.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Гу, пойдемте со мной, - рекламная команда послала своего сотрудника помочь снять осаду. Мужчина посмотрел на спящего ребенка у собеседника на руках и спросил: «Это ребенок мистера Гу? Вам нужно, чтобы кто-то сопровождал его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был вынужден привести его в студию, потому что он был в особом положении и не мог долго держать двух детей одних дома, а также не мог найти кого-то, кому можно было бы доверить их заботу. Он сказал об этом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если вы можете, я надеюсь, что Юаньюань сможет быть в поле моего зрения, - кивнул Гу Юмянь.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Служащий изначально испытывал необъяснимую привязанность к Гу Юмяню. Увидев, что сам Гу Юмянь носит ребенка, он сразу же представил печальный сценарий, что его жена умерла от болезни, и этот одинокий отец должен был вести прямую трансляцию, чтобы заработать деньги для своего сына. Служащий был очень опечален.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попрошу нашу помощницу помочь вам с ребенком. У нее большой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поболтали и вошли в лифт. Как раз в тот момент, когда дверь лифта собиралась закрыться, в кабину вошел мужчина. Мужчина был средних лет, с глубокими морщинами и серьезным выражением лица. Он говорил: «… Ах, да. Это с Такка. Он должно был катапультирован. Что, запись опять была удалена?!»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"Такк", Гу Юмянь невольно навострил уши. Увидев в лифте еще кого-то, мужчина замолчал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Сюй, - служащий приветствовал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Эршиси Го считался пропавшим без вести в течение длительного времени. Сюй Келай был в полном беспорядке, и у него не было времени на то, чтобы быть вежливым. Он бессознательно кивнул. Его взгляд скользнул по сотруднику, упал на лицо Гу Юмяня, а затем на ребенка у него на руках и быстро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Келай был агентом Эршиси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Воспитание такой знаменитой звезды, как Эршиси Го, было вершиной его карьеры, и это принесло ему многочисленные почести и выгоды, но в последнее время он пережил беспрецедентный кризис. Там уже был ключ, но неделю назад вся соответствующая информация и записи были внезапно удалены, и ключ снова был сломан. Эршиси Го отсутствовал так долго. Было бы разумно вызвать полицию,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полиции, несомненно, приведет к тому, что общественность узнает о его исчезновении, а различные общественные мнения нанесут ущерб репутации и коммерческой ценности Эршиси Го. Наконец, Сюй Келай продолжил свой путь, продолжая тайно искать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смотря на то, что он смог составить график работы Эршиси Го на два месяца без перерыва, Сюй Келай больше походил на бизнесмена, который работает на благо самого себя, а не ради артиста.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поднялся на 13-й этаж, откуда вышел мужчина. Гу Юмянь не мог помочь, оглядываясь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Служащий посмотрел на него с любопытством и объяснил: «Это мистер Сюй, очень строгий… но также и очень влиятельный, он вывел самую популярную суперзвезду в настоящее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Самая популярная суперзвезда?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Дэнни, - людям и поклонникам в их кругу не нравилось настоящее имя Эршиси Го, потому что оно было слишком странным. Дэнни было имя персонажа из знаменитого фильма Эршиси Го, который позже стал его прозвищем. Служащий поднял подбородок к огромному рекламному щиту за окном и немного гордился: «Вон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бросил взгляд на рекламный щит. Он не ожидал, что поп-звезда окажется маленьким мальчиком девяти лет. Он был одет в подтяжки, брюки и пару крутых солнцезащитных очков, чтобы представлять роскошный бренд.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прелестен, - Гу Юмянь ткнул мягкую щеку спящего ребенка, и Таньюань захрапел и выдул сопливый пузырь. - «Мой маленький Таньюань немного похож на эту большую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Он немного больше похож на вас. Ваш ребенок тоже очень милый, приятный, - засмеялся сотрудник.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был очень счастлив и обнял маленького Таньюаня. Ему хотелось, чтобы служащий мог сказать больше. Когда другие хвалили его детенышей, он был в несколько раз счастливее, чем, когда хвалили его самого, что было одинаково для всех родителей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Студия была уже готова, но режиссер, похоже, задержался и еще не приехал. Координатор взглянул на него и сказал: «Вот якорь со звездного неба, визажист… О, ему не нужен грим.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вырастешь в таком образе, нам не придется тратить наш фундамент впустую. - добросовестно объяснил человек рядом с Гу Юмяном.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 «…Ну если они так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был отправлен Гу Юмяню за два дня до этого. Он видел его много раз. В это время он открыл документ на своем оптическом компьютере и начал читать в ожидании. Через некоторое время режисер так и не появился. Вместо этого сначала на его оптический компьютер поступил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Галактическая башня, не так ли? Ваш ребенок уже здесь, - сказала другая сторона и после минутного молчания добавила: «Мы почти пришли. Спуститесь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не отвечал в течение секунды: «Простите, 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холодный пот скатился по лбу Фенника - как только он произнес эту фразу, он ясно увидел невооруженным глазом, что давление воздуха вокруг Его Величества упало немного ниже, а его тонкие губы сжались. Сразу после видеоконференции его раздражали старики из кабинета министров. Теперь он был раздражен.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Шуо Хан. Забыл? - холодно спросил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помнил, но он был очень обижен. Он огляделся вокруг, взял свой сотовый телефон, подошел к лестнице и нажал кнопку лифта: «Мистер Шуо, я не забыл. Это потому, что ты так мало говорил со мной, и я некоторое время не получал от тебя вестей - я не возражаю, если ты будешь говорить со мной больше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Шуо Хан,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человек… хотел остаться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Шуо Хан держал в одной руке свой оптический компьютер, его веки лениво опустились, он все еще выглядел беспечным, и удовлетворение, появившееся в его серо-голубых глазах, было непреднамеренно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похоже на зверя, который вот-вот разозлится, когда его вдруг успокаивают в одно мгновение, и он не может не показать немного удовлетворения большой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Фенник,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у мистера Гу был высокий эквалайзер. Возможности антикризисного управления были превосходны.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Туан. Маленький снежный барс сидел за конторкой в ожидании Гу Юмяня, как богатая кошка, он лениво зевал. Выражение его глаз, когда он оглянулся, заставило Гу Юмяня подумать, что он был очарователен.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также держал на руках спящего маленького Таньюаня, позволил снежному барсу прыгнуть ему на плечо, а затем с некоторым сомнением спросил у портье: «джентльмен, который высадил моего ребенка,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ошеломлена. Джентльмен? Это был тот самый человек в темных очках, похожий на мистера Фенника? Она кивнула: «Только что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благодарю вас, - Гу Юмянь кивнул и повел детей обратно к лифту. Он невольно вздохнул. Он хотел лично поблагодарить Шуо Хана. Может быть, он действительно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тринадцатый этаж, он увидел, что режисер уже здесь. Внешне режисер была зрелой женщиной с большими волнистыми, вьющимися волосами и ярко-красными губами. Она не выглядела такой придирчивой и злой, как гласила легенда, но ее взгляд, когда она смотрела на Гу Юмяня, не казался дружелюбным.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Юмянь, - она пролистала информацию Гу Юмяня по своему желанию и отбросила ее в сторону, - Разве вы не человек-якорь? Одинок и с детьми. Такие уязвимые вещи. Прежде чем начать, я скажу, что для вас не будет никаких зеленых огней, независимо от того, являетесь ли вы уязвимой группой или нет. Мне все равно, знамениты вы в интернете или нет. Если вы не оправдаете моих ожиданий, то можете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Окружающий персонал сразу же бросил на них взгляд, полный душевной боли и сочувствия, а некоторые смотрели так, словно смотрели хорошую пьесу.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снежный барс, сидевший на плече Гу Юмяня, не был счастлив. Он выпрямился и холодно посмотрел на режисера. Гу Юмянь быстро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режисер была права. Гу Юмянь догадался, что она олицетворяет собой голос многих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внутренняя дискуссионная группа рекламной группы также постоянно давала намеки - в городе сидел такой живой режиссер, и они обычно не решались громко говорить на работе, поэтому просто тихо создали группу для сплетен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Дасянь (свет): этот якорь только что пришел сюда и был разбит Королевой. Это просто ужасно. orz]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(грим): он мне так нравится. Когда я только приблизилась к нему, мой хвост почти не мог спрятаться. Его лицо и темперамент поразительны. Мне очень нужен способ общения! Но одним словом, как долго он сможет продержаться? Рекорд последней маленькой звезды составлял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[Синий Синий (логистика): хотя он выглядит нормально, я действительно не люблю людей. Слова королевы не ошибочны. Многие люди не могут рассчитывать на то, что слабые группы будут хорошо относиться к ним. ПС, я думаю, минут через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[Соленая рыба (реквизит): 35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внимательно выслушал требования и интерпретацию речи гида, немного подготовился и начал дубль. В межзвездную эпоху порог для рекламы также снизился, и система автоматически захватила угол и сделала тонкую настройку, которая не требовала большого смещения для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начинают делать первый дубль.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реклама для продвижения полностью автоматической кухонной системы. Студия также была встроена в полуоткрытую кухню, похожую на ту, что была у него дома. Гу Юмянь надел свой фартук и положил перед собой лук, имбирь, чеснок, редиску и различные другие ингредиенты.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Съемка адаптировалась по мере того, как он двигался, чтобы сначала завершить сегмент, а затем будет дублирование, редактирование и обработка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Дао сделала круг пальцами, и Гу Юмянь улыбнулся в камеру: «Привет всем, я здесь, чтобы приготовить ужин для моих детей сегодня. Это блюдо называется кисло-сладкие ребрышки».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что он заранее обсудил с заказчиком, и для него была установлена кухонная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промыл подготовленные свинные ребрышки водой, положил их в кастрюлю, дал кухонной системе автоматически наполнить кастрюлю водой, чтобы она закипела, а затем взял большую ложку, чтобы снять плавающую пену. Зеленый лук и имбирь были приготовлены заранее. После того как зеленый лук был вымыт, его нарезали колечками. Имбирь нарезали ломтиками и аккуратно сложили в миску для последующего употребления.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Кухонная система автоматически выливала воду для ребрышек, а затем добавляла свежую воду. Гу Юмянь склонил глаза к световому экрану кухонной системы рядом с кухонной стойкой и сказал: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появилось слово: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Добавленная в кастрюлю чистая вода постепенно начала нагреваться. Тогда Гу Юмянь положил в кастрюлю ребрышки, на них нарезанный лук и имбирь и продолжал готовить еще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мы будем готовить ребрышки, мы смешаем сок, который будем использовать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режиссера, надев голографическое устройство, сосредоточенно смотрел на картину. И режисер чуть откинулась назад, ее лицо было не совсем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добавил в миску столового вина, три ложки соевого соуса, немного сахара и уксуса, затем добавил немного воды и хорошо перемешал их. Когда раздался звук "динь-дон", означающий, что ребрышки были приготовлены достаточно долго, Гу Юмянь замариновал их в соусе и быстро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кухонной системы все шаги шли быстро. Действия Гу Юмяня не были напряженными или медленными, все было сделано по порядку. Приятно было смотреть, как белые и тонкие пальцы держат нож и режут лук, имбирь и чеснок.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добавил в горячую кастрюлю достаточное количество оливкового масла и сразу же поджарил ребрышки, пока они не стали слегка золотистыми с обеих сторон. Маринованные ребрышки издавали шипящий звук, когда соприкасались с горячим маслом. Горячий пар поднимался вверх, и кисло-сладкий аромат смешивался с запахом жареных ребрышек, которые слегка хрустели на поверхности.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 кто не носил голографического устройства, могли почувствовать запах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(макияж): теперь он немного благоухает. Слюну не успеваю сглатывать.]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[Пудинг Мяу (ассистент по фотографии): я только что надел голографическое устройство. Он улыбнулся и сказал спасибо световому экрану кухонной системы. Я действительно был наэлектризован! Есть такое ощущение, что сердцебиение на какое-то время замедляется. Это очень мило. Я надеюсь, что более поздний клип сможет сохранить этот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Дасянь (свет): я действительно голоден!! А просто смотреть на его движения полезно для сердца и спокойствия. Я хочу жить с ним, я собираюсь поесть после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[Соленая рыба (реквизит): прошло уже почти пять минут. Я еще не звонил по карточке. Могу ли я продлить свое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все, казалось, шло очень гладко. Это было немного непостижимо.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 так. Помощник режиссера с первого взгляда увидел выражение лица режисера и понял, что она уже думает, когда позвонить по карточке. Это был всего лишь вопрос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мы можем использовать это, - помощник режиссера понизил голос и прокрутил его назад на определенную секунду, чтобы режисер увидела. - «Здесь взаимодействие с кухонной системой не прописано в сценарии, но он думал об этом. Это сработало,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линзу сбоку проникал золотисто-красный свет. Молодой человек в белой рубашке держал ложку в руке и с улыбкой наклонился, чтобы поблагодарить светящийся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родился с красивой внешностью, полной дыма и огня. Отблески заходящего солнца на его глазах и бровях расцветали, и от этого цвета шел пар. Вся картина была чрезвычайно трогательна и красива.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частности, кухонная система своевременно сказала "Спасибо" в ответ. Взаимодействие всего за две-три секунды внезапно оживило холодную концептуальную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 было недостатка в чувстве жизни, в чувстве человечности, в чувстве технологии.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Режисер: «не надо, это пустая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эти две-три секунды были очень хороши, но все это не соответствовало ее ожиданиям.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произошел несчастный случай с дублем.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Зверь-альбинос, принесенный Гу Юмянем, несмотря на препятствие со стороны персонала, медленно вошел в камеру сбоку, и его хвост скользнул по лодыжке Гу Юмяня. Внезапно он запрыгнул на кухонную платформу и лениво вскочил на плечо Гу Юмяня.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давно устала и нервничала из-за этого маленького объявления. Она уже несколько дней ела фастфуд и просто хотела поскорее закончить работу. Она невольно ущипнула себя за переносицу. Звук "споп!" он просто застрял у нее в горле, и она подняла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кадре Гу Юмянь вычерпывал жареные ребрышки, пока они не стали золотистыми и хрустящими. Варил мармелад из красного сахара и рисового уксуса прямо на слабом огне в кастрюле, чтобы сделать из сахара уксусный сок. Кристально чистый сок сахарного уксуса был намазан на слой в кастрюле, и он положил жареные ребрышки прямо в кастрюлю и перемешал их, прежде чем добавить пол чайной ложки соли, чтобы улучшить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Запястья Гу Юмяня слегка шевельнулись, так что ребра были равномерно покрыты кисло-сладким соком. Наконец, он собрал сок. Собирая сок, он добавил столовую ложку бальзамического уксуса, и блюдо было готово к завершению.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блюдо было ярким и привлекательным. Кисло-сладкий аромат свиных ребрышек распространился в воздухе со звуком остаточного горячего масла, пузырящегося, создавая шум "Зизи". Всего один вдох может сделать желудок человека полным жадных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режисера упала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никакого вызова не будет. Только ради этого блюда она хотела, по крайней мере, дождаться, пока он его подаст.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сглотнула и медленно села обратно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http://bllate.org/book/17930/1718163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