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Ран не очень-то показывал свои внутренние мысли, так что Хуан Сю чувствовал себя неуверенно. Он не знал, беспокоили ли Си Ран его утренние жалобы. Вечером он собирался пойти домой и спросить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 также воспользовался этой возможностью, чтобы купить несколько книг. Он настоял на том, чтобы купить их на свои карманные деньги. На этот раз Хуан Сю не смог победить его. Он должен был смотреть, как тот пересчитывает серебряные монеты. Он выглядел немного жалко. Однако это было еще и потому, что их было нелегко купить. По дороге Хуан Е не мог не заглянуть в них. Они были очень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переделаем кладовку на втором этаже в небольшой кабинет. Нам не нужно специально приходить в офис и складывать книги. Как насчет того, чтобы купить полку? - на обратном пути спросил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не так много книг, чтобы поставить их на полку, - Хуан Е быстро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придет позже. Таково решение, - Хуан Сю подумал, что это хороший план. Со временем вновь купленный дом будет становиться все более и более характерным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сидевший за рулем, казалось, посмотрел в ту сторону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Си Ран некоторое время возился на кухне. Поскольку Хуан Е тоже сидел на диване в гостиной, он подумал, что сейчас не самое подходящее время упоминать об утренних жалобах.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пойду наверх и приму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Хуан Сю некоторое время бродил по гостиной. Неожиданно, Си Ран попросил, чтобы подняться наверх в первую очередь. Глядя на его фигуру, Хуан Сю не мог не думать о том, как спросить. Хотя Хуан Сю не думал, что чувства Си Рана были настолько глубоки, по крайней мере, у них была самая глубокая привязанность друг к другу? Идеи Си Рана были ему понятны. В дополнение к "стене" из "зергов", им было очень трудно быть женщиной. Даже если никто не хотел делить своего хозяина с другими зергами, чтобы не вызвать неудовольствия своих мужчин-зергов, по крайней мере внешне, он должен был молчать об этих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правду, но у Хуан Сю были некоторые эгоистические намерения. Он хотел, чтобы Си Ран ревновал из-за ухаживаний других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сначала должен дать понять Си Рану, что у него нет идеи развивать отношения с несколькими людьми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Хуан Сю немного подумал и велел ему вернуться в свою комнату пораньше и подняться наверх. Конечно, Хуан Е согласился. Ему никогда не приходилось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вернувшийся в свою комнату, был в очередной раз удивлен своим необычным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умылся… ты уже уходишь?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Си Рана все еще были немного влажными, очевидно, он принял ванну. Однако одет он был более официально, чем днем. Обычно он ходил на работу в военный штаб и по-прежнему тщательно застегивал верхнюю пуговицу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сказал Си Ран, подняв глаза, чтобы увидеть, как Хуан Сю входит в комнату, и с некоторым трудом спросил: - Не могли бы вы закрыть дверь,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 В чем дело? Вдруг так официально? - Хуан Сю закрыл дверь и подошел к Си Рану. В этот момент он еще не успел осознать происходящее, и у него возникло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прикасался ко мне с первой ночи. Ты разочарован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прикинул, что на его лице может быть выражение: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о сегодняшних делах. Прости, что расстроил хозяина. Позже я уделю этому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подумал, что лучше сначала прояснить это: - Ну, я абсолютно не сержусь из-за этого. Я просто думаю, что если тебе что-то не нравится, ты можешь сказать это откровенно. В конце концов, тот, кого спровоцировали таким образом лицом к лицу, не почувствует себя лучше после того, как что-то скажет? Конечно, я предполагаю, что если у тебя действительно нет колебаний в сердце, тебе не нужно притворяться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был ошеломлен. Он не ожидал, что Си Ран будет так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опустил голову, и его взгляд упал на ноги Хуан Сю: - Вы лучший, более мягкий хозяин, чем любой зерг. Я думаю, что будет больше людей, которые будут восхищаться вами. Это очень ценно - быть рядом с вами, поэтому я не думаю, что могу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Си Ран проявил несколько смущенное настроение перед Хуан Сю. - Хозяин, вы позволяете мне спать с вами в главной спальне и относитесь к Сяо Е как к собственному ребенку, с вашим обычным отношением. Естественно, я не хочу отдавать их в будущем другим зергам.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слегка поднял голову, это было нелегко для того, кто от природы был интровертом: - Я знаю, что получаю это в первую очередь, потому, что я спас тебя и поэтому ты готов дать мне это. Но хозяин очень помог мне, и я не должен быть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более эгоистичным. Я предпочитаю это, - выслушав слова Си Ран, Хуан Сю почувствовал себя гораздо спокойнее. Он подошел на шаг ближе, почти прижался к телу Си Ран, потянулся к его щеке и двинулся вперед, чтобы подарить Си Ран долгий поцелуй. Он подумал, что пора это сделать. В отличие от его первого впечатления, губы Си Ран были очень мягкими и слегка дрожали в этот момент из-за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был ошеломлен. Он не закрывал глаза, как Хуан Сю. По его глазам было видно, что он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пытаюсь отплатить тебе, я должен был сказать, что влюблен в тебя, - сказал Хуан Сю, отрываясь от губ Си Рана. - Не знаю, как ты? Сейчас я просто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Хуан Сю сменилась с горячей щеки на грудь: - Я так не думаю. Или почему твое сердце бьется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быстро облизнул губы. Он, казалось, очень нервничал. Он на мгновение собрался с мыслями. - Поцелуй… У меня никогда такого не было. Я тоже могу не очень хорошо понимать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первый поцелуй? - Хуан Сю был невероятно удивился. Мужчина перед ним был разведен, имел опыт и даже имел детей. Теперь он сказал ему, что это его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милый… - Хуан Сю ничего не мог с собой поделать. Он естественно шагнул вперед, и за его спиной оказалась кровать. Си Ран не прилагал никаких усилий к его ногам, поэтому он спонтанно откинулся на кровать одним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предыдущих разговоров между ними на мгновение промелькнуло в голове Хуан Сю. После контакта с предыдущей сценой он внезапно понял, что сказал Си Ран: - Итак, ты оделся после принятия ванны. Ты хочешь, чтобы я тебя раздел? Ради удовольствия раздеться? Это было то, что я сказал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действительно потерял дар речи. Что еще он мог сделать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Ран снова посмотрел на Хуан Сю, тот посмотрел прямо на него. Хуан Сю остановился перед губами Си Рана и сказал: - Пора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закрыл глаза и почувствовал, как Хуан Сю снова поцеловал его. С поцелуем Хуан Сю прижал к себе Си Рана, и они оба упали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 Ран послушно закрыл глаза, но Хуан Сю открыл их и внимательно наблюдал за его реакцией. Си Ран слегка нахмурился, словно сомневаясь, а не проявляя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схватил Си Рана за запястье и показал ему, что бы он обнял его шею. Движения Си Рана были немного скованными. Вначале он просто положил руку на плечо Хуан Сю и не осмелился применить силу. Однако по мере того, как агрессивные поцелуи Хуан Сю постепенно углублялись, Си Ран тоже был сильно заражен, и его ладони были предварительно приклеены к коже. Поскольку Хуан Сю ничего не сказал об этом, Си Ран подумал, что это было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знал, что если он скажет Си Рану, что делать, тот непременно сделает это. Но сейчас он ничего не сказал. Си Ран попытался приблизиться к нему, и он почувствовал себя более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около трех или четырех секунд от их губного контакта, чтобы он превратился в поцелуй языком. Си Ран неловко открыл рот, чтобы впустить кончик языка Хуан Си. Он неохотно ответил языком дважды, но по факту Хуан Сю просто разрешили вторгнуться. Дыхание Си Рана ощущалось немного лихорадочным, и его пальцы бессознательно крепко сжимали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 Ран попросил Хуан Сю снять одежду, он, естественно, хотел попробовать. Си Ран был одет в свою повседневную военную форму, а не в тренировочную. Он был очень плотно закутан. Пока он целовал его, Хуан Сю протянул руку между их грудями и нащупал пуговицу его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Мхн… ха, кхм… - Си Ран немного запыхался. Хуан Сю на некоторое время перестал целоваться, встал и посмотрел в лицо Си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Хуан Сю, блокируя руку Си Ран, когда тот попытался раздеться. - Сегодня это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http://bllate.org/book/17927/1717939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