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возвращения в покои он даже не удосужился принять душ или переодеться. Вместо этого сразу достал монету и тщательно сравнил её с той, за которой рисковал жизнью вчера. Те же узоры, крохотный рельеф в виде драконьего когтя - всё совпадало. Это точно была та самая монета, которую Система велела ему найти! А Реннес упомянул, что у их семьи таких монет много? Линь Нуо почесал голову, чувствуя себя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Важное напоминание о сюжете!] Система, молчавшая весь день, наконец, вернулась в строй. [Обнаружен успешный контакт между хозяином и паладином, специальная монета доставлена! Взаимодействие хозяина с паладином прошло хорошо, новый путь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Система была активна, Линь Нуо поспешил спросить. - Какое отношение эта монета имеет к семье Клементов? Почему у Реннеса есть такая монета, и почему он говорит, что у его семьи их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Нуо уже подумал, что Система снова отключилась, раздался звук уведомления: [Внимание! На новом пути, если паладин раскроет твою маскировку кому бы то ни было, включая тебя самого - ты больше не сможешь сохранять человеческую форму и сразу попадёшь в плохую концовку (ПК)!]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сколько бы Линь Нуо ни звал, Система оставалась безмолвной.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голову руками, Линь Нуо тяжело вздохнул. Как же ненадёжна эта Система! Разве не очевидно, что провал приведёт к ПК? Ведь в оригинальной истории злой дракон именно так и погиб, разве нет? Зачем Система опять это подчеркнула? Да и какое хорошее взаимодействие? Он едва ноги волочил! Хотя его в конце исцелили, всё равно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продолжении "взаимодействия" на следующий день слегка деморализовали Линь Нуо. Он вяло привёл себя в порядок, развалился на маленьком диване, пожевал печенье, приготовленное слугами, а потом схватил две монеты и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голод внезапно разбудил Линь Нуо, желудок сводило судорогой. Он взглянул на маленький столик, где стояло несколько серебряных кувшинов с тёплым свежим молоком, горячим шоколадом, холодным сладким фруктовым соком и освежающей газированной водой. На маленькой тарелке лежали масляные печенья в форме лилий, бисквитные пирожные с кремом и замороженные клубники с кисло-сладким вкусом. Но, несмотря на доступную еду, Линь Нуо не хотел есть ничего из этого. Единственное, что ему действительно хотелось, мирно лежало рядом с его пуховой подушкой, испуская соблазнительное золотистое сияние в полумраке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поклялся, что просто подумал. "Монеты выглядят аппетитно", - когда с треском превратился в маленького розового дракона с плоской мордой. Как только он стал драконом, вся стыдливость и чувство опасности испарились в другое измерение. Он выбрался из своей одежды, взглянул на блестящую новую монету и радостно набросился на неё. Тёрся о неё своей плоской мордой, катался вместе с монетой и, наконец, свернулся вокруг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же прекрасно! Как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Линь Нуо в облике молодого дракона крепко заснул, не потревоженный даже внезапным громовым дождём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Нуо проснулся довольным и постепенно вернул себе человеческий облик. Вспомнив свои ночные действия, он был готов провалиться сквозь землю и наказать себя. Одновременно с этим он внутренне поклялся: Сегодня вечером я должен сопротивляться! Я больше не стану превращаться в этого глупого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обещания, вероятно, созданы для того, чтобы их нарушать,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третьему и четвёртому дню Линь Нуо в человеческом облике сдался и полностью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ладно. Так даже спокойнее. Никто не ворвётся ко мне в комнату ночью, и в соседней комнате нет слуги, который накроет меня одеялом. Если я превращусь в дракона, то превращусь. Никто не узнает, утешил себя Линь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успокоившись, Линь Нуо соорудил гнёздышко для своего драконьего "я" из подушек, мягких одеял и торжественно положил туда монеты. Теперь каждую ночь он мог удобно прижимать их к себе, спокойно спать в своём гнёздышке.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Дневные занятия продолжались как обычно. Каждое утро у Линь Нуо были различные уроки - верховая езда, литература, этикет, танцы… но, к счастью, живопись отсутствовала. Каждый день после обеда были политические лекции графа Кауница, а затем тренировки с сэром Реннесом.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недели Линь Нуо почувствовал себя так, будто вернулся в старшие классы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после урока литературы Линь Нуо почувствовал себя умственно истощённым. Он решил немного расслабиться в саду дворца перед обедом. Взяв свой индивидуальный альбом для рисования и угольные карандаши, он направился в самый уединённый угол королевского сада - знакомый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Королевский дворец Сароса находился за пределами столицы, построенный сотни лет назад путём окружения огромного пространства гор и лесов. Вокруг дворца собралось множество мелких дворян и простолюдинов, чтобы предоставлять услуги королевской семье, образуя почти автономный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Здания в этом мини-городе были величественными и великолепными, а сам дворец особенно роскошным. И внутри, и снаружи пол был полностью выложен мрамором, невероятно гладким. Даже большая часть заднего двора, после выравнивания, была покрыта большими гранитными плитами, образуя геометрические узоры, создавая аккуратный и единообразный вид. Тщательно подобранные садовые растения украшали лужайки вокруг площадей, деревья были искусно подрезаны, каждый куст круглый и милый, дополняя ирисы и розы, цветущие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сенью листвы располагался лабиринт искусственных прудов и фонтанов разных размеров. Когда все фонтаны начинали работать одновременно, в заднем дворе появлялись радуги, создавая захватывающее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Любимым местом Линь Нуо оставался уединённый уголок заднего двора - нетронутый дикий лес. Возможно, из-за лени мастеров или специального решения королевской семьи, несколько акров леса в юго-восточном углу заднего двора сохранили свой первозданный вид столетней давности - высокие деревья, журчащие ручьи. Воздух в этой лесной зоне был на несколько градусов прохладнее, чем снаружи, а земля была покрыта толстым слоем полуразложившихся листьев, которые не издавали звука при ходьбе.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прохладной атмосферы здесь редко появлялись дворяне в обычные дни. В конце концов, они не хотели, чтобы ветки цеплялись за их нарядные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этот лесной участок оставался тихим и безлюдным, лишённым запаха косметики, идеально подходя под предпочтения Линь Нуо. Он ловко нашёл прочное древнее дерево, сел, скрестив ноги, и начал свободно рисовать в своём альбоме.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намереваясь нарисовать какие-то растения, Линь Нуо неожиданно для себя начал зарисовывать форму магического круга. Закончив рисунок и внимательно рассматривая сложный узор на бумаге, Линь Нуо не смог сдержать смеха. - Просто сидел без дела, зачем я это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потому, что последнее время слишком много занимался магическими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своей прошлой жизни у Линь Нуо был хорошо скрытый талант: способность быстро запоминать любую форму, на которую он бросал взгляд, и почти безупречно воспроизводить её в уме. Когда он только попал сюда, Линь Нуо беспокоился, что этот талант может быть аннулирован Системой. После нескольких попыток он обнаружил, что способность осталась нетронутой, по крайней мере, в его человеческой форме, сохранив эту почти сверхъестественную память. Что касается драконьей формы… ну, забудь. Его способность превращаться в дракона, который стал абсолютно глупым, не давала Линь Нуо никаких надежд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этому таланту он изначально смог запомнить расположение всех магических массивов. В этой жизни Линь Нуо, который стремился жить незаметно, намеревался продолжить скрывать этот талант, не желая, чтобы кто-либо узнал о нём. После некоторого размышления он стёр все магические круги специальным ластиком, оставив лишь непонятное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новую чистую страницу, Линь Нуо всё ещё не начал рисовать цветы или растения. Быстро его перо набросало глубоко очерченный портрет молодого человека. Его глаза были пронзительными, губы слегка опущены, черты лица невероятно красивыми, но при этом излучали крайне холодную и безразличную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фыркнул и небрежно добавил мужчине два, слегка изогнутых, демонических рога. Закончив с рогами, он поднял своё произведение и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задумался, стоит ли нарисовать маленький комикс под названием "Как холодного рыцаря дразнят", высокоскоростной вращающийся объект ударил по его альбому с громким шлепком.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Линь Нуо чуть не воскликнул. - Я просто думал! Я даже не начал рисовать! - но услышал за спиной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маленькую девочку в пышной юбке. Объектом, который прилетел к нему, был маленький кожаный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девочки было круглое яблочкообразное лицо, взъерошенные коричневые волосы, свободно связанные глубококрасной лентой. На ней было надето вишнёво-красное пышное платье, немного потрёпанное ветками, но качество работы было безупречным, явно дорогостоящее. Ей было около пяти-шести лет, и она сияла широкой улыбкой, глядя на Линь Нуо. - Мистер, что ты рисуешь?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быстро закрыл свой альбом и принял серьёзное выражение лица. - Маленькая девочка, ты не должна так бросать мячики.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будь то в этой жизни или в прошлой, у Линь Нуо было детское лицо с круглыми глазами. Как бы серьёзно он ни старался выглядеть, угрозы от него не исходило. Поэтому девочка совсем не испугалась, продолжая хихикать. Она даже попыталась заглянуть в альбом Линь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быстро поднял альбом выше. - Я не могу тебе этого показать! Где тот, кто должен за тобой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дорогих одеждах девочка, должно быть, была дочерью какого-то знатного семейства, сопровождаемая хотя бы двумя служанками. Увидев, что ей не удастся выхватить альбом, девочка надулась и сказала. - Мадам Ирен не хотела играть со мной в мяч, поэтому я побежала за ним и оказалась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альбом и спрятав угольный карандаш, Линь Нуо спросил у девочки. - Хочешь, я отведу тебя к мадам Ирен? Здесь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 этом лесу могли водиться змеи или ящерицы, что делало его действительно опасным для такой маленькой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девочка отскочила прочь, подняв свой мяч. - Мистер, ты сначала поиграешь с Наной? - увидев, что Линь Нуо не сразу согласился, она добавила. - Всего на немного! Потом Нана пойдёт с тобой искать мадам Ирен!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не мог оставить такую маленькую девочку одну в лесу. Кроме того, просьба девочки сделала отказ трудным. Так что он в итоге согласился играть с ней в ловлю мяча. После десятков перебросок мяча Нана продолжала прыгать и скакать вокруг, из-за чего её уже изодранная юбка стала ещё более потрёпанной.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Нуо поймал мяч в последний раз, он принял серьёзное выражение лица и сказал. - Ладно, теперь пора найти мадам Ирен.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девочка может начать торговаться или даже закатить истерику, но, к его удивлению, она послушно подошла, взяла Линь Нуо за руку и сказала. - Хорошо, Нана отведёт тебя к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эта маленькая девочка была довольно послушной. Держась за руку Линь Нуо, Нана начала беспрерывно хихикать.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 своё любопытство, Линь Нуо спросил. - Что тебя так 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 ответила. - Потому что сегодня кто-то поиграл с Наной. Обычно никто не обращает на Нану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замешкался, но всё же решил спросить. - А где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 небрежно ответила. - Папа не женился на маме, поэтому мама не может приходить сюда. Папа тоже не приходит ко мне, поэтому никто не обращает на Нану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Линь Нуо всё понял. Эта девочка, вероятно, была внебрачной дочерью какого-то высокопоставленного дворянина, которую отец привёл во дворец, а затем оставил на попечение слуг - простое украшение в семье. Когда она подрастёт, возможно, выйдет замуж за мелкого дворянина или станет любовницей какого-нибудь высокопоставленного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почувствовал укол дискомфорта и машинально погладил растрёпанные волосы девочки свободной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когда они уже собирались выйти из леса, Нана перестала улыбаться. Вместо этого она крепко сжала руку Линь Нуо. Достигнув поляны за пределами леса, девочка резко остановилась, отказываясь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терпеливо присел на корточки, глядя на Нану, и спросил. - Что случилось? Тебе надоело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Розовые щёки на круглом лице девочки побледнели, её глубокие карие глаза наполнились слезами. Она тихо пробормотала. - Когда я вернусь, снова никто не будет обращать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несколько скрипучий голос. - Мисс Нана!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Нана задрожала и быстро вытерла слёзы, выбежала из леса и громко закричала. - Мадам Ирен!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средних лет женщина в цветастом платье и кружевной шляпке поспешила к ней, схватила Нану за руку и сильно ущипнула её, ругая. - Куда ты снова сбежала? Разве ты не знаешь, что нельзя бродить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нежной руке Наны мгновенно появился синяк, что встревожило Линь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узнала Линь Нуо и лишь мимолётно присела в книксене, прежде чем потащила Нану к главной дороге, ворча. - Не можешь сделать мою жизнь проще? Почему бы тебе просто не играть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Нана пыталась оглянуться на Линь Нуо, она сказала. - Мистер! Спасибо, что поиграл со мной! Ты сможешь поиграть с Наной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Кусая губу, Линь Нуо кивнул и сказал. - Хорошо, завтра в это же время, прямо здесь, мы снова поиграем в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http://bllate.org/book/17925/1717742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