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менеджер наблюдал, как полицейские машины покидали территорию грандиозной процессией. Прежде чем он успел оправиться от царившего вокруг хаоса, в поле его зрения появился безупречный черный Rolls-Royce Wraith.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автомобиля вышел высокий, внушительного вида мужчина. Когда менеджер узнал визитера, он пришел в неописуемый ужас. «Председатель Хо? Что привело вас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Полимэн являлся частью гостиничного дивизиона Fok Group, а Фок Су стоял во главе всей корпорации. Строго говоря, операционное управление и доходы данного отеля находились в ведении регионального филиала и никогда не подпадали под непосредственный контроль головного офиса группы компаний Huo.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черт возьми, произошло сегодня вечером? Почему все случилось именно в его дежурство?!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хранил молчание, и в глубине его глаз скрывалось огромное недовольство. Помощник И Цин сверился с бейджиком менеджера и, выступая от имени своего начальника, задал вопрос: «Менеджер Сунь, верно? Почему полицейские машины покинули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отметить, что они прибыли к внешним воротам отеля десятью минутами ранее и стали невольными свидетелями полицейской облавы. Однако, учитывая особый статус Хо Сюя, он не счел нужным вмешиваться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всех отелях группы Fok действуют жесткие протоколы, категорически запрещающие любое противоправное поведение, а также любые действия по сокрытию или утаиванию информации на территории отелей!» — процитировал И Цин корпоративный устав. Серьезным тоном он спросил: «Менеджер Сунь, ваш отель сознательно нарушает эти директивы?»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вздрогнул под тяжелым взглядом Хо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«Председатель Хо, позвольте мне объяснить…»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понаслышке знал о безжалостных методах руководства председателя еще со времен обучения в корпоративном центре. Если он не даст честных показаний прямо сейчас, его неминуемо уволят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менеджер решил проявить сознательность и признаться. «В этом нельзя винить меня! Это господин Хо Си распорядился переоборудовать пустующий восемнадцатый этаж в секретные VIP-апартаменты для высокопоставленных клиентов».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менеджером «господин Хо Си» приходился двоюродным братом Хо Сюя и занимал пост номинального генерального менеджера отеля «Полиман».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прошептал: «Четвертый молодой господин дал нам строгий приказ: восемнадцатый этаж открыт исключительно для боссов и молодых господ из утвержденного списка. Каждый раз, когда туда доставляют напитки и иные товары, расчеты проходят через его личный счет».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могли рядовые сотрудники, такие как он, ослушаться приказа руководства? Им оставалось лишь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ночной ветер, но менеджер был весь в холодном поту.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сглотнул, пытаясь переключить внимание собеседников: «Кстати, председатель… Ответственный офицер только что сказал, что они прибыли для проведения обыска после получения анонимного сообщения! Звонивший четко назвал количество людей и этаж. Может ли это быть злонамеренная акция со стороны конкурентов?»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холодно парировал: «Злонамеренное обвинение? Разве ваш отель не оказывал содействие этим людям в совершении противозаконных действий?»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ошеломлен. Хо Сюй изначально приехал сюда с совершенно иной целью, но в итоге столкнулся с этим беспорядочным хаосом. Хотя Полиман и являлся дочерней компанией Huo Group, если кто-то действительно устроил ловушку для корпорации, это могло иметь далеко идущие последствия и привести к целой серии репутационных и юридических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Хо Сюй с трудом подавил вспыхнувшее раздражение: «Давайте сначала проследуем в комнату видеонаблюдения и тщательно проверим, кто именно входил и выходил с того этажа сегодня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обширном зале наблюдения на центральном главном экране с удвоенной скоростью воспроизводились архивные записи с камер видеонаблюдения коридора восемнадцатого этажа, сделанные сегодня ночью. Хо Сюй молча смотрел на мониторы, сохраняя безразличное выражение лица, в то время как его помощник И Цин параллельно сверял список лиц, появляющихся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 Сюй, сегодня день рождения молодого господина семьи Цинь. На данный момент в частный зал вошли только его друзья и трое сотрудников отеля. Посторонних лиц пока не зафиксировано».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Цин закончил доклад, взгляд Хо Сюй, до этого момента прикованный к экрану, резко изменился. «Стоп. Увеличьте изображение». Находившиеся рядом сотрудники немедленно выполнили команду. И Цин всмотрелся в монитор; его брови поползли вверх от удивления. «Молодой господин Сюй, разве это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тут же бросил на него предостерегающий взгляд, давая понять, что ситуация ясна. На записи с камеры наблюдения был отчетливо виден Юэ Инь, молодой господин третьей ветви семьи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 опозданием воскликнул, пребывая в крайнем изумлении: «Что? Я же собственными глазами видел их всех, когда полиция уходила! Там его не было!»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Сюя едва заметно скользнул по растерянному менеджеру. «Вы можете выйти. Продолжайте наблюдение за залом отсюда». Смущенный менеджер был вынужден покинуть центральную часть помещения.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Видеозапись на большом экране продолжила воспроизведение, пока фигура Юэ Иня снова не возникла в кадре. Однако на этот раз его грубо тащили под руки, и он, очевидно, находился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вспомнил телефонный звонок, который его знакомый получил в боксерском зале, и инстинктивно ощутил, что ситуация принимает угрожающий оборот. «И Цин, продолжай мониторинг камер на восемнадцатом этаже», — распорядился он, а затем обратился к операторам за пультом: — «Просмотрите записи с камер лифтов и холлов. Выясните, куда они направились».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расследование дало результаты благодаря записям с камер в коридорах. Юэ Иня подняли на девятнадцатый этаж и провели в один из номеров. Спустя более десяти минут в кадре поспешно появился Сюй Мубэй. Чуть позже он и Юэ Инь вместе покинули гостиничный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пристально вглядывался в фигуру на мониторе, и в его глазах мелькнул едва заметный блеск. Если его память его не подводила, когда его другу Сюй Мубэю позвонили из боксерского зала с просьбой о помощи, неизвестный на том конце провода смог с точностью назвать отель и номер комнаты. Менее чем за полчаса молодой господин Юэ смог перейти из состояния полной неподвижности в состояние нормальной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Сюй, прошу вас, взгляните на этого человека!» — воскликнул И Цин, стоявший неподалеку и заметивший детали, упущенные Хо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перевел взгляд на другой монитор. На записях с восемнадцатого этажа из VIP-комнаты вышла еще одна фигура. Но вместо того чтобы направиться к лифтам, неизвестный осторожно скрылся в аварийном лестничном пролете. И Цин проанализировал ситуацию: «Судя по форме одежды, это, должно быть, бармен отеля. Менее чем через десять минут после его ухода на этаж прибыли полицейские, получившие тот самый анонимный сигнал».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 принял окончательное решение: «Иди и найди этого человека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поиски потребуют значительного времени, но, к всеобщему удивлению, И Цин притащил нужного бармена в зал наблюдения менее чем за полчаса.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 доложил собранные данные: «Молодой господин Хо, это Чжэн Сюйчао, бармен с записи. Этот мужчина обычно работает в баре на втором этаже. Сегодня вечером, после окончания основной смены, он не пошел домой, а вернулся в служебную зону. Так что мои люди застали его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Сюйцзин, удобно устроившись на диване, сразу перешла к сути: «Это вы сегодня вечером вызвали полицию?»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зал ожидания Чжэн Сюйчао уже успел узнать о личности и статусе сидящего перед ним человека. Несмотря на моральную подготовку, перед лицом прямого вопроса он на секунду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Сюй, заметив едва уловимую смену мимики собеседника, спокойно сменил тему: «Скажите, какие у вас отношения с Юэ Инем?»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Цин был ошеломлен, не сразу уловив логику своего босса. Чжэн Сюйчао мгновенно опешил, даже не пытаясь скрыть замешательства: «Как вы могли…»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бармена, Хо Сюй прояснил ситуацию на семь-восемь пунктов. «Я дам вам еще один шанс. Если вы всё объясните ясно и честно, я смогу сделать вид, что сегодняшних происшествий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иерархии группы компаний «Хо» практически никто не обладал большим влиянием, чем Хо Сюй. Время шло, и Чжэн Сюйчао наконец не выдержал гнета этого всевидящего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неохотно признался: «Неделю назад ко мне подошел господин Юэ и попросил оказать ему три услуги сегодня вечером. Он пообещал щедро заплатить мне после их выполнения».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Сюй, не меняя выражения лица, задал следующий вопрос: «Какие именно три услуги?»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Сюйчао ответил: «Во-первых, я должен был корректировать крепость всех коктейлей, которые он будет употреблять на сегодняшней вечеринке…»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http://bllate.org/book/17871/1719221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