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только что покинувшие медицинскую палатку Вэй Янь и Чэнь Цзыму столкнулись с заместителем командира Ли Ту, который также только что закончил свои дела. Ли Ту сначала поприветствовал Вэй Яня, а затем перевел взгляд на Чэнь Цзыму, внимательно оглядев его с головы до ног,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 кажется мне незнакомым?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Ту в свое время был одним из великих генералов под командованием Вэй Линя, и они с Вэй Янем практически выросли вместе. Их отношения были скорее как у близких братьев, чем у начальника и подчиненного. Поэтому Ли Ту, конечно, знал всех, кого Вэй Янь приводил с собой. Сейчас его вопрос звучал с оттенком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Ату, это Чэнь Цзыму. Цзыму владеет искусством врачевания и только что помог дяде Чжао осмотреть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Чэнь Цзыму: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заместитель командира армии Чжэньбэй, генерал Ли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предельно краткое представление Вэй Яня, Ли Ту открыл рот, но не успел произнести ни слова, как Вэй Янь прервал его, помахав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предстоит сопровождать раненых обратно в город Чанъюй, так что иди пораньше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Ту хотел что-то сказать, но, учитывая присутствие Чэнь Цзыму, он сдержался, скрепил руки в приветствии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палатку, Чэнь Цзыму только что достал футляр для игл, как Вэй Янь подошел и положил руку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давай пока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ничего не сказал, но перехватил запястье Вэй Яня, слегка пошевелил пальцами, и его брови все больше 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контактировали с холодной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убрал руку, слегка смущенно потер ее об одежду и, избегая прямого взгляда,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уже... уже позднее, твое тело еще не полностью восстановилось, не перенапрягайся, иди пораньше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холодно смотрел на мужчину перед собой. Долгое время он молчал, а затем слегка улыбнулся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генерал не очень хочет вылечить свою болезнь ног. Получается, я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 и медленно свернул уже открытый футляр для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начали лечение иглоукалыванием, Чэнь Цзыму уже предупреждал Вэй Яня о мерах предосторожности. Вылечить эту старую травму было непросто, и в процессе лечения важно было избегать холода и сырости. В дождливую погоду это было неизбежно, но если сам человек не будет осторожен, это только усугубит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обливания холодной водой днем Вэй Янь был слишком рассеян, чтобы думать об этом. И только теперь, когда Чэнь Цзыму упомянул об этом, он вспомнил и сразу же подошел к нему, искренне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шутит. Ваше тело — это ваше дело, какое отношение это имеет ко мне, постороннему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Обстоятельства особенные...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замолчал, но в итоге решил быть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есть эмоции и желания. Вчера солдаты еще кланялись и желали мне здоровья, а сегодня они лежат передо мной. Я не могу оставаться равнодушным. Цзыму, я далеко не так силен, как все думают. Мне нужен стимул,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Цзыму упал на сжатый кулак Вэй Яня. В этот момент мужчина перед ним вдруг ожил, перестав быть просто великим генералом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плотью и кровью, полон чувств и преданности, но вынужден был сдерживать все эмоции, взваливая на себя ответственность, возложенную на него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воцарилась тишина. Неизвестно, сколько времени прошло, прежде чем Чэнь Цзыму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успокоились?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продолжил своим слегка ленивым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генерал, вы говорили: «Если Цанчуань вторгнется в Жаньин хотя бы на дюйм, это будет через ваш труп». Так что ради Жаньин за вашей спиной, пожалуйста,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Вэй Яня поднялась буря эмоций. Он долго смотрел на Чэнь Цзыму, прежде чем наконец смог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Иглоукалывание нужно проводить каждый день без перерывов. Генерал, ложитесь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Яню было жаль Чэнь Цзыму, который изо всех сил боролся со сном, но он боялся, что отказ вызовет у того недовольство. В итоге он ничего не сказал и послушно снял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не отдыхал должным образом уже два дня. Чэнь Цзыму взял серебряные иглы, но не сразу начал лечение ног, а сначала ввел их в несколько успокаивающих точек. Когда человек заснул, он вынул иглы и приступил к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задержки время стало еще позже. Чэнь Цзыму зевнул, зажег благовония и спокойно сел у кровати. Его левая рука невольно потянулась к подвеске, свисающей с его шеи. Впервые за много лет у него возникло желание открыть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понимал, что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 столице было неясным. Хотя война началась, доказательств сговора Чэнь Сы с внешними силами еще не нашли. Неизвестно, были ли в армии предатели. Если он сейчас раскроет свою личность, не только многолетний план пойдет прахом, но и он сам может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членом императорской семьи, он казался бесконечно величественным, но сколько вещей он действительно мог делать по своему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тихо произнес его имя, голос был едва слышен. Он поднял руку и провел по мужественным чертам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но с тех пор, как они познакомились, он всегда засыпал первым. Это был первый раз, когда у него была возможность так близко рассмотреть спящее лицо Вэй Яня. Во сне он казался таким же строгим, как и всегда. Возможно, из-за недавней войны даже во сне на его лбу виднелись легкие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 длилась слишком долго. Чэнь Цзыму перевернул руку Вэй Яня, лежащую рядом, и, как и ожидал, увидел, что мозоли, образовавшиеся от долгого владения мечом, снова стерлись. Из-за длительного игнорирования они слегка загноились.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серебряные иглы и аккуратно обработал рану, достал принесенный с собой порошок и нанес его, сделав простую перевязку. К этому времени благовоние, наконец, догорело, и он с трудом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облегченно вздохнул, быстро вынул иглы и лег рядом с Вэй Янем. Он заснул почти мгновенно, как только его голова коснулась подушки. Он не знал, что, как только он заснул, его тело почти сразу же приблизилось к Вэй Яню, а тот, уже привыкший, просто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хорошо выспался, и на следующий день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говорили: «Милосердный не ведет войск, справедливый не занимается торговлей». Как генерал, в такие моменты он не мог позволить себе ни капли слабости. Война уже была неизбежна, и вместо того, чтобы погружаться в скорбь о вчерашних потерях, его ждало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бинты на ладони, Вэй Янь, одев доспехи, не сразу ушел, а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бы против такого поведения, но сейчас не мог сдержаться, наклонился и мягко поцеловал Чэнь Цзыму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вчера вечером обычно спокойный человек рассердился на него, он хотел сделать это, но боялся напугать его. С какого-то момента он стал таким подлым и трусливым...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палатке, залитой утренним светом, мужчина в величественных доспехах, присев на корточки, внимательно смотрел на человека на кровати. Эта картина не была слишком чувственной, но в ней было что-то от осторожной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палаткой раздался голос Ли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медленно поднялся, отошел от кровати, привел себя в порядок и вышел, откинув полог палатки: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отдохнут еще немного, отправимся после часа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часа Чэнь оставалось еще много времени. Вэй 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пришел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взглянул на палатку за спиной Вэй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был прямолинеен, и его мысли читались на лице. Вэй Яню не нужно было разговаривать, чтобы знать, о чем тот хочет поговорить. Если бы это был кто-то другой, он бы просто проигнорировал это. В армии, если он не мог защитить одного человека, ему не стоило быть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первым, кто поднял этот вопрос, оказался Ли Ту. Вэй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главную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главной палатки, прежде чем Вэй Янь успел сесть, Ли Ту сразу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нельзя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«почему»? Ты все еще тот Аянь, которого я знаю? Этот человек неизвестного происхождения, знает слишком много, кто знает, может быть, он шпион от Цанчуань. Не убить его — уже великая милость, как можно оставлять его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необходимость лечить меня и других раненых, ему не нужно было бы раскрывать свои медицинские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подумал о том, как Чэнь Цзыму каждый день изо всех сил старается делать ему иглоукалывание, и его взгляд смягчился. Он повернулся к Ли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опасения, но если бы он хотел навредить, у него уже была бы возможность. Зачем ждать, пока ты начнешь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тайно вожделеет нашего принца~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