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снова вздохнул, его слова были полны глубокого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мне кажется, что наш маленький уездный начальник не просто не задумывается, а у него и в мыслях этого нет.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всю жизнь будешь страдать от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Ду Ювэй увидел, что Хо Юань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тяжело вздохнул, его сердце было переполнено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находился в военном лагере, хотя его план был настолько детальным, что личное присутствие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вспоминал, как Хо Юань шлепнул его по заднице, его охватывало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так с ним не поступал!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был невелик, но оскорбление было огромным! Более того, он чувствовал себя странно, не мог понять,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хотел лишь сбежать, словно если бы Хо Юань его поймал, это был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пришел в лагерь не столько чтобы помочь Сюй Цзюню, сколько чтобы избежать встречи с Хо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[000, тебе не кажется, что Юань-гэ в последнее время странно себя ведет?] — Чжао Кэжань лежал на кровати, болтая с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задумался о видео, сохраненном в спутниковой системе. Ему казалось, что это его Жань-гэ первым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сказать, что Жань-гэ, будучи пьяным, сам спровоцировал ситуацию… Да еще и забыл об этом, что было чистейшим поведением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Разве? Все вроде нормально. Может, он считает тебя молодым и воспитывает как Хо Аня...] — 000 нервно искал оправдания, даже перекладывая вину на маленького Хо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долго размышлял, но так и не смог понять, молча сравнивая себя с Хо Анем,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хотел быть сыном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звезды были редки. Чжао Кэжань попросил Сюй Цзюня отправить человека в уездную управу, чтобы сообщить, что он останется в лагере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Хо Юань ничего не сказал. Когда ночь стала тихой, он, одетый в черное,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двигаясь и скрывая свое присутствие, он добрался до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стражников, Хо Юань нашел место, где находился Чжао Кэжань. Собираясь войти в палатку и спросить, почему тот избегает его, Хо 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из тени за освещенной свечами большой армейской палаткой, где находился человек, о котором он думал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сделать 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и ушел,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000, наблюдая за спутниковой системой, видел, как Хо Юань уходит, а затем взглянул на спящего Чжао Кэжана,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уездную управу, Хо Юань лег на крышу и смотрел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Ду Ювэя, сказанные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 Чжао Кэжана?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любит. Неосознанно он был привлечен этим добрым, но немного глуповатым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слабость, он был опорой всего Цзинъяна. Когда-то, с отвагой, он бросился под гору Цзинъян, рискуя жизнью, чтобы завоевать доверие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Хо Юань считал этого ребенка глупым и наивным, делающим бесполезные вещи, которые никому не приносили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бы что-то пошло не так, беженцы могли бы действительно убить этого невежественного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отрицать, что с того момента его привлекла искренность и открытость Чжао Кэжана.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узнав, что он сын своего учителя, Хо Юань стал обращать на него больше внимания. Он подсознательно напоминал Чжао Кэжаню о манерах, защищал его, прощал его невнимательность, думал, поел ли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Хо Юань чувствовал, что Чжао Кэжань далек от него. Многие его мысли, идеи, знания были для Хо Юаня чем-то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жил в трудностях, он не скупился на тепло, заботился обо всех и искренне хотел, чтобы все вокруг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никогда раньше не встречал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войны, бессердечие императорского двора. После встречи с Чжао Кэжанем его взгляд больше не мог оторваться, Чжао Кэжань был для него смертельной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зимнее солнце, как летний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думал, что это просто забота о сыне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 Юань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искал Чжао Кэжана по всей управе и наконец увидел его стоящим перед собой, называющим его Юань-гэ, он понял, что больше не может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ребенка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Нарушая все правила этого мира, он не мог контролировать себя, безнадежно любя Чжао Кэжана.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отправился в лагерь, он злился на Чжао Кэжана за то, что тот избегает его, хотя он еще ничего не сделал. Он хотел ворваться в лагерь, забрать его и вернуть в управу, чтобы держать 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еще ничего не сделал, но уже напугал его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Чжао Кэжань был внуком великого учителя Да Юань, сыном ректора Императорской академии. Он был тем, к кому стремились все ученые мужи, и Хо Юань не смел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любовь Хо Юань мог лишь скрывать, пока она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приняв решение, Хо Юань вернулся в свою комнату, но его нахмуренный лоб так и не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пограничной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западное племя Хуайси очень довольны нашими бататами, кукурузой и картофелем. Я заметил, что их лошади, которых они используют для перевозки грузов, необычайно высоки и великолепны. Поэтому я предложил обменять наши культуры на 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обсуждал с Фэн Юйшанем в комнате, что в последние дни управление пограничной торговли успешно вело переговоры с западным племенем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Хуайси предлагали обменять свои драгоценности на сельскохозяйственные культуры, но не ожидали, что чиновник из Да Юань заинтересуется их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лошади в Хуайси были повсюду: климат там мягкий, пастбища богаты. Они произвели на свет лошадей, превосходящих по качествам лошадей Да Юань, Бэйдань и Сицзюэ.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похвалил Фан Чжунъюаня за идею обмена культур на лошадей: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помощника Фана поистине гениален. На границах Да Юань каждый год идут войны, мы терпим поражения от Бэйдань и Сицзюэ из-за отсутствия хороших лошадей. Эти лошади Хуайси — настоящие скакуны высшего класса, они выглядят даже более внушительно, чем боевые кони Бэйдань и Сицзюэ.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кивнул. Лошадь Сяо Цзун из уездной управы Цзинъян была лучшей, которую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лошади Хуайси были похожи на ту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даже прокатился на одной, если бы не место, он бы подумал, что это лошадь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которая может соперничать с Сяо Цзун, точно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уже назначена? — спросил Фэн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два дня Хуайси привезут свои сокровища в обмен на половину культур, а вторую половину обменяют, когда приведут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Господа, беда! — за дверью раздалась паника. Один из стражников чуть не потерял шлем, его лицо было переполнено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такая паника? — спросил Фэн Юйшань, 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заставил себя успокоиться,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дорога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дорога исчезла? Объясни! — Фан Чжунъюань наклонился вперед, с тревогой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но ответ был не тем, что они могли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стражника подтвердили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Дорога, ведущая из управления пограничной торговли в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Фан Чжунъюаня и Фэн Юйшаня словно оглушил громкий взрыв: «Бах!» Тот мост, который они с таким трудом построили для торговли между двумя народами, рухнул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она исчезла? — дрожащим голосом спросил Фан Чжунъюань, сердце его сжималось от боли. — Как такая хорошая дорога могла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вытер слезы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разрушили насильно, даже для пешеходов она стала непроходимой. Ямы и выбоины, одно неверное движение — и ты в яме. Несколько человек пошли проверить состояние дороги, и в мгновение ока все они попали в ямы и получили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закрыл глаза и глубоко вздохнул. Открыв их снова,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стражника Фэн Юйшань поручил Фан Чжунъюаню: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помощник Фан, объясните людям Хуайси, что торговля между нашими народами, вероятно, должна быть временно приостановлена.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ничего не мог поделать,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была прочная и ровная дорога, я не думаю, что кто-то смог бы ее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тоже хотел этого, но управление пограничной торговли находилось на границе, и получить каменные плиты было не так просто. Они торопились начать торговлю и потратили много сил на восстановление старой каменной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не хотел, чтобы им это удалось…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дороги, вероятно,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Хуайси были очень довольны культурами, предоставленными Да Юань, но когда они уже собирались уезжать, люди Да Юань сообщили им, что дорога разрушена и они не 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Необычные события всегда имеют скрытый смысл, и они не могли не подумать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люди Да Юань не сдержали слово и решили убить курицу, несущую золотые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