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если убийцы пришли сюда... значит... они не пойдут туда, где генерал... Генерал... генерал в безопасности... — губы стражника дрогнули, словно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быстро кивнул,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на северо-запад... не беспокойтесь обо мне, — стражник выдохнул последний раз, его голос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дрожащей рукой вытер глаза, его голос дрожал, он крепко обнял стражника и хрипо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не... не умирай!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конечности беспомощно свисали, лицо было тёмным, веки слегка прикрыты, виднелась белая полоска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протянул руку, чтобы проверить дыхание, но его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 у русла реки было два пути обратно в столицу: один ровный и широкий, но он был длиннее на сотню ли, что задерживало бы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путь был через холмы и небольшие речки, он был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идти коротким путём, придётся пересечь Чёрную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река часто страдала от наводнений, и если шёл дождь, это становилось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ехал на лошади, копыта не останавливались ни на мгновение, он поднял глаза на хмурое небо, лицо было покрыто капельками воды и дождя, которые превратились в водянистые налипы.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дождь подчеркивал резкость его профиля, словно скульптура, только что вышедшая из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успеет пройти Чёрную реку до ночи, дождь, даже если не прекратится, не повлияет на его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решил двигаться к Чёрной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время, необходимое для сгорания благовония, Сун Чуньцзин и У Да подъехали на лошадях. У Да взглянул на едва заметные следы копыт, размытые водой, и указал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пошёл коротким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слегка приподнял брови, лицо стало холодным, он сжал бока лошади: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продолжал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самой низкой точки местности, наследный принц взглянул на мутную воду, которая уже доходила до половины ног лошади, и слегка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очень странной: не прозрачной, но и не просто мутно-жёлтой, она имела зеленоватый оттенок, и его нос уловил едва заметный,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Горький, с лёгкой ноткой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принюхаться, его легко можно было принять за запах влажной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поводья, и вороной конь сделал несколько шагов вперёд,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раздался звук воды, падающей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резко поднялся, оттолкнулся от спины лошади и выпрыгнул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мешок с водой упал рядом с лошадью, разбрызгивая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лопнул, и изнутри вылилась тёмно-зелёная жидкость, издавая горький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попала на лошадь, та заржала, яростно мотая головой и отступая, несколько раз падая в воду и снова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перестала двигаться, полностью скрывшись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в чёрном, одетых в маски и соломенные шляпы, выстроилась в три слоя, держа в руках длинные клинки и гибкие мечи, и одновременно атаковала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и клинки скрестились, освещая мрачную сцену, словно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слегка прищурился, крепко сжал кулак, и звук хруста костяшек был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взлетел в воздух, вытянул руку и прямо с неба бросился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человек из группы в чёрном разделились на два слоя, чтобы атаковать его сверху и снизу, блокируя все пути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мастерами высшего уровня, им даже не нужно было обмениваться взглядами, чтобы мгновенно изменить строй, их координация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строй был отработан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сжал губы, его жестокий взгляд был прикован к врагам, в воздухе он развернулся, идеально избежав ударов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Клинки, казалось, несли холод, оставляя за собой ощущение ледяного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клинки вернулись, нацелившись на голову, поясницу и бедро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ногой по боку одного из нападавших, оттолкнулся и ударил кулаком по запястью другого, и клинок выпал из его руки, после чего наследный принц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пять клинков одновременно атаковали его, и наследный принц, вращая клинок, разоружил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оставшиеся без оружия, отступили, а с востока, запада и юга подошли ещё двое, снова окружив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были обезоружены, когда он перевернулся и ногой прижал их клинки к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отпустили оружие, но было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отвёл клинок назад, его движения были плавными, без остановки он бросил его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из горла, облив половину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попали на его лицо, и он без колебаний стёр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приземлился, клинок резко отвёл назад, избежав удара, а лезвие клинка врезалось в лицо другого, разорвав его пополам без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положил клинок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нападавших, капли воды медленно стекали по его лицу, собираясь на подбородке и падая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двинулся, как стрела, выпущенная из лука, его рука напряглась, мышцы вздулись, почти разрывая одежду, — 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дождя, ударившие по клинку, были отброшены, как тонкие иглы, преодолевая десять метров и пронзая грудь человека в чёрном!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мгновенно оказался рядом, поднятый клинок ослеплял, и в момент, когда противник пришёл в себя, его горло было перерезано!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переложил клинок в другую руку, слегка отвёл его назад, и лезвие остановилось у его щеки, отражая окружающую обстановку и его глаза, подобные взгляду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Передовые силы людей в чёрном были уничтожены, и они на мгновение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похожий на владыку смерти, стоял в центре, готовый к следующему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донёсся звук копыт, бьющих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Неизвестный, друг или враг, быстро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люди в чёрном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с окровавленным взглядом, не оборачиваясь, сделал твёрдый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гор трупов несколько человек не выдержали взгляда мёртвых, уставившихся в небо, и непроизвольно отступили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крепче сжал клинок, его брови поднялись, и он резко двинул запястьем, — Шшш! — раздался звук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чёрном почувствовали зловещий ветер, ударивший им в лицо, и в следующий момент их грудь стала холодной, а перед ними появилось жестокое лицо наследного принца, клинок, разрезающий горы и моря, поднял их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нанёс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брызнула кровь, цвет грязной воды на земле становился всё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копыт приближался, наследный принц крепко сжал кулак и резко обернулся!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готова к удару, но человек на лошади спрыгнул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вытащил длинный клинок из-за пояса и уже собирался броситься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протянул руку, остановив его, и взглянул на людей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обменялись взглядами, в глазах мелькнули скрытые сообщения, и через мгновение, закончив общение, они медленно отступили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безопасное расстояние, они быстро повернулись и исчезли в дождевой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Да, опоздавший почти на четверть часа, наконец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ужасающую вокруг картину, он с тревогой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бросил клинок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почувствовал что-то неладное! Поднял правую руку, которая держала поводья, и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ней, почти незаметно, появились мелкие пузырьки, смесь зелёного и фиолетового.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сквозь дождевую дымку, это было не видно, а в пылу битвы он не заметил лёгкого дискомфорта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пришли, чтобы убить, но отступили, что вызвало у него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уже собирался преследовать!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 воде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поднял рябь, и грязная вода стала зелёно-фиолетовой, как и его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Сун Чуньцзин?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Сзади, — ответил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ком, тот и появляется. Сун Чуньцзин последовал за ним, мчась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Соломенная шляпа была низко опущена из-за сильного ветра, видны были только его изящный нос и тёплые губы, которые, казалось, не вписывались в этот серо-голубой пейзаж, но при этом были его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остановил лошадь, слегка поднял шляпу и взглянул на них с расстояния в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вздохнул с облегчением, шагая по воде, доходившей до верха сапог,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однако, настороженно остановился, его лошадь беспокойно 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моргнул, и его брови сразу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сразу же сосредоточил взгляд на руке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праздником Дуаньу, друзья! OvO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