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откашлялся, но не успел заговорить, как Шэнь Хуань уже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нескольких метрах, он широко раскрыл рот, удивленно глядя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отступил на шаг, думая про себя: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рассказы генерала внушили ему, что этот человек — чудовище с клыками, пожирающее людей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вживую, он понял, что это правда, и аурой наследный принц действительно был похож на того, кто способен сожрать человека, с той лишь разницей, что он был одет в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кашлянул,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опомнился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и слово «брат» сорвалось с его губ, но он успел произнести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кивнул Сун Чуньцзин Шэнь Хуаню. — Правильно, обычно следует обращаться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опасным образом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отступил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проявлял явного гнева, но его лицо было холодным,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назовешь меня Государем, и подумал, что ребенок, воспитанный в резиденции генерала, действительно не знает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почувствовал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выдержал,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землю, его губы дрожали, и он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сложив руки за спиной, опустив глаза,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руку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приду к вам и принесу ваше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открыл рот, но Сун Чуньцзин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 о долге за спасение жизни и буду ждать возможности отплатить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забудешь, — он хотел пригрозить, но, подумав, потер нос и сухо сказал. — Я пришлю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кивнул,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 из виду, Сун Чуньцзин подошел к Шэнь Хуаню и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лежал на земле,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наклонился, пытаясь разглядеть его лицо, скрытое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Шэнь Хуаня, наклонился и отряхнул пыль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дорожки были чистыми, их ежедневно мыли и сушили, так что пыли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жить во дворце, рано или поздно тебе придется встретиться с наследным принцем,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молчал, и Сун Чуньцзин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трудного противостояния, но наследный принц, казалось, легко обошел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придал ли он этому значения или был занят другими делами, чтобы вернуться к этому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встреча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прошло спокойно, учитывая привычки наследного принца, он, вероятно, не станет специально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приближалась смена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заступить Лю Цзысянь, но он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Сун Чуньцзин вошел, Лю Цзысянь не сводил с него глаз, пока тот не дошел до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проигнорировал его взгляд, взял наполовину заполненный список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кисть, как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стоял перед столом, его лицо выглядело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с недоумением,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вчера, когда вы были на весенней охоте, наложница Шу… госпожа Шу прислала за мной, сказав, что у нее сильная головная боль, и попросила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продолжал смотреть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мог бы не идти, но служанка упала передо мной на колени, умоляя, сказав, что ей очень плохо… — Лю Цзысянь с трудом произнес. — Я пошел и осмотрел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дал понять, что он должен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 наклонился к столу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госпожи Шу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передавала ощущение серьезности и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отложил кисть,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наклонился еще ближе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госпожа Шу беременна…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смог подтвердить это, но, судя по времени, ее служанка скоро придет снова. Если у вас есть время, могли бы вы пойти со мной? Я хочу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вы мастер в гинекологии, в Медицинской палате вам нет равных. Почему? — Сун Чуньцзин внешне не показывал своих чувств, но внутри глубоко вздохнул. — У вас тоже бывают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беременна, она сразу же поднимется в статусе, и тогда мы с вами, которые так сильно ее обидели, будем первыми, кто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полуприкрыл глаза, в нескольких сантиметрах от его лица было встревоженное лицо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ниже ранга фаворитки не могли жить в главных покоях, и теперь Дворец добродетели и благонравия сменил вывеску: Дворец ясного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покои были пусты, а госпожа Шу переехала в боковые.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оживленно, как раньше, но и 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Сун Чуньцзин по-прежнему стоял в стороне,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сидела на стуле, слегка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глаза, выглядел так, словно он просто зашел мимоходом и остановился рядом с Лю Цзысянем.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взглянула на Лю Цзысяня и мягко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опустился на колени, сдерживая дрожь в пальцах, и положил руку на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проверял пульс, затем украдкой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одновременно удивление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усмехнулась, не сдержавшись: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теперь вы убедились?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руку, подняла шелковую салфетку и швырнула ее в лицо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стоял на коленях,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у двери, почти прижавшись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что за серьезная болезнь у госпожи, что вы так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Серьезная болезнь? — Госпожа Шу громко рассмеялась. — Серьезная болезнь — это то, что у меня в животе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ногу и пнула Лю Цзысяня в плечо, отчего он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вас, чтобы вы увидели, каково это — оклеветать меня. Вы, лекари, не ожидали такого поворота,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ожидали. В прошлом я много раз вас оскорблял, прошу прощения,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Медицинской палаты, если у наложницы беременность, чтобы избежать ошибки, должны подтвердить два лекаря, — Лю Цзысянь, стоя на коленях, сказал. — Пожалуйста, госпожа Шу, позвольте лекарю Суну тоже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проигнорировала его слова,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вы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опустил голову, его лицо было спокойным, словно это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разозлило госпожу Шу, и она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если вы не верите, можете тоже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не верить, — Сун Чуньцзин с легкой улыбкой на губах, не спеша произнес. — Госпожа, конечно, не станет подделывать императорского наследника, я не смею лишний раз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взглянул на госпожу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перестала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бросил взгляд на Лю Цзысяня,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дышал, прежде чем дрожащим голосом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знает?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только что закончилась, еще не успели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улыбнулся, уголки его глаз и бровей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напугала Лю Цзысяня: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Лю Цзысянь заикался, затем, сдерживаясь, тихо спросил. — Ты ведь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…Убийство императорского наследника — это преступление, караемое казнью всей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его почувствовать себя неловко,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вы действительно добросердечны. Если бы я была госпожой Шу, я бы тоже вас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врача должно быть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ухаживайте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Медицинскую палату, Шэнь Хуань все еще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Хэ Сысином.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немного живее,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подошел, и они замолчали, стоя прямо, сложив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вчерашних делах, и Шэнь Хуань все рассказал,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настроение снова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