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переменной — не такой уж 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кажется, он действительно заинтересовался деньгами, но как долго он сможет ему помогать? Это не то, что он мог бы планировать, он не знал, как долго это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парень придёт, ему каждый день нужно будет сначала узнать, что произошло, а потом уже думать, что делать. У него всегда будет только один день, повторяющийся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достаточно, он не просил большего, просто если он придёт, у него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вечно заперт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ночь многие ещё не спали. Ночь опустилась на город, в каждом маленьком окне тёплый свет освещал маленький уголок, смех и радость просачивались сквозь щели. Тихая теплота заставляла людей чувствовать себя уютно, спокойно, и погружала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проснулся позже,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потянулся, утром у него была только одна небольшая пара и одна большая, до первой пары ещё было время, а в магазине ему дали выходной — это было редкое для него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 ещё и побочный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делах, Цзян Хэ сразу же стал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сел за стол и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не нужно было идти на работу, и, естественно, он не мог взять велосипед из магазина, так что ему пришлось бы ехать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сильная тошнота в транспорте. В автобусе он мог только стоять — даже стоя ему было плохо, а после поездки его ещё долго мутило...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Гао Цюаня вчера тоже взял одноклассник, и он не знал, где он его оставил, так что у него не было времени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Хэ добрался до жилого комплекса «Лоин», он почувствовал голод. Он не завтракал, и уже приближалось время обеда, так что чувство голода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ворота, он подумал, что сегодня он не работал в магазине, и оказался в таком тихом месте, так где же он пообедает?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коридору, он размышлял, что этот парень не мог выйти из дома и постоянно заказывал доставку, так что, вероятно, у него дома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пнул коробку от доставки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быстро открыл. Цзян Хэ был удивлён, сегодня он выглядел совершенно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строгий костюм, волосы аккуратно уложены, на ногах блестящие туфли, и в целом он выглядел более подтянутым и серьёзным, чем вчера. Цзян Хэ даже поднял голову, и выражение его лица было холодным и строгим, словно предупреждающим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Фу Юй, — на лице Цзян Хэ появилась не совсем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выглядел мрачно, и когда Цзян Хэ назвал его имя, его взгляд стал ещё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от двери, жестом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был ошеломлён. Разве ему не нужно было просто показать видео? Он думал, что это можно сделать прямо у двери, зачем заходить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остановился, оставаясь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долго смотрел на него, но, видя его настойчивость,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 чего начнём? Ты меня помнишь? Нужно ли мне показывать тебе видео? Ты помнишь... да? Ты ведь не часто пускаешь незнакомцев в дом,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Цзян Хэ почувствовал, что не знает,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внезапно заговорил, и его слова удивили Цзян Хэ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вышел, — он сделал паузу. — Я тебя не помню, но ты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почувствовал, что его переубедили. Логика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знаю. Ты вчера нанял меня, чтобы я сегодня показал тебе это, — Цзян Хэ достал телефон, нашёл видео и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сделает то, что должен, возьмёт то, что должен, и уйдёт поскорее. К тому же, судя по всему, этот человек вряд ли нуждается в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взял телефон и молча посмотрел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смотреть, он держал телефон в руках, ничего не говоря, словно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смотрел на его действия, и, увидев, что он закончил,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отправил мне SMS, чтобы я показал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протянул руку, чтобы взять телефон и показать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кажется, не услышал, и, когда Цзян Хэ потянулся за телефоном,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попытался взять, но не смог. Он снова потянул, но телефон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посмотри сам, первое сообщение и есть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Цзян Хэ во второй раз попытался взять телефон, Фу Юй вышел из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утром он пытался выйти, но не смог пройти дальше лестницы, и он знал, что что-то не так. Но он не ожидал, что это «не так» окажется настолько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он вернулся домой только вчера вечером, но, судя по времени на телефоне Цзян Хэ, его память имела огромный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Хэ, он спокойно — словно не произошло никакого недоразумения с «захватом» чужого телефона — открыл раздел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прочитав сообщение, лицо Фу Юя стало ещё более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сказав, он вернулся в квартиру. Через некоторое время он вышел с тысячей юаней и вернул телефон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Хэ, тебя зовут Цзян Хэ, верно? — Увидев кивок, он продолжил. — Спасибо, что пришёл, как обещал. В дальнейшем мне, возможно, понадобится твоя помощь, пожалуйста,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 и телефон, Цзян Хэ положил телефон в карман, держа в руке небольшую пачку новых купюр — только теперь он почувствовал, что всё это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пойду, свяжемся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кивнул, наблюдая, как Цзян Хэ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лифт спустился на первый этаж, он больше не размышлял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он прижал руки к вискам, снова и снова обдумывая всю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это имя, Фу Юй несколько раз обдумывал свои мысли. Цзян Хэ, возможно, был особенным человеком — по крайней мере, в его ситуации — но он всё ещё не имел ни малейшего представления,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ещё немного времени, чтобы привести свои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давал деньги Цзян Хэ, он заметил, что его наличные не уменьшились. Вспомнив о куче коробок от доставки за дверью, он снова достал свой старый телефон и внимательно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сообщений не было. Платформа для заказов, которую он использовал в старшей школе, тоже не показывала новых заказов, оставаясь на последнем заказе, сделанном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войдя в электронный банк, Фу Юй с облегчением вздохнул, что ему не пришлось вспоминать пароль из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дня его возвращения домой почти каждый день были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не было расходов, он не ел или... возможно, платил наличными?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два варианта, он инстинктивно больше верил в последний, ведь всё остальное обновлялось, и его деньги, вероятно,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 рассматривал первый вариант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основано на его глубоком знании себя. Если бы дело дошло до этого, он был бы готов попробовать любой возможный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как он мог бы заметить аномалию, если его память обновлялась каждый день, и какова была бы вероятность того, что его первой мыслью было бы не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выглядел мрачным. Всё, что было связано с внешним миром, обновлялось так тщательно, что, если бы не помощь Цзян Хэ, он не был бы уверен, что смог бы выбраться из этой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эти мысли, он снова заказал еду через приложение, выбрав оплату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Фан Мэнвэнь думала, что, несмотря на то, что это был хороший жилой комплекс, управление оставляло желать лучшего, когда дверь открылась...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