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спрей для снятия отеков и боли, который господин Чжэн попросил передать тебе. Он сказал, что лучше подстраховаться, — Сяо Хуэй открыла крышку спрея и брызнула пару раз на лоб Шан Чжэ. — Вчера у тебя была шишка, но, кажется, она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Чжэн? — Шан Чжэ почувствовал приятную прохладу. Хотя шишка уже исчезла, спрей все равно приятно освежал. — Откуда он узнал, что я ударился головой? Сяо Хуэй,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Шан-гэ, что ты имеешь в виду? Я что, такая болтушка? — Сяо Хуэй с негодованием оправдывалась.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ошибся, — Шан Чжэ не стал спорить, так как вдруг вспомнил, что вчера вечером у него был видеозвонок с Чжэн Цзяянем. Вероятно, тот заметил шишку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внимательный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Чжэн Цзяяня: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[Шишка на лбу прошла?]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[Прошла, смотри.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долго рассматривал фотографию, прежде чем разглядел гладкий лоб. Навыки Шан Чжэ в фотографии оставляли желать лучшего,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играешь наследного принца с куриной слепотой, да? Наверняка будешь еще падать и ударяться. Носи спрей с собой и 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[Понял! Режиссер зовет, потом поговорим!]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заблокировал экран телефона, подумал, разблокировал его снова, открыл галерею и установил это фото лба в качестве обоев на рабочий стол. В конце концов, никто не поймет, что это, а он сам видит, что кожа на лбу гладкая —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с другими актерами у Шан Чжэ шли нормально, но когда дело доходило до Хао Е, все шло наперекосяк: то он забывал текст, то реагировал с опозданием, то ошибался в движении. Это серьезно тормозило съемки, и он сам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Хао Е, с которым у него были хорошие отношения, устал от бесконечных повторов и отвел его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Чжэцзы, что с тобой? Я уже десятки раз прыгал на тросе, а у тебя всего несколько реплик. Ты что, не можешь справиться? Я видел, как ты играешь с учителем Чэнь Тянь — у тебя все получается! Ты специально мне палки в колеса вставляешь?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устало облокотился на столб: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Е, я и сам не понимаю, что происходит. Дай мне немного времени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Е хотел что-то добавить, но его отвлек постановщик трюков для объяснения движений. Шан Чжэ некоторое время стоял в растерянности, затем взял сценарий, пытаясь найти нужное настроение, но вместо этого почувствовал, что ему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в кабинке, играя в мобильную игру, как вдруг на экране появилось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[Чжэцзы, я говорил не подумав, не обижайся. Ты куда пропал? Как ты исчез в одно мгновение?]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обижаюсь, в туалете.]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[⊙﹏⊙b Вот это да, а я думал, что с тобой что-то случилось! Блин! И режиссер Фань тоже исчез!]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его тоже не видел, может, у него срочные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Хао Е устал печатать и начал отправлять голосовые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[Ну… Чжэцзы, я хочу сказать, не переживай так сильно. Я ведь актер, номинированный на звание Киноимператора, если у меня нет настоящего таланта, это будет позором! Ой, нет, я не хочу хвастаться. Я просто хочу сказать, что тебе не нужно сравнивать себя со мной… Ах, это не то, что я имел в виду. В общем, не торопись, я могу повторить сцены с тобой сколько угодно, не нервничай… Боже, что я несу! Это можно удалить?]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успел удалить сообщение, и Шан Чжэ уже прослушал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слушать неуклюжее утешение, Шан Чжэ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Е, не нужно удалять, я понял, что ты имел в виду. Я сам не смог настроиться, не переживай за меня. Играй, как обычно, не нужно специально подстраиваться под меня, я справлюсь… 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записав голосовое сообщение, Шан Чжэ случайно уронил телефон. Боясь, что тот упадет в унитаз, он попытался поймать его, но телефон упал на пол слева, и, нечаянно пошевелив левой ногой, он пнул его в соседнюю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был в соседней кабинке?»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раньше не заметил, но казалось, что там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попытаться ли достать телефон, как вдруг его устройство медленно, очень медленно… вернулось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Шан Чжэ. У меня есть свободная минутка, послушай,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 Фань! Оказывается, это 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полностью оцепенел. Хорошо, что он уже освободил кишечник, иначе от страха мог бы случиться конфуз.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Фань, какая встреча… Кхм, что вы хотели сказать?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Фань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ты играешь неплохо. Хао Е действительно сильный актер, но ты не отстаешь от него. Я вижу, что ты просто нервничаешь, когда играешь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нашел эту ситуацию крайне странной. Почему он и режиссер Фань обсуждают жизнь через туалетную перегородку? И, что удивительно, он действительно 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кажется… я действительно нервничаю. Чем больше нервничаю, тем больше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сказал Хао Е не подстраиваться под тебя. Я хочу сказать, что и тебе не нужно специально подстраиваться под него. Ты правильно понимаешь сценарий и своего персонажа. Начальные трудности — это нормально. Не зацикливайся на другом актере, не позволяй его ритму сбить тебя. Играй так, как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Чжэ вдруг что-то понял. Действительно, у него и Хао Е разные стили и ритмы игры. Он видел в Хао Е пример и пытался приблизиться к его уровню, неосознанно копируя его манеру, что и привело к путанице.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у тебя на душе, но надеюсь, что ты быстро справишься с этим и поможешь мне завершить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 Фань! Я понял!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закончил? Если закончил, можешь выходить. Когда кто-то рядом, мой запор становится еще сильнее, — Режиссер Фань вздохнул. — Старость — не радость, даже сходить в туалет —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Шан Чжэ молча привел себя в порядок и спустил воду. — Режиссер Фань, я выхожу. Вы…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слова режиссера Фань и Хао Е действительно подействовали, потому что дальше сцены с Хао Е стали проходить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они вместе сражались с наемниками, была снята быстро, потребовав лишь нескольких дублей. А сцена в Зале дисциплины, где наследный принц Шаовэй в режиме куриной слепоты решает математическую задачу и перевязывает рану Хуа Цану, была снята практически с первого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первые три эпизода «Вечного дня» были завершены. Поскольку их нужно было отправить на проверку, съемочная группа получила небольшой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все сблизились, и режиссер Фань организовал небольшую вечеринку, чтобы отпраздновать завершение «трехсерийника» и помолиться, чтобы цензура не остановила проект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Шан Чжэ был особенно счастлив. В середине ужина, вспомнив о своем очаровательном сыне, он отошел в сторону, чтобы совершить видеозвонок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Цяця плотно прижалось к экрану. Видно было, что Сяо Сунь с трудом держал его, пытаясь отодвинуть планшет подальше. Шан Чжэ услышал, как Сяо Сунь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Цяця, будь хорошим мальчиком. Ты закрываешь камеру, и папа не видит тебя, а ты не видишь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Цяця, папа слышит тебя, но не видит. Ты куда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наконец отодвинулся от экрана, и Шан Чжэ смог нормально его увидеть. Мальчик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Смотри на Цяцю!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папа видит. Ты скучал по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Хочу… спать с папой… — Кажется, он понял, что сказал что-то не то, и забормотал. — … спать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с папой? — Шан Чжэ рассмеялся. — Хорошо, папа завтра вернется и проведет с тобой время,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широко раскрыл глаза, словно не до конца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терпеливо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завтра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