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Компромат на личность мог служить разменной монетой, но платить вперед было нельзя. Валеро знал, что этот господин больше ценит правила сделок Теневого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Рекомендательное письмо я могу дать, но место ты должен заслужить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сбор хакеров, известный как «Призыв Венеры», и внутреннее собрание мафии проходят в одно и то же время — в мае. Не будет ли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Стефани, дорогая~ — явно еще не осознавая проблемы, довольный Валеро повернулся к красавице с улыбкой. — Ты ведь будешь послушной,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Рильярдо, конечно, был вариантом сомнительным, но, раз уж он оказался в Инкэтинге... Сирил перелистывал страницы альбома на столе. Он был изготовлен из чистого золота, а оправа украшена бесчисленными мелкими драгоценными камнями, так что для перелистывания приходилось использовать специальный 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страниц он ненадолго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лица и общая атмосфера внешности не имели ничего общего, но те каштановые волосы и зеленые глаза заставили его на мгновение потерять ощущение реальности, вспомнив образ, мелькнувший в закатном свете на Пьяцца дель Дуомо во Флоренции.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дальше, он остановился, не доходя нескольких страниц до конца альбома. Слегка подняв голову, он дал указания одному из консулов Инкэтинга, который почтительно склонился. Сирил указал на страницу, затем закрыл альбом в длинном переплете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подошел, закрыл альбом и положил его в такой же украшенный золотом ларец, после чего унес. Вскоре выбранный Сирилом человек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был светлее желаемого, но это можно исправить окрашиванием. По сравнению с холодной и величественной внешностью, слегка приподнятые к вискам глаза придавали лицу недостаточно сдержанное выражение. Очарование сочетания льда и огня должно было основываться на врожденном благородстве и гордости, создавая предельный контраст, иначе это выглядело бы просто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небольшой дрессировкой он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Друг: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мягко обняла его за талию. Увидев, что он не реагирует, через секунду на него навалилась вся тяжесть другого тела. Голова уткнулась ему в плечо и слегка потерлась, а спустя миг он почувствовал укус на шее — словно собеседник, разглядев уязвимую кожу,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Сирила всегда была слишком бледной и, как бы он ни возбуждался, на ней не проступало ни капли румянца. Даже зная, что это нормальное наследственное явление, это вызывало странное, неопределимое ощущение, особенно на фоне его черных, как воронье крыло, волос. Это создавало ошеломляющую красоту, от которой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действия стали слишком откровенными, Сирил перестал притворяться мертвым и с трудом приоткрыл глаза, нахмурившись и пытаясь оттолкнуть назойливого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Улисс! — в его голосе прозвучало предупреждение.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Низкий голос был полен явной радости. Глубокие янтарные глаза прищурились, словно размышляя, с чего начать. — Может,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вытолкнуть его ни к чему не привели: его ноги уже были заранее заблокированы коленями партнера. Сирил в раздражении схватил его за лицо, отталкивая голову в сторону, и сквозь стиснутые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еще полон сил. — Улисс покорно позволил отвернуть свою голову, но, воспользовавшись моментом, перехватил его руку, переплел пальцы и прижал к подушке. Не меняя позы, он улыбнулся, коснулся губами уголка рта Сирила и с блеском в глазах стал наблюдать за тем, как в процессе возни расстегиваются пуговицы пижамы, открывая соблазнительный вид. Медленно моргнув,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Сирал уставился на него абсолютно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не удержался от смеха. В его глазах всегда читалось спокойствие и мудрость, которые невозможно было поколебать, но они были более живыми, чем пустота во взгляде Сирила, словно он видел всё насквозь и смотрел на мир свысока, с легкой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задержались на его голом плече, оставив легкий след зубов, но больше не нажимая — саму жалко было. Затем он убрал руку, которая уже успела проскользнуть под пижаму, обнял Сирила за талию, перевернулся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Сирил стукнул его кулаком в грудь, также выражая недовольство такой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тот, кто лежал внизу,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уперся руками в его грудь, пытаясь вырваться, но только-только приподнялся, как его схватили за затылок и страстно поцеловали. У него даже не было времени сопротивляться, дыхание перехватило само собой. Поцелуй был яростным, почти хищным. Когда его наконец отпустили, он отвернулся, жадно глотая воздух, голова всё еще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нежно поцеловал его в лоб, снова приняв свое обычное мягкое выражение. Он слегка повернулся, чтобы человеку в его объятиях было удобнее лежать, и поправил сбившуюся пижаму Сирила, действуя настолько бережно, что это не походило на того, кто только что целовал его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спи, раз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Враг: Господин Черная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уже парили в облаках, погружаясь в мягкую пухлую массу, готовые раствориться в сне — если бы не руки на его талии, которые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увидел, как облака разлетаются, и его ноги снова вынужденно касаются земли. На виске вздулась жилка, и когда рука настойчиво попыталась проникнуть под штаны пижамы... У Сирала было ужасное настроение, если его будили неестественным путем. Головная боль была гарантирована. И сейчас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эту руку и с силой отбросил. Раздраженно сбросив одеяло, он сел, намереваясь уйти в другую комнату, но человек рядом, словно почувствовав его намерение, тут же сильнее сжал руки, всё ещё лежащие на его талии,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его голос был мягче и приятнее любого, что он когда-либо слышал. Привычная небрежность и высокомерная лень в нём не проглядывали ни на йоту, теперь в нём даже слышалась легкая, жалобная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холодно произнес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медленно моргнул. Как он мог отпустить? Только что он мог хотя бы обнять его за талию, а если он сейчас отпустит и даст тому уйти поспать, то после пробуждения тот точно будет помнить зло, и даже сильнее... Он никак не мог понять. Он использовал все возможные средства, чтобы крепко привязать этого человека к себе. Он сказал всё, что нужно, сделал всё, что мог, разобрался со всеми проблемами... Он даже готов был умереть за него, но всё равно — тот так и не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решил действовать сам. Перевернувшись, он уперся руками ему в грудь, собираясь подняться, но рука на талии мешала, сжимая железной хваткой и не отпуская. Силы было неравномерно, и оторвать её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 этот раз голос был спокоен, но в нём сквозила угроза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Нехотя разжав руки, он всё же не удержался и, коснувшись щек Сирила, нежно поцеловал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покорное выражение не подействовало! Сирил лишь холодно посмотрел на него и начал вставать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схватил его за запястье, внутренне мучаясь. Он не осмелился применить силу, только жалко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 его глазах один за другим разжал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замер, не смея больше шевелиться. Он заметил, что Сирил посидел на краю кровати какое-то время, абсолютно неподвижно. Неизвестно, о чем он думал, но его лицо было спокойным, а глаза пустыми и холодными — такими, какими он видел их много лет назад. Казалось, ничто не могло проникнуть 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его, но вдруг вспомнил о чем-то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посидел немного, но вместо того, чтобы уйти, как планировал, спокойно вернулся на прежнее место и лег,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моргнул, моргнул еще раз, долго думая о бог знает чем, прежде чем осторожно протянул руку и осмотрительно обнял его за талию. Увидев, что тот не сопротивляется, он с облегчением выдохнул и послушно лег,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Верный пес: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27.05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не бросайте автора!! Автор вчера вечером с горем пополам прошел защиту дипломной работы ауууу!!! Даже не исправив ошибок, сразу побежал сюда писать и выкладывать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Жалею, что начал писать «Контратаку», число закладок упало на семьдесят-восемь штук, чуть не плачу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