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его отчитать, как вдруг телефон начал бешено вибрировать. Сяо Фэн заглянул на экран и с ехидной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о ком-то, а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проигнорировать звонок Цзянь Цзюньси, но вспомнив его предыдущие наставления, я всё же с трепетом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это я… — тихо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Пекине? Отдохни как следует, когда вернёшься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позвонил из-за хайпа, но он даже не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 статусом не очень удобно гулять, так что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буду валяться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 Завтра я обедаю с сестрой, Тунтун хочет тебя увидеть, так что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уже превратился в сопровождающего?»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посмел отказаться.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по желанию принцессы Тунтун и императора Цзюньси!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в полдень я заеду за тобой в общежитие. Не засиживайся допоздна, если я приеду, а ты ещё будешь спать, ты в беде, Вэнь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соблюдать режим! — тут же поклялся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Си-гэ, — вдруг вспомнил я, что Лянь Цимин говорил о Фу Итун. — В прошлый раз, когда вы обедали… Тунтун ничего странного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действительно волновало, назвала ли она меня «тётей» перед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 Например… — голос Цзянь Цзюньси, и так низкий, теперь звучал с лёгкой усмешкой, от чего уши начали гореть. —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начал теребить обивку сиденья,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обращай внимания на слова ребёнка, Си-гэ!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рассмеялся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переживаешь? Тунтун просто сказала, что я слишком долго один, и нужно поскорее найти ей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горящие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я обнаружил, что оно пустое, даже Лянь Цимина нет. Я почувствовал себя одиноким, открыл групповой чат нашей команды и задал душераздирающий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где вы? Чем заняты?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первым ответил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съёмках шоу случилась заминка, вернёмся послезавтра.]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команды тоже постепенно ответили, у всех ещё незавершённые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в этот раз я одинок как снег в общежитии? Хотя бы Кэ Иянь был бы рядом!»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об этом подумал, Кэ Иянь, который до сих пор молчал, появился и отправил смайлик с призраком: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ещё на выживании на острове, я умер!! Братья, вы точно меня потеряете, уи-уи!]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[Умри, тогда я стану любимчиком Ви-Ай-Ай, младшим в команде!]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Пэй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не младший, брат всё равно тебя любит~ Чу-чу~]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тщеславие было полностью удовлетворено, и я с гордостью упомянул Кэ 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[Кэ, смотри.]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 Как вы можете так со мной! Вы точно меня потеряли! Прощайте!]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[Работаете, а в телефоне сидите? Все такие смелые.]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перестал листать стикеры и посмотрел на количество участников в группе — 15 человек. Это наш рабочий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нашей команды два чата: рабочий, где есть Цзянь Цзюньси и ассистенты каждого, и секретный, который мы создали без Цзюньси, чтобы болтать, жаловаться и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я, видимо, не в ладах с соцсетями: сначала случайно лайкнул, забыв сменить аккаунт, потом по ошибке написал в рабочем чате. Грехи,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WeChat, сделал вид, что ничего не произошло, и с радостью провёл весь день, играя в мобильные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спать, я столкнулся с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спать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нет, Сяо Фэн уехал домой на выходные, я одинок и беспомощен, это так грустно. Я открыл свой большой шкаф и, глядя на лежащего там плюшевого белого медведя, с тоской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грустью посмотрел на аккуратно застеленную кровать Лянь Цимина, затем взял медведя, который был чуть ниже меня ростом, положил его на кровать в позе на боку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это как будто двое,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выключил свет у изголовья, укрылся одеялом, повернувшись спиной к медведю, и спокойно закрыл глаза, надеясь быстро уснуть, но пролежал в тревоге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смирился, открыл глаза, повернулся и, глядя на возвышающийся холмик на кровати Лянь Цимина и пушистый затылок медведя, вздохнул, достал телефон и сфотографировал его со спины, опубликовав в WeChat с плачущим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WeChat начал бешено уведомлять о сообщениях. Я посмотрел: двадцать лайков, все от Цзянь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может, он хотел показать, что ещё не спит, и я могу ему позвонить?»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колебаний позвонил Цзянь Цзюньси через WeChat, он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звук перелистывания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сколько вы для меня заработали,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нарочито протянул я. — А вас устраивает моя эффективность за последний квартал?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Устраивает. Когда мой лучший сотрудник меня подводил? — Он рассмеялся. — Я просматриваю финансовый отчёт, спи спокойно, я не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время: уже половина первого, какой же он трудоголик!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полночь, Си-гэ, ты не боишься переработки? — с беспокойством спросил я. — Ты что, ещё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брать работу домой. Не переживай, в офисе есть комната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знал, что он вряд ли послушает, я всё же решил его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тебе уже за тридцать, ты не так молод, как раньше,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уговариваешь или подкалываешь, Вэнь Чучэнь? — Цзянь Цзюньси сделал паузу, затем спросил. — …Это тот самый медведь, который я подарил тебе на восемнадцатилетие?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дождался совершеннолетия, думая, что вот-вот стану взрослым, а он подарил мне игрушечного медведя. Это меня так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был у тебя в общежитии, не видел его, думал, ты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всегда держал его в шкафу, — пробормотал я. — Лянь-гэ сказал, что я сплю, как в драке, и одной кровати мне мало, медведь занимает слишком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сказал? — Цзянь Цзюньси пробормотал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лежит в шкафу. Когда поймёшь, зачем я его тебе подарил, тогда и достанешь.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«Смысл? Какая разница в игрушке?»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взял медведя, он идеально помещался в моих объятиях. Этот белый медведь был очень приятным на ощупь, почти моего роста, и с ним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Вэнь Чучэнь, ты не думал о создании собственной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почувствовав лёгкую панику, отпустил медведя, сжался, держа телефон,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личная студия… Сейчас всё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самом деле хочет увидеть Сяо 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назначим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@Луна не возвращается: Давайте поспорим, как ответит самый обаятельный 05-й на этот хайп [хихикает] a. Сделает вид, что ничего не произошло b. Опубликует рекламу или селфи, продолжит работать как ни в чём не бывало c. Выпустит заявление, отмежуется от «Взлёта температуры»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Сакура-моти: Хотя, говорят, wcc в отпуске обычно не активен в соцсетях [разводит руками] Работа и отдых строго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Глубоководный рыбный бургер II: a или b, нет доказательств, заявление не нужно, хайп уже есть, просто проигнорировать и всё [разводит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CCKL скорее BE: Вы недооцениваете топ-звезду [хихикает] Я выбираю d, жду новых трюков [в предвкушении]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