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несколько неуместно. Лин Сюань повернул голову, чтобы взглянуть на этого человека. Король не был одет в роскошную или броскую одежду, что говорило о том, что он не хотел привлекать к себе внимание во время этой поездки. Однако, вспомнив, насколько занят был его старший брат в императорском дворце, и сравнив это с беззаботностью этого человека, Лин Сюань глубоко засомневался, что деградация Начжаму началась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короля, как всегда, сложно понять, — холодно ответил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Каншэн вызывал у него недоумение. С тех пор как он прибыл в Начжаму, Лин Сюань постоянно чувствовал себя оторванным от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Каншэн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не стал отвечать, отвернувшись, чтобы не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дней с тех пор, как Хуянь Каншэн взошел на престол. Инь Тяньмин успешно проник в Начжаму, но найти человека здесь оказалось не так просто. Лин Сюань не привлекал к себе внимания, и многие даже не знали, что князь империи уже прибыл сюда в качестве посла и проживает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ситуация сделала Инь Тяньмина практически беспомощным в Начжаму. Даже с переводчиком он мог получить лишь самую поверхностную информацию. Более глубокие сведения были недоступны для случайного переводчика, найденного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вероятным местом был дворец? Откусив кусок сладкого пирога Начжаму, Инь Тяньмин прислонился к стене на улице, хмурясь. Его одежда была только что куплена, в стиле Начжаму. Смуглая кожа и выразительные черты лица явно улучшали его положение в этом месте. Переводчик, которого он нашел, смотрел на этого Янь-вана с негодованием, но не смел высказать свои чувства, ведь он видел, как этот человек без колебаний убивал. Прежде чем жаловаться властям, стоит подумать, смогут ли они защитить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Юй, говорят, он присутствовал на церемонии восшествия короля на престол и, кажется, хорошо ладит с Тринадцатой принцессой, — осторожно сообщил переводчик.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принцессе, Инь Тяньмин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история с Тринадцатой принцессой?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всего четырнадцать лет, — объяснил переводчик. — Но она кандидат на династический брак и, вероятно, станет женой князя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без эмоций раздавил пирог в руке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съежился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что она станет женой князя Юй. Возможно, её выдадут замуж за императора империи. Все зависит от того, как решит князь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любит таких молодых девушек, а люди в Начжаму слишком раскрепощены, ему это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ему именно такой тип и нравится? Переводчик проглотил эти слова и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правы, это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Инь Тяньмин не расслабился. Даже если не будет принцессы, найдутся другие. Он прекрасно понимал это, тем более что Лин Сюань всегда предпочитал женщин. Шансов у него практически не было. Бросив пирог, он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возвращайся, у меня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нужно было что-то придумать. Инь Тяньмин посмотрел в сторону дворца, его лицо было непроницаемо, лишь в глазах читалась мрачная решимость. Переводчик вздрогнул. Неужели этот человек собирается проникнуть во дворец? Но, взглянув на его выражение, он не посмел ничего сказать, лишь опустил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не обратил внимания на уходящего переводчика и начал незаметно изучать окрестности дворца, включая охрану. Охрана дворца была неплохой, но по сравнению с империей она сильно уступала. К тому же во дворце не было такого человека, как Хуанпу Вэнь, который мог бы противостоять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Проникнуть во дворец оказалось не так сложно. Хотя Инь Тяньмин не был знаком с архитектурой Начжаму, он просто шел в сторону самых роскошных зданий. Когда он снова столкнулся с языковым барьером и не смог узнать, где находится Лин Сюань, тот как раз бездельничал во дворце. Это был день перед поездкой на лодке, и попытка Инь Тяньмина снова закончилась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 Сюань наслаждался видами с лодки, Инь Тяньмин, потерпевший неудачу во дворце, случайно заметил проплывающую мимо обычную лодку. Однако человек на ней был далеко не обычным. Инь Тяньмин не только увидел Шао Цзыцяня, но и Лин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Инь Тяньмин без колебаний бросил переводчика на улице и побежал к лодке, плывшей по середине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лодки Лин Сюань только что встал, чтобы посмотреть на уличного музыканта, как вдруг Шао Цзыцянь резко поднялся в каюте. Хотя это нельзя было назвать полным подъемом, так как лодка была невысокой, и Шао Цзыцянь мог лишь наклониться, чтобы выглянуть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Шао Цзыцяня вызвало раскачивание лодки. Лин Сюань слегка пошатнулся, но удержал равновесие, затем посмотрел на Шао Цзыцяня и с нахмуренным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Каншэн, держась за край окна,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слуга, кажется, что-то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приближается, — без церемоний вытащил меч Шао Цзыцянь. — Этот человек мне знаком. Раньше в формации он хотел меня убить. Теперь он здесь, и явно не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посмотрел на меч в руке Шао Цзыцяня: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драться, то выходите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такой маленькой лодке драться было невозможно. Прежде чем Лин Сюань успел сказать что-то еще, Инь Тяньмин, увидев Шао Цзыцяня, тоже вытащил меч. Яркий блеск клинка заставил людей на улице с криками отступить от этого опасного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к окну, готовясь покинуть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убегай! — Инь Тяньмин оттолкнулся от земли и, скользя по воде, атаковал Шао Цзыцяня.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мысленно выругался, перепрыгнул через Хуянь Каншэна и приготовился покинуть лодку. Хуянь Каншэн, естественно, тоже не собирался оставаться и последовал за Лин Сюанем. Инь Тяньмин уже столкнулся со Шао Цзыцянем, и мощный удар буквально разнес лодку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 даже не успел ничего сказать, как его сбили в воду. К счастью, на нем было мало одежды, и он хорошо плавал, поэтому быстро выплыл на берег и тут же обернулся, чтобы посмотреть, где находятся король и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двигался быстро, но крыша лодки преградила ему путь. Он только что подпрыгнул, как ударился о верхнюю часть: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Каншэну повезло не больше, хотя ему было чуть легче, он всё равно промок, прежде чем добраться до берега. Лин Сюань, оказавшись в воде, сразу же зажал нос и расслабил тело. Вскоре его вытолкнуло на поверхность, и он быстро поднял голову, чтобы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тех пор, как он прибыл в Начжаму, он оказался в таком неприглядном положении. Лин Сюань доплыл до берега, и Хуянь Каншэн протянул руку, чтобы помочь ему выбраться, с беспокойством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умру, — Лин Сюань похлопал себя по ушам, стряхнул воду с рук и вытер лицо, затем взял ткань, которую ему протянул Хуянь Каншэн, и быстро вытерся.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Штаны Хуянь Каншэна промокли, и теперь он стоял с голым торсом, отдав свою рубашку Лин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все еще был одет, но это не имело значения — он промок насквозь, и его черные волосы прилипли к телу. Белая футболка плотно облегала его кожу, обнажая контуры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нахмурился, вернул рубашку Хуянь Каншэну и откинул черные волосы, прилипшие к лицу. При движении его мускулы напряглись, и под прозрачной белой одеждой стали видны очертания его тела, включая черное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Хуянь Каншэна слегка потемнел, и он заметил, как люди на улице время от времени бросают взгляды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одежду,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кивнул, снял рубашку, полностью обнажив свое тело, и Хуянь Каншэн протянул ему свою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Накинь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тоже почувствовал прохладу в нижней части тела и, не церемонясь, обернул рубашку вокруг талии. Теперь он мог заняться двумя людьми, которые все еще дрались: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спешил к Лин Сюаню, но Шао Цзыцянь не давал ему этого сделать. На улице собрались чиновники, и Лин Сюань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и подойдите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