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этот человек — глупец Шао Цзыцянь или кто-то другой? Лин Сюань кивнул, открыл дверь и вышел, оставив позади аукцион, где всё ещё поддерживали порядок. Одиннадцатый спокойно последовал за Шао Цзыцянем, а оставшийся в комнате молодой господин подумал и решил не идти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Цзыцянь и казался глуповатым, его способность связно рассказывать не пострадала: он подробно описал всё, что произошло после пробуждения. Он выглядел более зрелым, чем раньше, только привычка глупо улыбаться при виде Лин Сюаня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глупая улыбка была лишь первым впечатлением Лин Сюаня. Когда Шао Цзыцянь молчал, он выглядел меланхоличным красавцем, но его улыбка, хоть и портила образ, делала его очень солнечным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спокойно наблюдал, как Лин Сюань разговаривал с Шао Цзыцянем, словно дразнил щенка. Этот человек казался взрослым, но его умственное развитие оставляло желать лучшего. Странно, но его знания и боевые искусства были неожиданно хороши. До встречи с Лин Сюанем, даже сидя в клетке, он излучал невероятную уверенность,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об этом сейчас было просто глупо. Одиннадцатый опустил голову, размышляя о своей судьбе. Его оставили здесь лишь в качестве переводчика, а теперь он нашёл себе замену. Так есть ли ещё необходимость в его существовании, если его изначально прислали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Одиннадцатый тихо посмотрел на профиль Лин Сюаня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вашего разрешения,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обернулся, лишь небрежно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Шао Цзыцяня стало сигналом. Он явно не видел старших братьев, и Лин Сюань не мог предсказать, как те отреагируют на его исчезновение. Лучше было подготовиться к отъезду из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Лин Сюань успел что-то предпринять, случилось ещё одно событие — король скончался, и столицу полностью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 Сюань ещё не успел выйти из дома, как его остановил Одиннадцатый: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князь, остаться в поместье. Король скончался, и Седьмой принц приказал заблокировать столицу. Никому не разрешено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сейчас? — Лин Сюань повернулся и в несколько прыжков взобрался на крышу. — Похоже, начинается 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запружены хорошо обученными войсками, все лавки закрыты, и кроме солдат на улицах не было ни души. Лин Сюань нахмурился и перепрыгнул на соседнюю крышу. Отсюда открывался вид на роскошное поместье, но ситуация там была далеко не благополучной. Даже с такого расстояния было видно, как залита кровью площадь перед парадным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была неожиданной. Не каждое восшествие на престол обходится без крови. Даже когда Лин Сюань взошёл на трон, в тени погибло немало людей, хоть это и не афишировалось.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перемены пришли явно не вовремя. Лин Сюань спрыгнул с карниза, и Шао Цзыцянь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зашли так далеко, давай посмотрим, сможет ли этот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 серьёзным видом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без церемоний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потирая ушибленное место, пошёл следом за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закончив докладывать Хуянь Каншэну о событиях на аукционе, вернулся к Лин Сюаню. Из-за комендантского часа Лин Сюань сидел во дворе, играя в шахматы с Шао Цзыцянем. Одиннадцатый невольно приблизился, и лишь когда он заслонил солнце, Лин Сюань поднял голову, чтобы узнать,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Одиннадцатый внезапно опустился на колени. — Принц спрашивает, нужен ли вам ещё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положил чёрную фигуру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заодно передай принцу, что я собираюсь вернуться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Одиннадцатого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Одиннадцатый исчез, игра Лин Сюаня и Шао Цзыцяня продлилась недолго — во двор ворвался человек. Золотые волосы были забрызганы кровью, на нём блестели доспехи, а в руке он сжимал меч. От ворот до Лин Сюаня земля была усеяна каплями крови, стекавшими с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 мгновение замер, а Шао Цзыцянь настороженно встал перед ним, уставившись на приближающегося Хуянь Каншэна. Лин Сюань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не обратил внимания на Шао Цзыцяня, его взгляд был прикован к Лин Сюаню. Он был пропитан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Проходя мимо, я услышал, что князь собирается покинуть Начжаму,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любезно с вашей стороны, — Лин Сюань улыбнулся. — Что вы, будучи так заняты, нашли время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Хуянь Каншэн показал незнакомую улыбку, полную высокомерия. — Я всё же хотел бы попросить вас задержаться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поведение было необычным, Лин Сюань почуял неладное. Ему казалось, что принц блефует. Лин Сюань слегка улыбнулся и испытующе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есть веские причины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вопросительную интонацию, реакция Хуянь Каншэна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смотрел на Хуянь Каншэна, который напоминал загнанного зверя, желающего показать клыки, но удерживаемого на поводке. Шао Цзыцянь не терял бдительности, но Лин Сюань внезапно встал и, обойдя его, подошёл к Хуянь Каншэну.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стоял в стороне, бесстрастный, но, увидев, как Лин Сюань направляется к принцу, его зрачки сузились,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подходите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Хуянь Каншэна резко изменилось. Заметив приближающегося Лин Сюаня, он взмахнул мечом, но рука зависла в воздухе, так и не завершив удар. Лин Сюань взглянул на красные от напряжения глаза Хуянь Каншэна и замерший меч, на мгновение задержался, но всё же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Хотя меч был в руках Хуянь Каншэна, он выглядел так, будто именно Лин Сюань загнал его в угол. Он спросил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кое-что проверить, — Лин Сюань улыбнулся Хуянь Каншэну, выглядевшему как загнанный зверь. В его взгляде смешались любопытство и интерес, словно у охотника, оценивающего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сзади беспокойно подался вперёд, но Лин Сюань жестом остановил его, и тот, обиженно присев, наблюдал, как Лин Сюань подходит к этому странному существу, которое, будучи человеком, излучало звериную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смутно понимал, что что-то не так, но, видя, как Лин Сюань неспешно приближается, не мог пошевелиться. Внутри него кричало желание наброситься и разорвать этого человека на части, но на деле он не мог даже поднять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вытянул палец и медленно отодвинул занесённый меч, затем подошёл к Хуянь Каншэну, с любопытством разглядывая его, и ткнул пальцем в его суровое лицо. В его глазах плясала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нападёшь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некоторое время смотрел на Лин Сюаня, затем внезапно бросил меч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взойду на трон, лично провожу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глядя на Хуянь Каншэна, полного угроз, но на деле лишь блефующего,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ждать тебя? Ты думаешь, эти люди действительно могут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самодовольно улыбался, совершенно не заботясь о том, что перед ним стоял будущий король Начжаму. Хуянь Каншэн на мгновение замолчал, а Лин Сюань вырвался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пришёл поздравить меня с днём рождения, то я останусь на твою коронацию.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поманил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бумагу и кисть, нужно найти способ сообщить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глядя на своенравного Лин Сюаня,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благодарю князя за его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уже направляясь в комнату,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Я просто действовал по прихоти. Прошу прощения, если чем-то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поднял меч с земли и покинул двор, но Одиннадцатый не последовал за ним. У каждого члена королевской семьи Начжаму была кровавая история восшествия на престол. Это было крещение и взросление. Каждый император поднимался на трон, ступая по головам мятежников. Даже будучи доверенным лицом, нельзя было приблизиться к принцу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обезоружил принца. Одиннадцатый опустил голову, размышляя, к добру это или к злу. Но нельзя было отрицать, что в тот момент Лин Сюань по-прежнему притягивал взгляды, сияя ярче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Одиннадцатый появился в дверях, опустившись на колени. Лин Сюань писал письмо домой и не отреагировал на звук, а Одиннадцатый тихо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