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Сюань моргнул, глядя на Хуанпу Вэня, но не сказал ни слова. Тот, увидев его ожидающий взгляд,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исчез на некоторое время, а потом заболел. Я сейчас разбираюсь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Исчез на некоторое время? — Лин Сюань холодно обдумывал это странное описание. — Кто-то похитил его? Кто мог заставить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лучше знать, — Хуанпу Вэнь аккуратно распутал узел на волосах. — Тот, кто привел тебя в императорский город, до сих пор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Значит, его давно обнаружили. Он ведь каждый день шумел в императорском городе, и его наверняка уже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беспокоишься? — Хуанпу Вэнь распутал узел и с удовлетворением улыбнулся. — Пока я здесь, можешь делать все, что захочешь. Просто скажи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подвинулся и лег на колени Хуанпу Вэня, наблюдая, как его руки перебирают его волосы. В детстве было так же: утром Хуанпу Вэнь аккуратно укладывал его волосы и провожал до ворот академии, наблюдая, как он входит,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Теплота, как приторно сладкая конфета, оставалась во рту, не исчезая. Именно это Лин Сюань чувствовал рядом с Хуанпу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 Сюань снова задумался, Хуанпу Вэнь не стал его беспокоить, позволив ему лежать, и взял документы, чтобы продолжить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закрыл глаза, слушая шорох бумаги, и его сердце успокоилось. Это было врожденное чувство — он мог интуитивно ощущать других людей: дежурных евнухов у дверей, теневых стражей в комнатах. Однако каждый из них излучал что-то, что вызывало в нем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тени. Их густая тьма душила. Лин Сюань резко открыл глаза, отбросив все ощущения. Во дворце по-прежнему царила тишина, лишь слышался шорох бумаги и звук кладущихся кистей. Он пошевелился и сел. Казалось, в комнате были только они двое, но Лин Сюань знал, что в тени кто-то охранял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вдруг задумался об этом? Лин Сюань потер лоб. Хуанпу Вэнь, закончив с последним документом, поднял руку и начал массировать ему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Ты что-то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думал, появится ли тот человек», — Лин Сюань лег обратно, подчиняясь движениям брата. — Старший брат, что ты думаешь об Инь Тяньмине?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Тяньмин, — Хуанпу Вэнь не прекращал массировать. — Хотя он и глава демонического культа, он сильно отличается от предыдущего лидера. У него нет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любит меня, — Лин Сюань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положено любить тебя. Но если у него есть другие намерения, это уже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Думаю, когда он узнает, кто я, эти мысли исчезнут, — Лин Сюань спокойно посмотрел на него. — Ведь я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удовлетворенно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всегда был князем империи. Но если он из-за этого изменится, то Инь Тяньмин — просто никчемный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улыбкой покачал головой. Этот властный мужчина безоговорочно любил его, требуя того же от других, но не позволяя им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 избавиться от него, — Хуанпу Вэнь говорил так, будто это было пустяком. Военная мощь императорского двора не уступала миру боевых искусств, но он старался избегать внутренних конфликтов. Однако, если дело касалось Лин Сюаня, он больше не собирался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разве ты мне не доверяешь? — Лин Сюань взял его руку. —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другой рукой погладил любимого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чтобы ты действовал.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попробую, а если не получится, вернусь к старшему брату, — Лин Сюань не настаивал, слегка покачав его руку, и Хуанпу Вэнь легко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попробуй, — Хуанпу Вэнь согласился, отправив Инь Тяньмина в дальний угол. — Если что, старший брат всегда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Хуанпу Вэня его брат был гением, самым умным человеком в мире, но это не мешало ему относиться к Лин Сюаню как к ребенку. Скорее наоборот: когда Хуанпу Вэнь взошел на трон, его первой мыслью было: «Наконец этот старик, который всегда крал Лин Сюаня, исчез. Теперь он полностью мой,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обед, — Хуанпу Вэнь, не поднимая головы, отдал приказ, и кто-то сразу же отправился за едой. Он помог ленивому брату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сидел в кресле, беззаботно ожидая, когда еду поднесут ко рту, даже не удосуживаясь поднять руку. Хуанпу Вэнь не обращал внимания на его деградацию, держа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Съешь еще немного овощей, это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немного, — Лин Сюань с отвращением посмотрел на зеленые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немного, — Хуанпу Вэнь согласился, и Лин Сюань с удовольствием съел. Попробовав каждое блюдо, он наконец насытился.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спать, — Лин Сюань наконец пошевелил ногами и встал. — Эти люди все не появляются, завтра я пойду с тобой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отложил палочки и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поставлю тебе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лежал в постели, с грустью понимая, что за два дня после возвращения он снова превратился в бездельника. Соблазны столицы были слишком велики. Прокляв столицу как «мягкую тюрьму», он без колебаний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Нажмите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усердно массировала его точки, а Лин Сюань с удовольствием лежал. Человек должен быть гибким: раз уж вернулся, нужно наслаждаться жизнью, чтобы соответствовать статусу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проснулся на рассвете, потянулся и начал тренироваться. Когда Хуанпу Вэнь встал, он как раз закончил. Одевшись, они сели в императорский паланкин и отправились в зал аудиенций.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поднялся на трон и сел, а Лин Сюань занял место справа от него. Когда покойный император был жив, он иногда приводил Лин Сюаня на аудиенции, и тот всегда сидел здесь, наблюдая, как министры шумно обсуждают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Ваше Величество, да здравствует император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министры поднялись, они увидели Лин Сюаня, чье присутствие было невозможно не заметить. Однако все были умными людьми и, опустив головы,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постучал пальцами по голове дракона на троне, надеясь, что они не будут тратить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дела, доложите. Если нет,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который не появлялся на аудиенциях восемьсот лет, листал сегодняшние документы, но не мог понять их. Непонятен был не смысл, а почерк. Неужели все чиновники теперь пишут так? Не найдя ни одного разборчивого текста, он молча положил документы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тихо? Лин Сюань поднял голову, поздно осознав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увидев Лин Сюаня, понял, что сегодняшняя аудиенция будет короткой. Хуанпу Вэнь, конечно, захочет провести время с братом, а не заниматься министрами. Лучше бы он сегодня не приходил, зря встал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объявивший себя больным, вышел вперед, взглянул на Лин Сюаня и не стал тратить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дел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управляющий, получив знак от Хуанпу Вэня,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Аудиенция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Цзыянь первым ушел, а Чу Юань медленно направился к выходу. Министры, держась за свои сердца, смешались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слепой? Я тоже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сторонник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сразу на аудиенцию. Интересно,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промолвил сторонник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князь делает что хочет! — сторонник князя без колебаний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ниже по статусу, молча отошли от грубияна, а те, кто был равным, не стеснялись.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покойный император был здесь, он бы не остановил князя! Тем более нынешний император! — сторонник князя гордо выпрямился, вспомнив покойного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указе покойного императора было написано «император», а не «князь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покойный император жалел князя и не хотел его обременять! Император просто помогает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этого едва не довели бы покойного императора до инфаркта.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сам не беспокоится, а вы, как император, который не торопится, а евнухи суетятся!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евнухом при князе — это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евнухом при императоре? Лучше уж служить князу!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 давно тебя недолюбливал. Князь поддерживает императора, а ты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я тоже не хотел с тобой работать. Просто из уважения к князю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Сюань с улыбкой наблюдал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все такие энергичные.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восшествия Хуанпу Вэня на трон они постоянно ссорились, а теперь, когда он стал императором, нашли новую тему для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Хуанпу Вэнь покачал головой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 нужно ссориться каждый день, иначе они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http://bllate.org/book/17712/1654829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