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пристально смотрел на него, наконец тихо вздохнул, словно пытаясь выдохнуть всё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Охотники на вампиров и мой Клан крови изначально были смертельными врагами. Они действительно приложили все усилия,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Цзыфэя, встретив его ясные глаза,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напал на меня, и я уже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где соперник превращается в закадычного друга, действительно застал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появились охотники на вампиров, в сердце Се Цзыфэя зародилось дурное предчувствие, и теперь оно становилось всё сильнее, заставляя его нервничать. Интуиция подсказывала, что он не может просто оставить Николаса в покое. Он попытался вспомнить, что происходит в этой части книги, но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Николаса, и в его глазах вдруг проскользнула привязанность. Казалось, он забыл, что это всего лишь история, а Николас — персонаж, созданный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ответил ему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говорил, что единственная вещь, которая может убить меня, уже находится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Николас… Я никогда не хотел твоей смерти, — Се Цзыфэй с виноватым видом опустил голову. Теперь он даже не решался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Николь нарушила спокойствие двоих и прервала невысказанные слова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снова принял холодное выражение лица, отстранил руку Се Цзыфэя, не обращая внимания на его ошеломлённый вид, и сказал, глядя в направление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пришла. Иди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резко поднял голову, его голос был громким и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Николас,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он вдруг замолчал? Се Цзыфэй схватился за горло, его лицо выражало тревогу. Он хотел сказать Николасу, что не испытывает к Николь никакой любви, они даже не виделись много раз, а его сердце принадлежит тому, кто покорил его с первого взгляда. Тому, кто поместил его в серебряный саркофаг, но искал для него волчье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ему, что он совсем не такой, как описано в книге, он не холоден и не жесток. Даже если всегда сохраняет каменное выражение лица и часто бросает его в саркофаг, он никогда не хотел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слова «Я люблю тебя» застряли в горле, и чем больше он пытался их произнести, тем сильнее они застревали. Это порочный круг. Проблема в этом теле или это контроль главной системы над сюжетом?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Николас, заметив его странное выражение лица, попытался поддержать его, чтобы проверить шею, но в следующую секунду был оттолкнут Николь.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находилась далеко и увидела только спину Се Цзыфэя. Обрадовавшись, она позвала его, но не получила ответа. Подойдя ближе, она заметила Николаса, которого не видела из-за его чёрного плаща и того, что Се Цзыфэй закрывал её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 Цзыфэй держится за горло, её лицо исказилось от гнева, и она бросила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тут же схватил её, пытаясь защитить Николаса, но Николь не могла понять его действий. Её подозрения в отношении Николаса только усилились, и она даже пригрозила, что если с Се Цзыфэем что-то случится, она не оставит Николаса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Цзыфэй хотел заорать ей: «Эй, ты могла бы не мешать?» Ему просто хотелось остаться с Николасом.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его голос не слушался, и чем больше он пытался говорить, тем меньше получалось. Горло совсем не болело, но он не мог произнести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Николас, услышав крик Николь, холодно промолчал. В этот момент из ниоткуда появился Мойе, и его выражение лица говорило о том, что дела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большая группа охотников на вампиров приближается с трёх сторон. Хозяин, нам нужно быстро уходить, — голос Мойе был полон тревоги, ситуация явно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держась за горло, был в отчаянии. Он хотел сказать, чтобы они бежали, взяв с собой Николь. Но его горло словно отказалось работать, и он мог только издавать нечленораздельные звуки. Отчаяние заставило его глаза покраснеть и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повернулся к Николь: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Николь, давай сначала вернёмся в замок. Возьмём Цзы… возьмём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снова тебе поверю? Ты, лидер Клана крови, боишься кучки охотников на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Цзыфэй чуть не взорвался от злости. Эта девушка так долго жила в своём любовном сценарии, что, кажется, совсем потеряла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на пороге, а они стоят и ждут, пока их расстреляют?!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стал тратить время на героиню, он просто оттолкнул Николь, схватил руку Николаса и, не говоря ни слова, побежал в направлении, указанном Мойе, не обращая внимания на реакцию Николь.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ведёшь хозяина прямо к охотникам на вампиров! — Мойе в ярости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побежали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тут же остановился, развернулся и снова побежал, но через несколько шагов Николас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говорить, Се Цзыфэй отчаянно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Не 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я умею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Николас подхватил его. Широкий чёрный плащ укрыл их обоих, скрывая их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Тёмных землях, кроме всё ближе подходящих охотников на вампиров, остались только ошеломлённые Мойе и Николь, застывшие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соперник влюбился в соперника?!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менялся так быстро, как ураган, оставляя только звук осеннего ветра, срывающего листья, для тех, кто стоял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Тёмных земель внезапно нарушилась слабым шорохом, который заставил оцепеневших Мойе и Николь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Клана крови и демонов всегда был отличным!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Мойе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это охотники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Если они подойдут, я высосу из них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чистокровная аристократка Клана крови, я всё же напомню тебе, что на этот раз они, чтобы успешно убить хозяина, не только собрали большое количество людей, но и использовали самое современное оружие. Ни я, ни хозяин не можем гарантировать, что сможем уйти без потерь, не говоря уже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закончил и не стал больше уговаривать, быстро направившись в сторону, куда ушли Николас и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Николь тут же позеленело. Она серьёзно подумала секунду и решительно побежала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небо и землю, но сначала спасти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Николас, несущий Се Цзыфэя, летел впереди, за ним следовал Мойе, а ещё дальше — Николь, превратившаяся в летучую мышь. Лететь высоко было опасно, так как это могло привлечь внимание охотников на вампиров, поэтому они летели низко над Тёмными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Сань, который думал, что вот-вот достигнет успеха, повёл охотников на вампиров к центру Тёмных земель, но, окружив большую часть территории, не увидел ни одной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Сань подал знак остановиться, присел на корточки и, протянув руку к земле, взял щепотку земли и понюхал её. Его лицо исказилось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Клана крови, но он уже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охотников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Клана крови, конечно, не прост. Мы преследовали его долго, но постоянно отставали!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стоявший за Нань Санем, быстро подошёл и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 быть, это получеловек-полуволк?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охотник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мы с самого начала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 Саня становилось всё мрачнее.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крови похищает наших людей, ранит их, мучает. Наш народ едва выживает под гнётом Николаса и его клана. Мы так долго планировали этот день, и теперь Николас наверняка всё понял. Чтобы победить врага, нужно сначала уничтожить его лидера. Если сегодня мы не уничтожим его окончательно, в будущем они будут ещё больше угнетать наш народ, как они сделали с Волчьим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нынешнем положении Волчьего клана лица всех охотников потемнели. В следующий момент Нань Сань поднял руку, и все охотники бросились вперёд. В их сердцах была одна цель — уничтожить Клан крови и возвысить расу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находился в объятиях Николаса, и на этот раз его глаза видели не только тьму. Он смотрел, как деревья быстро проносились мимо, а ветер, ударявший в лицо, был не таким резким, как в открытой машине друга, а мягким, как лёгкий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