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 и про себя подумал: «Даже если ты не скажешь, я и так знаю. Просто знаю тайно. Но раздражённый тон второго героя звучит довольно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отвлёкся, Николас внезапно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был голоден. Именно голод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честно ответил 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есть, а не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отлично понимал, что он уже давно перерос тот возраст, когда можно насытиться одним молоком. То, что он не умер с голоду за неделю, наверняка было связано с его конституцией получеловека-полуволка, но даже у самой крутой физиологии есть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он заметил в глазах Николаса мимолётную искру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внезапно протянул руку и приподнял подбородок Се Цзыфэя, наклонившись ближе. Его дыхание коснулось лица Се Цзыфэя, прохладное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и я выпущу тебя из этого серебряного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что, издевательство? Хочет доказать, что Клан крови сильнее Волчьего клана, унижая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нахмурился, глядя на него. В его глазах горела непоколебимая воля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выпусти меня, пожалуйста, вот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готовый на всё ради утоления голода, протянул Николасу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волк никогда не станет рабом! Но полуволк умеет быть гибким!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увидев красную розу, которую ему протянули, на мгновение замер, приподнял бровь и отпустил подбородок Се Цзыфэя. Когда Се Цзыфэй уже подумал, что его неискренний жест «подаришь — подарю» разозлил Николаса, тот взял розу и поднёс её к носу, вдохнув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цветок, обласканный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Цзыфэя дёрнулся в неловкой улыбке. Неужели у второго героя плохая память? Или он никогда не получал подарков???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комментировал, что-то внезапно проникло подмышку. Прежде чем он успел понять, что происходит, мир перевернулся, и он оказался стоящим прямо за пределами серебряного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крепкая рука Николаса, поддерживающая его, Се Цзыфэй с его слабыми ногами наверняка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Николас отпустил Се Цзыфэя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держась за перила, последовал за ним вверх. Дойдя до верха, он увидел входную дверь, через которую заходил раньше, и понял, что серебряный саркофаг находился в подвале. Как он не заметил этого в тот день? Может, его перенесли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продолжил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замок был действительно роскошным. Даже если не говорить о внутреннем убранстве, одни только украшения на стенах кричали: «Я очень богат, очень-очень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этажей они прошли, Се Цзыфэй уже сбился со счёта. Как раз когда он мысленно жаловался на отсутствие лифта, Николас наконец остановился на одном из этажей,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опираясь на ногу,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нормально,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терпеть не могут, когда их называют слабыми. Се Цзыфэй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— но, увидев, как изменился взгляд Николаса,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Получеловек-полуволк умеет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 улыбкой в глазах повернулся и повёл его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оформлен в стиле средневековья. Се Цзыфэй, ступая по ковру из белоснежной шкуры неизвестного животного, не мог не восхищаться. Это место было неизмеримо роскошнее его дома! Неудивительно, что многие влюбляются в книжные миры. Кто сможет устоять перед такой роскошью?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Се Цзыфэй смог. Он продолжал мысленно комментировать, смело ступая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снял свой чёрный плащ и передал его слуге-вампиру, затем подошёл к огромному обеденному столу в центре гостиной и вежливо указал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Слуги-вампиры, услышав приказ, дружно подошли и убрали все декоративные канделябры и свечи в европейском стиле со стола. Как только они ушли, другая группа слуг, каждый с вазой, наполненной букетом роз, подошла и расставила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указал одному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об этом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вампира, когда он взял розу, было настолько торжественным, словно он держал не просто срезанный цветок из сада, а уникальную семейную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... Вампиры в наше время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задумываться, почему столовая находилась на таком высоком этаже, но стол был настолько длинным, а посередине стояли розы, что, опустив взгляд, он с трудом мог разглядеть лицо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лица, он опустил взгляд на изысканно сервированные столовые приборы перед собой, размышляя, не подадут ли ему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ещё пара слуг вошла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стейка, Се Цзыфэй снова вздохнул с облегчением. Стейк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Слуга-вампир, подойдя к нему, поставил стейк и бокал с качественным вином. Увидев тёмно-красное вино в бокале, Се Цзыфэй заколебался. Его организм всегда был чувствителен к алкоголю — хватало одного бокала, но неизвестно, как отреагирует его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решил, что ради сохранения достоинства этот бокал вина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идеальное и реальное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стейка был великолепен. Се Цзыфэй, голодавший целую неделю, съел два стейка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изящно разрезал стейк на своей тарелке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чей желудок уже был покорён едой, начал наглеть: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Было бы ещё лучше, если бы добавили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есть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замке нет риса, но есть итальянская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посмотрел на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конечно, буду, зачем отказываться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радовался, когда слуга, получив указание от Николаса,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 вино? — внезапно спросил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замер, затем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у меня аллергия на алкоголь,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велел слуге убрать вино и заменил его волчьим молоком, продолжая изящно разрезать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стакан с волчьим молоком перед собой, вздохнул, но всё же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Вкус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допил молоко, подали пасту, а вместе с ней — ещё один стакан волчьего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повара в замке действительно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ел, наслаждаясь едой, и даже не заметил, как вошёл слуга, одетый иначе, чем остальные, наклонился к уху Николаса, что-то прошептал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Цзыфэй закончил есть пасту и допил молоко, вытирая рот салфеткой, Николас внезапно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аллергии на алкоголь,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заставят пить вино, Се Цзыфэй сделал послушное лицо и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Николас исчез из виду, он тут же повернулся к слуге-вампиру: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ещё один стакан волчьего молока, пожалуйста. На этот раз я буду пить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усмешкой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это за взгляд?! Се Цзыфэй почувствовал, что его гордое волчье достоинство было оскорблено. Но, подумав о своих боевых способностях,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Я голоден,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Хочешь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Да ну, я уже давно не ребёнок, чтобы насыщаться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Сегодня это волчье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Волчье молоко? Ты охотился?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(медленно приближаясь): Нет, это мужское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(медленно краснея):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глава достигла 3 000 слов~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целеустремлённый автор ●▽●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