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Чжоу Мэн сменил ракурс съемки, приблизив сцену. На первом снимке, где двое обнимались, он словно выхватил их из толпы. На этот раз на фото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фотография уже не казалась такой шокирующей, даже вызывала чувство уюта. Уютной? Это слово возникло исключительно из-за визуального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одежде отвернул голову, его руки были схвачены Ся Вэем, и выражение его лица говорило: «Я зол, мне нужно, чтобы меня успокоили». На фото Ся Вэй был повернут к камере боком, но все же было видно, что он, кажется, что-то говорит или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выключил экран телефона, даже не закрыв чат, просто нажал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стресс он вынести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успокоился, пока рабочие не позвали его. Он услышал их только со второго раза. Неужели стресс был настолько сильным, что он чуть ли не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словно налившиеся свинцом ноги и направился в выставочный зал, где, следуя чертежам, руководил размещением архитектурного макета, столов, стульев и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прибыли рекламные материалы для продаж, а за ними и продавцы, которые передали несколько слов от Чжан Вэймина. Цзо Ю даже не помнил, слышал ли он их, и в итоге снова позвонил Чжан Вэймину, чтобы переспросить, но и после этого все равно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работы завершились, организаторы начали расчистку зала, а после обеда он должен был пустовать. Цзо Ю вышел вместе с толпой и, увидев машину Ся Вэя, чуть не упал в обморок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толпы, словно чужой, и смотрел на машину Ся Вэя, припаркованную у обочины. Ся Вэй сидел в машине, разговаривая по телефону, глядя вперед, голова его была откинута на спинку сиденья. Лицо было всё тем же, а рука, держащая телефон, всего прошлой ночью касалась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взглянул на свою перевязанную руку. Сегодня он хотел поблагодарить Ся Вэя за то, что тот приехал к нему на место происшествия глубокой ночью, за то, что помог ему искать круглосуточную аптеку по всему городу, за то, что перевязал его пальцы, сделав их похожими на пельмени…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обратно в выставочный центр, решив выйти через черный ход, который использовали сотрудники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остановил Цзо Ю, так как у него не было пропуска в рабочую зону, но они уже были знакомы, и после небольшой уговоров его все же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черный ход, Цзо Ю опустился на ступеньки, достал телефон и разблокировал его. На экране сразу же появилась последняя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обнимает мужчину, целует… Ся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внимательно рассмотрел все три фотографии еще раз, убедившись, что это действительно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Чжоу Мэну, но тот не ответил на два звонка. Цзо Ю предположил, что Чжоу Мэн, возможно, плавает в море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закрыл глаза и подумал: «Весь мир, блядь, влюблен, даже у Ся Вэя есть парень, у Ши Цзечэна был бывший парень, а он, блядь, один мучается».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так…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всех есть девушки, парни, какое это имеет к нему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завидует другим до безумия?»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неудачник!»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встал, перепрыгнул через четыре-пять ступенек и с грохотом приземлился на землю,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подножия ступенек, глядя на свои ботинки, ожидая, пока пройдет онемение в ногах и икрах.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звонок рабочих, и он в спешке надел белые кеды и побежал сюда. Прошло уже полдня, и на ботинках осела пыль. Он поднял ногу и пошел по тропинке за черным ходом, куда глаза глядят, запрокинув голову к яркому солнцу. Он прикрыл глаза рукой, и сквозь пальцы увидел прекрасную картину ясного осеннего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Выставочный центр располагался на окраине Центрального района, а за ним была зона с одноэтажными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Полузрелые хурмы свисали с веток, склоняясь за забор, листья шевелились на осеннем ветру, и блестящие листья отражали свет, попадая прямо в глаза Цзо Ю. Он закрыл глаза, опустил голову и прошел под деревом хурмы, оглянувшись еще раз на дерево, усыпанное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росло дерево хурмы, был покрыт красной черепицей, темно-красные черепицы напоминали рыбью чешую, и это напомнило Цзо Ю о его детстве в жилом комплексе Педагогического университета. С тех пор, как он себя помнил, он жил в трехэтажном доме из красного кирпича, крыша которого также была покрыта красной черепицей… Ян Цинъюань был его лучшим другом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и Юй Сыянь в праздники часто отправлялись на прогулки с родителями Ян Цинъюаня. В те времена, когда две семьи собирались вместе, было особенно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и отец Ян Цинъюаня любили рыбачить, и каждый раз, когда они выезжали, брали с собой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Цинъюань любил расстилать свою сине-белую школьную форму на траве у реки и лежать на ней, греясь на солнце. Цзо Ю подражал ему, но в итоге всегда прижимался к Ян Цинъюаню, и они лежали рядом,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сначала полюбил школьную форму Ян Цинъюаня, а затем уже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запрокинул голову, закрыл глаза и глубоко вдохнул осенний воздух, но почувствовал запах краски, доносившийся из выставочного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школьная форма Ян Цинъюаня всегда была чистой, и каждый раз, когда он приближался, чувствовался аромат стирального порошка. Тогда он еще не понимал, что происходит, но каждый раз, видя Ян Цинъюаня, хотел быть рядом с ним, любил его запах, любил, когда Ян Цинъюань его ругает, любил смотреть, как тот проверяет его домашнее задание, и однажды украл его школьную форму и спрятал в своем шкафу. Когда Ян Цинъюань ушел, этот запах, казалось,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любил осторожно, пряча и скрывая черновики, исписанные именем Ян Цинъюаня, и даже не мог порвать их, потому что на них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взгляды и чувства раскроются, и в итоге даже стал избегать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он запер в ящике, спрятал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радость, но также и 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множество способов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Ши Цзечэна были прямыми, страстными, словно он стремился к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Ся Вэя были скрытыми, но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казалось, был похож на него — были ли они слишком осторожны?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Цзо Ю думал, тем больше ощущал беспокойство. Вспоминая поведение Ся Вэя в последнее время, он снял с него ярлык «натурала». На самом деле, поведение Ся Вэя и Ши Цзечэна было схожим, только один был скрытным, а другим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решил, что Ся Вэй — «натурал»?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переулкам и улицам, слушая, как за заборами дерутся кошки и собаки, краем глаза видя, как мимо него проезжают электрические скутеры с детьми, возвращающимися из школы, а навстречу ехал трехколесный велосипед с громкоговорителем, повторяющим: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Скупка старой бытовой техники, старой мебели…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начал вибрировать. Цзо Ю достал его и, не глядя на экран, ответил, примерно зная,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у выхода из выставочного центра. Ты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скоро замучает себя своими эмоциями. Он смог отказать Ши Цзечэну, почему же не может отказать Ся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снова сказал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глубоко вдохнул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устроил обед для рабочих, которые помогали с монтажом,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сердце его заколотилось, голос Ся Вэя звучал недовольно,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обед для рабочих, они помогали разгружать машину утром, так что… Он не смог продолжать врать, надеясь, что Ся Вэй поймет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замолчал на пару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днем где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нужно посмотреть в обоих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Ся Вэй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прислонился к забору, после лжи ему стало еще хуже. Он пнул камень, который с грохотом влетел в соседний двор, ударив во что-то с громким звуком. Он испугался, выпрямился и вытянул шею, пытаясь разглядеть, что произошло. Вскоре услышал, как женщина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щенок?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Ю развернулся и побежал, задыхаясь, словно за ним гналась стая собак. Он бежал до конца переулка, свернул за угол и только тогда остановился. Он прислонился к стене, тяжело дыша, вытер пот со лба и осторожно выглянул назад. Действительно, у ворот стояла разъяренная женщина и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Цзо Ю быстро отдернул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не зная, куда забежал, и в итоге, голодный и уставший, пообедал в закусочной на окраине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