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из китайского можжевельника были идеей старшего Го Фэна из «Синхэн». Этот человек был похож на главу деревни Сяован — он очень любил деревья, особенно высокие и величественные.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можжевельник обычно встречается перед школами или крупными компаниями. Эти деревья растут густо и высоко, образуя плотные заросли, которые могут затмевать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вспомнил, что перед их главным учебным корпусом росли четыре китайских можжевельника. Говорили, что им было около сорока или пятидесяти лет. Их ветви были густыми от самого основания, а верхушки достигали высоты четырёхэтажного здания. Они были прямыми и внушительными.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был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— время начала учебного года. Новые люди приходят, старые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держа во рту цзяньбин гоцзы, быстро печатал на клавиатуре, одновременно бросая взгляды на входящих и выходящих коллег, не обращая внимания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остановился за его спиной и, указав на экран компьютера,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«копать котлован» или «охренеть»? Ты уверен, что не получишь взбучку, если отправишь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инженер инженерного отдела, по словам Хэ Ю, был «жестоким и безжалостным, способным уничтожить всё на своём пути…»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вытянул шею, прижавшись лицом к экрану, чтобы лучше рассмотреть. Увидев ошибку,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цзяньбин гоцзы выпал у него изо рта и «бухнулся»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прикрыл глаза ладонью, не в силах смотреть. Недостаток ума — это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Чем больше дел, тем больше путаницы. Мне нужно срочно уйти с тобой на стройку, чтобы отдохнуть. Не мешай, сегодня у главного инженера, похоже, первый день месячных, он всех 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печатать, он закончил за минуту и загрузил файл. Затем встал и, схватив Цзо Ю, бросился бежать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которого он тащил за собой,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Сжалься, беги вперёд сам, отпусти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замедлил шаг, тяжело дыша, но всё равно успевал засовывать в рот куски цзяньбин гоцзы: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Чувствуешь, будто мы сбежали на Луну? Я тебя научу, как круто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увидев, как он подносит цзяньбин гоцзы ко рту, хлопнул по пакету, и большой блинчик облепил лицо Хэ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уже собирался пнуть Цзо Ю, но, подняв ногу, сразу опустил её, выпрямился и почтительно поздоровался с кем-то за спиной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закрыл глаза, открыл их, сменил выражение лица и, повернувшись, тоже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улыбался, но в его глазах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утра бегаете?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замер. Он больше боялся встречи с Ши Цзечэном, чем ругани главного инженера. Ши Цзечэн был вторым человеком в «Синхэн» и не ладил с главным инженером.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видя, что Хэ Ю не может ответить, помог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пробежка полезна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окончательно застыл, жуя цзяньбин гоцзы и тихо кашляя, чуть не выплюнув всё в лицо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пришёл на стройку рано утром, чтобы передать отзыв Го Фэна о текущих работах. Войдя в инженерный отдел, он увидел, как стажёр тащит Цзо Ю за собой, и, не останавливаясь, последовал за ними. Видя, как они шутят и дурачатся, он понял, что они не просто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на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немного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знал, что Хэ Ю был стажёром, и участие в собрании зависело от главного инженера, но вопрос Ши Цзечэна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не хотел оставаться с Ши Цзечэном, но и оставлять Цзо Ю тоже не хотел. В конце концов он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 посадить две стены из китайского можжевельника, мы идём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шагнул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Цзо 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отстать на шаг.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пошёл рядом с Ши Цзечэном, указав на дорогу для строительной техники: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мы идём на стройку, а вы в такой одежде. Если пройдёте через неё, то выглядеть будете уже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посмотрел в направлении, куда указывал Цзо Ю. Рано утром одна за другой въезжали строительные машины, поднимая клубы пыли.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привыкали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действительно задумался над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помнит, это дорогу в деревне Сяован, к которой он не мог привыкнуть. Он вспомнил деревню Сяован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деревню Сяован всё ещё собираются сносить?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улыбнулся. По тону Цзо Ю он понял, что парень уже привык к нему и начал задавать прямые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какое-то время. Многие жители ещё не нашли, куда переехать. После того как они переедут, начнём разбираться с теми, кто устраивает драки и торгует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поднял большой палец вверх, думая: «Так медленно, что мне остаётся только сделать вид, что я одобряю».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слегка повернул голову, рассматривая Цзо Ю. На нём была чёрная худи с логотипом GAP, руки в карманах, на локте висела жёлтая каска, чёрные камуфляжные штаны и ботинки на шнуровке, которые он заменил на ботинки на молнии. Он выглядел непринуждённо и стильно, излучая свежесть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домой отсюда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понял, что он имел в виду,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остановился у входа на дорогу для строительной техники, повернулся к Цзо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своих друзей ко мне в общежитие поужинать,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сразу отказаться, но боялся, что если проявит слишком много осторожности, это вызовет подозрения у Ши Цзечэна. В последнее время он уже начал принимать все приглашения, чтобы выглядеть спокойным. Он поднял бровь,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я приведу Чжоу Мэна и Хэ Ю, а мы купим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не изменил выражения лица, продолжая смотреть на Цзо Ю, затем повернул голову и устремил взгляд на башенный кран, качающийся на высоте нескольких этажей.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тебя не понимать,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помахал рукой Хэ Ю, который шёл сзади, и они вместе вошли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боковым зрением заметил, что Ши Цзечэн всё ещё стоит у входа на дорогу для строительной техники и смотрит в их сторону. Он потирал руки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Страшно, на что он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обернулся, но почувствовал холод в спине. Он знал, что происходит. Это было странно, ведь это не магия или культивация, но он действительно чувствовал, как холодеет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Ю, разгоревшись любопытством, схватил Цзо Ю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задумался, как он познакомился с Ши Цзечэном. Первый раз они договорились о поездке, второй раз была драка в деревне Сяован, третий раз снова поездка, затем ужины, случайные встречи, сообщения, звонки. Чем больше он думал, тем страшнее становилось. Намерения Ши Цзечэна были очевидны, и он снова почувствовал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обернулся и посмотрел на него. За углом ограждение скрывало дорогу для строительной техники, и они больше не видели входа. Он задумался, стоит ли рассказать Хэ Ю правду. Даже Чжоу Мэн не знал об этом, и Ши Цзечэн никогда не признавался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лишь его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сталкиваемся на работе, он хорошо ладит с господином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поверил своим словам, ведь Ся Вэй и Ши Цзечэн явно были просто коллегами,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холодным человеком, и, среди всех, кого знал Цзо Ю, он, казалось, ни с кем не был особенно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же с ним? Были ли они особенно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Цзо Ю снова ушли в сторону, и он начал думать, были ли доказательства их «особой 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тоже ушёл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Случайные встречи на работе могут привести к такой дружбе? Неужели я настолько плох в общении? Это угнетает.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для стен из китайского можжевельника были высотой около трёх метров. Их сначала пересаживали, затем формировали. Специально сформированные деревья достигали семи-восьми метров в высоту, были густыми и плотными. Подъёмный кран компании по озеленению не мог проехать, а для посадки таких деревьев нужен был кран. В итоге Хэ Ю вернулся в инженерный отдел, чтобы согласовать использование крана строительной компании на стройке, и, конечно, получил взбучку от главного инженера, у которого, похоже, был первый день месячных.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вернулся с поникшей головой и, не дойдя до Цзо Ю,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 реке Хэ нуждается в людях, а меня туда отправляют. Чёрт, я уволюсь.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хотел рассмеяться. Мысль об увольнении приходила ему в голову несколько раз в день, когда он только начал работать. Теперь, привыкнув к стройке и постоянным спорам с подрядчиками, он с ностальгией вспомнил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Хэ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проекте есть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никому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