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Прикинув на пальцах, Линь Цици предположила, что Сы Янь моется уже как минимум час, и если бы не движение силуэта, она бы подумала, что Сы Янь потеряла сознание внутри. Она встала и подошла к двери, постучав и мягко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Ответом ей было только капанье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Цици почувствовала неладное и постучала еще несколько раз, повышая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Янь? Ты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разом голос становился громче, и Сы Янь наконец выключила душ, ее мягкий голос зазвучал в маленьком пространстве ванной, приобретая немного напористости: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ты долго не выходишь, все в порядке? — Линь Цици колебалась, но, подумав о своих скудных финансах, решила поторопить.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только что закончила.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только что закончила!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Цици была в шоке, вспомнив непрерывный звук воды, который она слышала все это время, и неторопливые, эстетичные движения Сы Янь... Оказывается, это был способ сжигать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Янь вышла, одевшись, ее мокрые волосы лежали на плечах, пропитывая легкую белую ночную рубашку, нежная кожа просвечивала сквозь ткань, отливая легким розовым оттенком. Она моргнула, глядя на Линь Цици, которая стояла, схватившись за сердце в отчаянии, и спокойно сообщила: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Линь Цици сжала губы, подбирая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Янь, не понимая ее затруднений, сияла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у меня дома не будет воды, мне придется тебя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Линь Цици широко раскрыла глаза. —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Сы Янь обняла Линь Цици, ее тело, пахнущее молочным ароматом геля для душа, приблизилось, и она умоляюще сказала. —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Линь Цици стиснула зубы. — Ты каждый день моешься по часу, это слишком много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Янь озарилась пониманием: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затем опустила глаза и, сдержав улыбку, тихо сказала. — У меня дома электрический водонагреватель, и после отключения электричества я несколько дней не могла принять горячий душ, поэтому в этот раз я так обрадовалась, что случайно затянула...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сейчас было лето, ночи все же были прохладными, и Линь Цици почувствовала сострадание. Видя, как Сы Янь стоит с опущенной головой, выглядит жалко и беспомощно, ее длинные волосы все еще капали, а влажная ночная рубашка прилипла к коже, вызывая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Необъяснимое чувство вины охватило Линь Цици, и она махнула рукой, успокаивая: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 этот раз пусть будет, но в следующий раз давай экономить воду,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Сы Янь сияла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ее красивое лицо, у Линь Цици тоже поднялось настроение, и она уже хотела похлопать Сы Янь по руке в знак утешения, но, когда рука зависла в воздухе, вдруг услышала, как Сы Янь спокойно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я у тебя в комнате постелю на полу? Ночью слишком жарко, не могу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она, та самая, которая сегодня ест жареный рис с ананасом, а завтра — цыпленка в чили, мастерски наглеет.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Разозлившись, Линь Цици резко отказала: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Окей, — Сы Янь вместо этого засмеялась и толкнула ее. — Не сердись.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Цици была мягкой по характеру, и, когда Сы Янь начала ее успокаивать, ей стало неловко. Подняв глаза, она увидела, как Сы Янь вытирает капли воды с руки, движение было таким же, как во время душа, и в ее голове мелькнул образ. Она почувствовала, как лицо ее загорается, и заикаясь,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мне нужно дописать главу, не буду отвлекаться.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как маленький страус, опустила голову перед компьютером, не смея поднять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возьму фен? — Сы Янь подошла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втором ящике слева в тумбе под телевизором, — ответила Линь Цици, все еще не глядя на нее, притворяясь, что печатает.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Янь ушла, и вскоре из гостиной донеслось гудение работающего фена, но оно то и деле прерывалось.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Линь Цици не стала стесняться, подошла и, увидев, что происходит, чуть не умерла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Янь сидела на диване, не отрывая глаз от телевизора, держа в руке гудящий фен, время от времени поднимая небольшую прядь волос, чтобы высушить ее, и, увидев что-то смешное, не выключала фен, а просто отворачивала его в сторону и продолжала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тратишь электричество! — Линь Цици выхватила фен, хотела выключить, но увидела, что волосы Сы Янь все еще мокрые, и, стиснув зубы, сказала. — Я сама тебя высушу,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Сы Янь покорно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Цици встала за диваном, включила фен на слабый режим и начала медленно сушить волосы от корней.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Сы Янь были черными и блестящими, мягкими и гладкими, на ощупь они были приятными. Линь Цици немного дрожала, сначала не зная, как правильно сушить, и Сы Янь вскрикнула от боли, но через несколько раз рука стала устойчивее, и она стала действовать мягче, боясь снова причинить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Сы Янь откинулась на диван, ее голос звучал мягко и нежно, как мурлыканье кошки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Улыбнувшись, Линь Цици стала сушить увереннее, даже успевая мельком взглянуть на телевизор. На экране шло шоу, и она постепенно увлеклась, но вдруг почувствовала, как что-то мягкое коснулось ее руки, и вскрикнула: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здесь, — Сы Янь взяла ее руку и переместила на другую сторону волос. — Слишком долго дулось, стало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Линь Цици пришла в себя и сосредоточилась на сушке.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Сы Янь брала ее руку и двигала, две теплые руки соприкасались, вызывая жар. Сушка волос, казалось, перестала быть главным, Линь Цици задумалась, выключила фен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играть, волосы высохли.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Янь потрогала волосы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немного влажные.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 высохнет.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Янь наклонилась на диване, как будто что-то подняла: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сколько волос ты выдула.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 Линь Цици наклонилась, чтобы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Янь как раз повернула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оказались очень близко. Линь Цици наклонилась к уху Сы Янь, а та повернула голову, и она почувствовала, как что-то мягкое коснулось ее щеки. Она замерла, внутри нее поднялась буря: Только что... Сы Янь... поцеловала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Цици прикрыла лицо рукой, застыв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момент, когда она подняла голову, а Сы Янь повернулась, их губы едва коснулись, легкое прикосновение, мимолетное, но оставившее после себя щекотку в сердце, подтвердило, что это действительно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не встречалась до этого, Линь Цици не была поцелована никем, кроме семьи, и это новое, незнакомое чувство наполнило ее голову, заставляя вспомнить, каким был ее первый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застыла? — Сы Янь улыбнулась, ее губы изогнулись красивой дугой, на свету они выглядели особенно мягкими и упругими. — Смотри, ты выдула несколько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Моргнув и покачав головой, Линь Цици, видя, что Сы Янь ведет себя как ни в чем не бывало, начала сомневаться: Было ли это мягкое прикосновение иллюзией? Может... она не поцеловала ее, и это была просто ее фантазия?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Янь, не получив ответа, слегка нахмурилась, стряхнула волосы с ладони и встала на колени на диване, опершись на спинку и медленно приближаясь.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делаешь! — Линь Цици отпрянула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Янь с недоумением посмотрела на нее и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лицо красное, я хочу проверить, не заболела ли ты, чего ты так нервничаешь.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Линь Цици не знала, что ответить: она сама не понимала, почему нервничает, только видела, как лицо Сы Янь все ближе, почти касаясь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боролась с собой, а Сы Янь, видя, как ее щеки становятся все краснее,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Лицо все краснее, ты точно не заболела?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рука Сы Янь снова тянется к ней, Линь Цици инстинктивно отпрянула, резко развернулась и сделала несколько шагов, пока звук ее тапочек по полу не напомнил ей, что ее поведение странное, и она поспешно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иду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осмелилась посмотреть на реакцию Сы Янь, вернулась к компьютеру и заставила себя сосредоточиться.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метод сработал, перед лицом необходимости все остальное казалось неважным, она писала десять минут, и внимание переключилось на роман.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дня переезда, когда она полагалась на заготовленные главы и качество было на высоте, последние несколько дней ее обновления были слабыми, количество подписчиков резко упало, и если она не возьмется за ум, чтобы удержать читателей, к концу месяца ей придется жить впроголодь.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план, просматривая резко упавшие просмотры и резкие негативные отзывы, Линь Цици забыла о своем смущении, давление было огромным, она схватилась за волосы, невольно дергая их, чтобы небольшая боль развеяла туман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рывком ее голова, казалось, прояснялась, Линь Цици незаметно усилила нажим, сжала кулак, слегка острые ногти впились в ладонь, вызывая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ее руку накрыла другая мягкая рука, прохладные пальцы терпеливо согревали ее сжатый кулак, крепко взяли за руку и заставили повернуться.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Цыпленок в 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Жареный рис с ананасом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http://bllate.org/book/17705/1653792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