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Внизу лежали несколько пожелтевших статей, уже ставших историей, многие выводы в которых были подтверждены. Однако Ли Чжэн заметил даты на работах Чжун Пэна, и оказалось, что многие из его выводов были сделаны ещё до публикации тех самых статей.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из-за отсутствия лаборатории в его материалах не хватало данных для подтверждения, а именно это во многом определяло уровень статьи.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выводы не имеют достаточных данных для подтверждения. Как вы их получили? — не удержался Ли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верху стопки лежала статья с предположениями об усовершенствовании Баамисадина, который разработал сам Ли Чжэн. Он вынужден был признать, что, если бы не его знания из будущего, он вряд ли смог бы прийти к такому выводу.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предыдущие работы можно было сфабриковать, то эта… Ли Чжэн невольно стал серьёзным. Возможно… он нашёл настоящую жемчужину?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называли Ли Чжэна гением, но он знал, что, хотя его интеллект действительно выше среднего, до настоящих гениев ему ещё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в своей карьере, он встречал таких людей. У них была интуиция в биологических экспериментах, которую невозможно объяснить с научной точки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эксперименты требовали от обычных учёных тестирования сотен и тысяч соединений. В природе существует бесчисленное множество соединений, и, если нет чёткого направления, на их тестирование уйдёт огромное количество денег и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создание нового лекарства занимает годы, а то и десятилетия.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есть люди, которых в будущем называют «багами» лабораторий.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таких людей есть интуиция в биологических экспериментах, которую невозможно объяснить с научной точки зрения. Как говорил Ли Чжэн, это настоящий дар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Пэн выглядел немного смущённым. На самом деле он долго колебался, прежде чем показать эти материалы. Честно говоря, у него не было ни малейшей уверенности, что Ли Чжэн примет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бывшего звания профессора медицинского факультета Гонконгского университета, Чжун Пэн понял, что за последние десять лет, проведённых вне академии, он не смог добиться никаких значимых результатов. Это осознание заставило его почувствовать себя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материалы были его предположениями, основанными на чтении авторитетных журналов, таких как «Science» и «Cell», его профессиональных знаниях и некоторых небольших экспериментах, которые он мог проводить.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из его предположений со временем оказались верными, и это всегда было для него предметом гордости. Однако эти догадки, не подкреплённые данными, годились лишь для личного удовольствия, но, когда их приходилось выкладывать на стол перед таким экспертом, как Ли Чжэн, Чжун Пэн чувствовал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 и сам знал, что в лаборатории предположения без данных — это всего лишь предположения.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предположения… даже студент, изучающий биологию и фармакологию, может выдвинуть их бесчисленное множество.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Многие из этих предположений уже доказали свою состоятельность… — начал Чжун Пэн, но затем с горькой улыбкой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 новичком, но всё равно не смог сдержать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серьёзно положил стопку материалов на журнальный столик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поражён. У вас удивительная интуиция в фармакологии.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Пэн замер. Он уловил смысл слов Ли Чжэна, и в его глазах появилась лёгкая влажность.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действительно мне верите?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пожал плечами, встал и достал из сейфа, стоявшего неподалёку, толстую пачку документов, обёрнутых в крафтовую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план по усовершенствованию Баамисадина. Я пока не приступил к его реализации, потому что процесс извлечения ключевого соединения крайне сложен, что значительно повысит стоимость производства. Для целевой аудитории Баамисадина это невыгодно.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Пэн был бывшим коллегой Сюй Миншэна, и для Ли Чжэна он был человеком старшего поколения. Хотя вскоре он станет его подчинённым, Ли Чжэн не собирался упускать возможность проявить уважение к старшим.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естественно, вам верю, — улыбнулся Ли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Пэн посмотрел на красную печать «Совершенно секретно» на крафтовой бумаге. В их кругах, если вы не полностью доверяете человеку, вы никогда не покажете ему неопубликованные или незапатентованные исследования.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шаг Ли Чжэна означал, что он уже принял решение: во что бы то ни стало заполучить Чжун Пэна, этого «бага» лаборатории. Кроме того, он был абсолютно уверен в себе. План эксперимента был сделан наспех, и некоторые детали могли быть понятны только ему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Чжун Пэна бушевали эмоции. В его возрасте он вдруг почувствовал импульс, который можно было описать как «готовность умереть за того, кто тебя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Грубый анализ данных в плане Ли Чжэна, хотя и был разрозненным, в итоге совпадал с его предположениями более чем на шестьдесят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Большое спасибо! — Чжун Пэн выпрямился и слегка поклонился Ли Чжэну.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он не получил эту работу, признание Ли Чжэна уже стало для него бесценным подарком.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отклонился, избегая поклона, и, покашляв,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заинтересованы, можете попробовать проверить свои предположения на практике.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Пэн оживился. Он понимал, что настал момент истины: Ли Чжэн хотел проверить его практические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серьёзно кивнул, поправил лабораторный халат и с важным видом направился в Лабораторию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не сводил глаз с Чжун Пэна.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после более чем десятилетнего перерыва движения Чжун Пэна были немного скованными. Его руки слегка дрожали, когда он держал пробирку, то ли от волнения, то ли от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пятнадцать минут Ли Чжэн слегка прищурился. Экспериментальные навыки Чжун Пэна не были выдающимися. Даже его нынешний ассистент, Чжан Юэцзюнь, под его руководством мог достичь такого же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 сравнению с Чжан Юэцзюнем, у Чжун Пэна уже был свой стиль, пусть и немного… примитивный.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это было результатом более чем десятилетнего отсутствия собственной лаборатории и тяжёлых условий для исследований.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часа Чжун Пэн с горькой улыбкой вышел из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провалился, — с горечью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говорил Ли Чжэн, извлечение этого соединения для усовершенствования Баамисадина было крайне сложным. Чжун Пэн осторожно выполнял каждый шаг, но в итоге так и не добился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справились хорошо, — похлопал Ли Чжэн по плечу Чжун Пэна.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пустым утешением. Даже для Ли Чжэна извлечение этого соединения требовало усилий, и не всегда получалось с первого раза. Для Чжун Пэна, который не был в лаборатории более десяти лет, его результат был вполне достойным.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мы можем обсудить условия найма, — улыбнулся Ли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Пэн удивлённо открыл рот, а затем его лицо озарилось радостью. Он покашлял и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нанимаю вас на должность руководителя проекта. После успешного трудоустройства вы сможете выбрать одну из трёх лабораторий — третью, четвёртую или пятую. В своей лаборатории вы будете главным, я не буду вмешиваться во внутренние дела. Что касается зарплаты, она будет на двадцать процентов выше, чем у профессоров Гонконгского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задумался на мгновение, затем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упомянули, что здесь неудобная транспортная ситуация. Я попрошу Чжэн Линлин нанять водителя. В лаборатории есть общий микроавтобус, которым я обычно не пользуюсь, так что он будет в вашем распоряжении.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Ли Чжэн сделал паузу, и его лицо стало серьёзным. — С правами приходят и обязанности. В лаборатории Ли Чжэна все проекты, инициированные руководителями, должны быть утверждены мной. Кроме того, вы обязаны безоговорочно принимать проекты, которые я вам поручаю. В течение срока контракта я буду единственным владельцем патентов на результаты исследований, а также автором-корреспондентом всех статей, опубликованных в журналах.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Согласны? — Ли Чжэн, подперев подбородок, серьёзно посмотрел на Чжун Пэна.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http://bllate.org/book/17704/1653520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