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невольно глубоко посмотрел на молодого человека, который сидел, откинувшись на спинку кресла и закрыв глаза. Всего за несколько дней этот молодой человек достиг высот, которых многие не достигают за всю жизнь. Как только этот контракт будет подписан, он станет самым молодым богачом в Сянцзяне.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Сяньфэн также был поражён. Помимо патентов, он хорошо разбирался в имущественных спорах, поэтому он был желанным гостем в домах богатых семей Сянцзяна, особенно сейчас, когда он стал личным юристом семьи Лян. Даже он был потрясён скоростью, с которой Ли Чжэн зарабатывал деньги. 70 000 000 долларов — это не активы, а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богатые семьи Сянцзяна вряд ли смогли бы сразу выложить такую сумму наличными.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Миншэн рассказал ему о том, что нужно помочь студенту с контрактом на патент, он согласился из вежливости, но не ожидал, что старый друг представит ему такой крупный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зачем ты отправил их обсуждать это на улицу? Ты ведь понимаешь, что после их обсуждения у тебя уже не будет 70 миллионов? — Сюй Миншэн ясно видел, что с такими же исходными материалами, увеличивая производство даннодина на 40–60%, обладатель этой технологии мог полностью вытеснить другие компании с рынка даннодина. Это огромное искушение, перед которым не устоит ни одна фармацевтическая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бы торги проходили на месте, цена патента могла бы достичь очень высокой отметки, но как только стороны успокоились и обсудили ситуацию, учитывая баланс на рынке патентов, они, скорее всего, выберут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 самом деле второй вариант тоже неплох. 30 миллионов в ближайшее время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никогда не рассчитывал, что первый вариант сработает. Точнее, ни Roche, ни Pfizer не позволили бы друг другу получить эксклюзивную лицензию.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учёный, не хотел ввязываться в слишком сложные дела. Всё хорошо, что хорошо кончается. Он получит достаточно средств для своей лаборатории,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Дэвид и Даниэль вернулись, их лица всё ещё были хмурыми, но между ними уже не было прежнего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 улыбнулся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 оба выглядели немного смущённо. В конце концов, они только что дошли до 70 миллионов, а теперь сумма резко сократилась.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извини, мы выбираем второй вариант, — развёл руками Дэвид, выглядевший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рассмеялся,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что мы смогли договориться, но у меня есть ещё несколько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и Дэвид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вынул из кармана два листа бумаги и вручил по одному Дэвиду и Даниэлю: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заплатите по 15 000 000 долларов, из которых 3 000 000 с каждой стороны переведут на мой счёт, а остальные пойдут на покупку всего, что указано на этих листах.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листах были перечислены лабораторные приборы. Несмотря на то, что он находился в Сянцзяне, многие приборы нельзя было купить через обычные каналы. Roche и Pfizer, один — европейский гигант, другой — американский лидер, могли предоставить самые передовые приборы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и Даниэль, хотя и были управленцами, долгое время работали в этой сфере и прекрасно понимали ценность этих списков. Они включали практически все лучшие приборы из Европы и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ты действительно удивительный, — с ноткой восхищения произнёс Дэвид, и это слово заставило Ли Чжэна пристально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Чжэн, нельзя ли продлить срок? Пять лет — это слишком мало, — сжав зубы, Даниэль сунул лист в карман, показывая, что он принимает условия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с лёгкой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грамотной стратегии пяти лет будет достаточно, чтобы вытеснить другие компании с рынка даннодина.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долго молчал, затем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 вами сотрудничать, господин Ли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и пожал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с вами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Дэвид также обнял Ли Чжэна, на этот раз не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 думаю, наше следующее сотрудничество не за горами, — улыбнулся Дэвид.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Юристы обеих сторон вместе с Чэн Сяньфэном ещё раз проверили и обсудили каждый пункт контракта, пока не пришли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патентные документы будут готовы, мы официально подпишем контракт, — сказал Чэн Сяньфэн, убирая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Сюй Миншэн оформил Ли Чжэну долгосрочный вид на жительство, ссылаясь на его статус особого таланта. Патент на катализатор ещё не был оформлен, но благодаря ответу из журнала «Микробиология», никто не мог оспорить права Ли Чжэна на него. Чэн Сяньфэн отправил патентные документы в патентные бюро США, Великобритании и других ведущих стран. Как только патент будет зарегистрирован, номер впишут в контракт, и он вступит в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отказался от предложения Дэвида и других подвезти его и предпочёл сесть на автобус до Вонкока. В мемуарах одного актёра, нелегально перебравшегося в Сянцзян, он прочитал, что в 80-х Вонкок был местом сбора нелегалов. Возможно… он сможет найти здесь Чжоу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глупая сестрёнка, которая считала его важнее себя, должна была сильно переживать, узнав, что он упал за борт. В ночь, когда он переехал из дома Дэвида, он пошёл к берегу, но контрабандистские суда, опасаясь морской полиции, не имели постоянных мест стоянки. Он пытался расспросить местных рыбаков, но они разбегались, едва услышав о «чёрных судах».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только надеяться на удачу. Если он всё же не найдёт её, возможно, он попросит Чэн Сяньфэна помочь. Юристы работают с самыми разными людьми, и у него могут быть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 Чжэн бродил по улицам Вонкока.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Сянцзян в 80-х уже был очень развит, с множеством высоких зданий и оживлёнными улицами. Ещё в 1979 году здесь открыли метро, и будущий азиатский миллиардер Ли Цзяжэнь, благодаря успешной застройке вокруг метро, значительно увеличил активы компании «Чанхэ», что стало основой для его будущего статуса самого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шёл без определённой цели, заглядывая в самые старые и заброшенные места, и его странное поведение быстро привлекло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 Чжидун, с тех пор как встретил Чжоу Сытянь в угловом кафе, приходил туда почти каждый день, что вызвало немало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опять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три или четыре дня подряд. Наверное, влюбился в Чжоу Сытянь.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 Хотя Чжоу Сытянь и не из Сянцзяна, но она очень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официантки болтали у кассы, но Сестрица Цяо строго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наняла не для того, чтобы вы сплетничали. Если хотите болтать, лучше сразу отдайте зарплату и уходите! Я не терплю болтунов!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Официантки замолчали, не смея больше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Сестрица Цяо могла остановить официанток, но не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кафе работало много лет, и большинство клиентов были местными жителями. Многие женщины среднего возраста любили проводить здесь целые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городке Цинхэ, и в Сянцзяне, природа женщин среднего возраста неизменна.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Сытянь, твой поклонник опять пришёл. Не хочешь его поприветствовать? — с улыбкой сказала одна из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побледнела. За эти несколько дней она поняла разницу между Сянцзяном и Цинхэ. В Цинхэ одноклассники редко разговаривали друг с другом, а если бы её назвали чьей-то возлюбленной, она бы умерла от стыда. Но в Сянцзяне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всё ещё не могла привыкнуть. Сдерживая обиду, она подошла к Лю Чжидуну.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что вы будете заказывать? — спросила она официальным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 молоком и жареного гуся, — машинально ответил Лю Чжидун. — Сытянь, ты точно не хочешь подумать о карьере актрисы? Это куда перспективнее, чем быть официанткой.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сжала губы, записала заказ и повернулась, чтобы отнести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забеспокоился. Встреча с телеканалом «Яши» была назначена на ближайшие дни, и если Чжоу Сытянь не согласится, ему придётся искать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