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Временно изложив свои идеи Пань Дачжуану, Хэ Линь почувствовал облегчение. Пань Дачжуан, хоть и не мог точно сказать, сколько это принесёт денег, был уверен, что дело будет прибыльным. Поэтому он похлопал Хэ Линя по плечу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оставь это дело мне, ты просто жди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учись у Сяо Линя, хе-хе, такой умный, и столько идей для заработка. Эх, почему ты не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лишь улыбался, а Пань Ань, в свою очередь, скривился, фыркнул и отвернулся, что вызвало громкий смех у Пань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Пань Дачжуан хотел пригласить Хэ Линя к себе домой, тот отказался. Пань Дачжуан отвёз Хэ Линя на автовокзал, проводил его до автобуса и только тогда уехал. Хэ Линь сел в автобус, и, хотя он уже много раз ездил на таких маршрутках, он так и не привык к странному запаху бензина. К счастью, сейчас уже стало теплее, и Хэ Линь, сидя у окна, открыл его, но это не помогло. Автобус всё ещё стоял на станции, вокруг были такие же маршрутки, а на земле виднелись чёрные пятна масла. Хэ Линь замедлил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и из-за расписания автобус всё ещё не был заполнен. Когда маршрутка медленно выехала со станции, кондуктор, стоя у двери,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Y, кто в Уезд Y,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автобус выехал со станции, кондуктор не переставал звать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 лет десяти ловко подбежал с другой стороны и помахал рукой автобусу. Машина остановилась, и мальчик запрыгнул внутрь,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спортивный костюм, который явно стоил не дёшево. Кондуктор, будучи наблюдательным, понял, что этот ребёнок не из бедной семьи,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Уезда Y — шесть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пошарил в кармане брюк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потерял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Тогда иди домой, возьми деньги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сначала мелькнула тень злости, но он быстро взял себя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же ещё школьник, мне положен бесплатный проезд. А до дома далеко, я не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бесплатный проезд? Ты уже почти взрослый, так что хотя бы за полбилета — три юаня. Если и трёх юаней нет, тогда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хотел что-то сказать, Хэ Линь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он потерял кошелёк, где он возьмёт деньги? Я заплачу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сумки три монеты и протянул их кондуктору.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 взял деньги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кто-то заплатил за тебя, садись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сел рядом с Хэ Линем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если бы не ты, меня бы выгнали. Если бы меня поймали,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я такой глупый? Слушай, я столкнулся с торговцами людьми, чуть не попал к ним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ошалел и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Почему ты не пошёл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грустным лицом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приехал сюда, даже не знаю, где здесь север, а где юг. Где мне искать полицию? Ничего, я пока с тобой, потом позвоню домой, и за мной приедут. Кстати, меня зовут Су Ци, Ци как в слове «цилинь».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знал, правда ли говорит Су Ци, но если он действительно избежал торговцев людьми, это было хорошо. Честно говоря, торговцы людьми вызывали ужас у большинства людей, они разрушили множество семей, некоторые даже потеряли всё. Однако Хэ Линю было странно, что торговцы обычно похищают маленьких детей, которые ещё ничего не понимают. Су Ци уже был довольно взрослым, и, судя по его одежде, он явно был из обеспеченной семьи. Возможно, это было даже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размышлял об этом, но на лице не показывал своих мыслей,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казалось, не был напуган недавним происшествием и с энтузиазмом начал разговаривать с Хэ Линем. Его мандарин был очень чистым, но иногда проскальзывал акцент, похожий на пекинский. Возможно, он был из столицы, но между провинцией, где находился город Т, и столицей было несколько регионов. В те времена не было высокоскоростных поездов, и путь на поезде занимал больше суток. Может, он приехал сюда отдыхать? Хотя Хэ Линь и был заинтригован, он не стал задавать лишних вопросов новому знакомому. Оплатить проезд для Су Ци было для него пустяком, как если бы в прошлой жизни кто-то забыл мелочь в автобусе, и он просто помог бы оплатить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 Ци привязался к Хэ Линю. Лицо Хэ Линя сыграло свою роль: симпатичные люди всегда вызывают доверие. Су Ци, будучи эстетом, с восторгом рассказывал о своих приключениях, как он приехал с дедушкой в город Т, как дедушка ушёл спать после обеда, а он, заскучав, взял кошелёк и отправился гулять. Он рассказывал, как заметил, что за ним кто-то следит, как он побежал в людное место, затем выбрался оттуда и сел на автобус, который довёз его до автовокзала. Боясь, что за ним всё ещё следят, он увидел выезжающий автобус и просто подбежал к нему, но потерял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он естественным образом сказал Хэ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у меня нет кошелька, и ни копейки при себе. Могу я сегодня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посмотрел на Су Ци. Хоть он и считал, что тот слишком быстро сближается, он беспокоился, что оставлять его одного может быть опасно. Поэтому он решил помочь до конца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мы приедем в уезд, я сначала помогу тебе позвонить домой, а потом ты пойдёшь со мной. У меня дома скромно,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договорились! — Су Ци, когда произносил это, был немного напряжён, но, услышав согласие Хэ Линя, обрадовался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автовокзал уезда, Хэ Линь повёл Су Ци к ближайшему киоску с газетами, где был общественный телефон. Он спросил у пожилой женщины, управляющей киоском, о стоимости звонка, а затем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задумался, а затем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набрал номер, и через несколько гудков на другом конце провода раздался тревожный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я! — быстро ответил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Сяо Ци? Где ты?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почесал щёку и растерянно посмотрел на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усмехнулся: этот парень сел в первую попавшуюся машину и даже не знал, куда она едет.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Уезде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