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сыновья семьи Линь игнорировали покрасневшие глаза Ху Ани. Хотя их старший брат уже был обручён с Ху Ани, но какая же это помолвка, если жених и невеста целыми днями неразлучны? Остаться на ночь?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 пристальным наблюдением двух младших Линь, Ху Чэ не мог сделать ни шага в сторону Линь Даня! Линь Ин и Линь Бинь даже по очереди дежурили, чтобы не оставлять своего старшего брата наедине с коварным Ху 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Линь Дань был стеснительным, но и Ху Чэ тоже не отличался наглостью. Конечно, наедине они могли вести себя как угодно, но когда рядом были другие, Ху Чэ сохранял серьёзный вид, лишь изредка поглаживая пухлую лапку Муфты,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лапка Муфты могла сравниться с рукой Линь Даньданя? Разве шерсть Муфты могла сравниться с волосами Линь Даньданя?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стала спать гораздо больше. Раньше она не ладила с Ху Чэ и при встрече сразу начинала драться; теперь же, поскольку Ху Чэ умел её убаюкивать, она целыми днями крутилась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и Линь Бинь, уставшие от учёбы, с завистью смотрели на Ху Чэ, который был всего на несколько лет старше их, но уже готовился к экзаменам на звание цзюйжэня, особенно учитывая, что этот лис собирался увести их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злились, это не помогало. Однажды, войдя в кабинет маленького двора, они обнаружили, что внутри горит угольная жаровня, и, оглядевшись,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брат Ани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очередь убаюкивать Муфту?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Муфте было удобно спать, Ху Чэ обычно сидел на кровати, позволяя толстому кролику положить голову ему на колени, а самому вытянуться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Муфта лежала на кровати, но её голова покоилась на коленях Линь Даня. Он посмотрел на младших братьев, жестом попросил их вести себя тихо и указал на две маленькие одеяла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и Сяо Ба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ним лежали двое детей, спящих бок о бок. Неизвестно, был ли кролик слишком большим, или дети слишком маленькими, но они были полностью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Бинь и Линь Ин сели,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через месяц, у брата Чэ много дел. — Семья Ху отличалась от их семьи. Основную подготовку к свадьбе вели мать Ху Чэ, его старшая невестка и сестра, и к этому времени всё уже было готово, но, например, размеры свадебного костюма жениха всё равно нужно было уточнить. В их возрасте они всё ещё росли, и его одежда уже менялась три-четыре раза, к счастью, свадебный костюм жениха не был таким сложным, как свадебное платье невесты, иначе они бы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Чэ закончит с последними приготовлениями, наступит время свадьбы. В любом случае, в ближайшее время он не сможет, как раньше, приходить каждый день учиться, максимум — заглянуть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и Линь Ин только сейчас осознали, что они так усердно охраняли своего старшего брата всего лишь короткое время, а через пару дней он уже переедет! Хотя они видели новый дом, и он был недалеко от их дома, но переезд — это переезд, и в груди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Бинь, однако, был немного отстранён, и, придя в себя, не стал продолжать учиться, а вместо этого заговорил с Линь Данем о сплетнях: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барышня Си наконец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Ци жила у них много лет, он не испытывал к ней никаких чувств. Девочка была ровесницей их Линь Мэй, и он считал её ещё одной сестрой. В семье Линь всегда было больше мальчиков, и иметь подругу для сестры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мать была просто... слишком! Она была настоящей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говорила этого вслух, но в душе она считала, что незаконнорождённые были ниже всех остальных. Что, если его родители были незаконнорождёнными? Что, если его братья и сёстры были незаконнорождёнными? Они сами не обращали на это внимания, так почему она должна? Он не мог сказать этого вслух, но если она так презирает их, почему она живёт в их доме и пользуется их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 Ци, несмотря на юный возраст, была гораздо умнее своей матери. Её замужество было её собственным решением, хотя она и приложила некоторые усилия, чтобы привезти своего более здравомыслящего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живя в глубине дома, почти не общался с Си Ци. Линь Ин, однако, благодаря занятиям, был с ней знаком и помнил её как скромную девушку, которая всегда была с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кого вышла замуж седьмая барышня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Муфты дёрнулись, и она слегка приоткрыла глаза, словно тоже хотела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Муфта была под защитой старшего брата, Линь Бинь бы вызвал даоса, чтобы тот изгнал этого кролика-оборотня! Разве это вообще похоже на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возможно, знает этого человека. Вэнь Дэмин, говорят, дружит с одноклассником старшего брата, Цай Чуном, и его семья тоже из богатых. Он тоже собирается сдать экзамен на звание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притянул лапку Муфты к себе, ему показалось, что взгляд второго брата на лапку кролика был слишком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Дэмин — очень известный талант. Его внешность также приятна, он хороший выбор. Седьмая барышня Си сделала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богатству семьи Вэнь и способностям самого Вэнь Дэмина, Си Ци могла бы стать почётной госпожой без проблем. Будущие достижения трудно предсказать, но семья Вэнь точно не обидит Си Ци. В конце концов, если Си Ци выходит замуж за Вэнь Дэмина, это явно брак по расчёту, и семья Вэнь будет её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купеческая семья смогла вырастить сына, способного сделать карьеру в чиновничестве, судя по Цай Чуну, их семейные устои точно не хуже, а может быть, даже лучше, чем у некоторых так называемых чиновничьих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Ци, выйдя замуж, точно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Бинь, услышав оценку Линь Даня,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Если бы Си Ци не успела первой, я бы предложил нашу Линь Мэй ему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серьёзно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Свадьбой четвёртой сестры займутся второй дядя и тётя,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говорю, зачем так серьёзно? — Линь Бинь всё больше раздражался на своего двоюродного брата. Почему он, питаясь одинаково, только рос вширь, а тот — ввысь? После того, как он успешно вырастил себе небольшой животик, он смирился со своим ростом, но уменьшить аппетит было невозможно, особенно учитывая, что их повар стал готовить всё лучше и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Ин посмотрел на Линь Биня и снова опустил глаза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сдержанно улыбнулся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читайте дальше. В доме сейчас много дел, не позволяйте этому повлиять на ваши экзамены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понял, что это был намёк на его недавнюю рассеянность, и, собравшись,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старший брат, за наставления. — Он пришёл в двор старшего брата учиться, потому что отец заметил его эмоциональное состояние и посоветовал ему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увидев, что ничего важного не происходит, снова закрыла глаза и вытянулась, что вызвало ещё одно замечание Линь Биня. Однако, только что получив наставление от Линь Даня, он успокоился и снова взялся за книгу. В следующем году его отец не планировал отправлять его на экзамены, но он, увидев, что Линь Ин собирается сдавать,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знаниями он, вероятно, мог бы сдать экзамен на звание туншэна, но если бы он сдавал вместе с двоюродным братом и получил бы более низкий балл, куда бы он тогда дел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учиться спокойно не получится. Не успели они выпить и чашки чая, как Линь Мэй с красными глазами, как разъярённый бык, ворвалась в комнату, открыла рот, но вместо слов из её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девочкой в доме, кроме Сяо Ба, Линь Мэй всегда была любимицей. Трое братьев сразу же встревожились: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старший брат заступится за тебя. — Его сестра была сильной, но в прошлой жизни её судьба сложилась неудачно, и теперь, только что услышав о свадьбе Си Ци, он как раз думал о подходящей партии для их сестры, но тут она пришла в слёзы. И это в их собственном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 плакала так сильно, что слёзы катились градом, но она не издавала ни звука, а её утренний макияж был полностью смыт.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