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Босса-Черепахи: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Фань,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Фань вошел в кабинет, у него уже было предчувствие, но он не ожидал, что оно окажется настолько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я же говорил тебе не связываться с Ян Си. Ну и как теперь? — Босс-Черепаха вздохнул. — Поговори с бухгалтером, заканчиваешь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слишком быстро, даже для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тянул две недели, но больше не могу. — Босс снова вздохнул. — Я прямо сердце за вас рву,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прекрасно понимал, в чем дело, 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дадите еще месяц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страховка?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я тебе никогда и не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Хотя бы компенсацию за увольнение?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пятьдесят,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стал больше торговаться. Теперь у него был процент от нового контракта Ян Си, и этого хватило бы на какое-то время беззаботной жизни.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вообще есть бухгалтер? Не ты же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указал на новую ассистентку: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улыбнулась, а Люй Фань молча собрал свои вещи, попрощался с коллегами и первым делом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Лу Чэн собирается нас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я наконец-то стал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Лу Чэн нас уничтожит, а ты реагируешь: «Я стал знаменитым»? О чем ты думаешь? — Люй Фань смотрел на него с недоверием. — Ты думаешь, Лу Чэн не станет связываться с мелкими сошками?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выглядел совершенно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мелкая сошка использовала его как орудие, то думаю, он точно свяжется, — раздраженно ответил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бы то ни было, мы уже окончательно рассорились с Лу Чэном, и это уже не изменить, верно? — Ян Си развел руками с безразличным видом. — Лучше помоги мне подумать, как сыграть Помощника Ли. Чэнь Тин, Чэнь 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купить еду, — Люй Фань взял новый сценарий и начал читать. Эта часть была посвящена биографии Помощника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заказывали доставку? Эй, я не хочу мяса! — Ян Си встал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быстро увлекся сценарием. В каком-то смысле Помощник Ли был удивительным человеком. После окончания школы он стал ассистентом Фу Юя, учился всему, чтобы помогать ему снимать фильмы. В начале, когда денег не было, он отдал все свои сбережения Фу Юю, а сам работал, чтобы заработать на жизнь, пока Фу Юй снимал свои «шедевры» на новую ручную камеру. В самые трудные времена они делили одну порцию лапши быстрого приготовления. Когда деньги появились, они не стали жить роскошно, оставаясь такими же, как и прежде. Судя по последней встрече, ничего особенного в нем не было — никаких дорогих машин, обычная одежда. Если бы биография не была предоставлена Фу Юем, Люй Фань бы подумал, что это вымысел. Кто бы так бескорыстно и преданно относился к человеку десятилетиями?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Помощника Ли действительно не понять, — сказал Люй Фань, не поднимая головы, когда Ян Си вернулся. — Почему он так предан Фу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любит его, — ответил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поднял глаза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Фу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Односторонняя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взаимная, — Ян Си поднял палец с усмешкой. — Их взгляды говорят сами за себя. Когда они смотрят друг на друга, в их глазах столько нежности, как будто они прошли через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подумал об этой сцене, и по его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уже не молод, ему было почти 60, а Помощник Ли немного моложе, но тоже за 40. Оба выглядели не слишком ухоженными — один толстый, другой худой, с морщинами, темными кругами под глазами и пигментными пятнами. И оба мужчины. Слово «романтика» к ним никак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этого не заметил? — нахмурился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вывод задним числом, — засмеялся Ян Си. — Если бы ты внимательнее посмотрел в прошлый раз, то заметил бы, что они оба носят браслеты — одинаковые, один на левой руке, другой на правой. Если этого мало, то я видел, как Помощник Ли в коридоре поддерживал Фу Юя, и одна рука была на его ягодицах. Если и этого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вспомнил, что браслеты действительно были, но дальше проверять не хотел. Осознав, что его разыграли, он не 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 детективы идти. — Затем снова опустил взгляд на сценарий, читая его с возрастающим интересом. — Кстати, даже гетеросексуалы не бывают такими преданными. Этот Ли буквально отдавал свою жизнь за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пренебрежительно фыркнул Ян Си. — Фу Юй был женат, и Помощник Ли тоже, но оба развелись, и у обоих есть дети. Ты думаешь, их жены знали? И даже если их связь была крепче золота, они могли открыто заявить о своих отношениях? Честно представить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задумался и понял, что это правда. Внутри него возникло неприятное чувство, но внешне он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быть геем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воцарилась тишина, после чего раздался голос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мы спорили, действительно ли ты готов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внутренне напрягся, 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Люй Фань тоже засмеялся. Ситуация была до боли знакомой. Что поделать, с кем поведешься…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ты не готов был переспать со мной. — Не дав Люй Фаню ответить, Ян Си сам себя перебил. — Нет-нет, ты все же был готов, правда? Ты просто хотел меня подразнить!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дверь, и Люй Фань пошел открывать,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но помни, что это ты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крик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сдался, чтобы сохранить твое жалкое самолюбие и твою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Люй Фань впервые почувствовал себя так хорошо, и даже его отношение к Чэнь Тину стало более дружелюбным. Весь день прошел в гармоничной атмосфере, что даже заставило Чэнь Тина задуматься и постоянно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работы не было, сопровождение Ян Си на съемки стало вполне логичным шагом, хотя Люй Фань не раз утверждал, что у него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поднять твою популярность, — серьезно сказал Люй Фань. — Сейчас у тебя только имя, но нет работ. Мне нужно найти способ поддерживать твой интерес у аудитории. Как раз сейчас выходит «Пурпурная луна», это хороший момент для пиара. Если упустим его, у тебя не будет шансов остаться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в этом ничего не понимал 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только что стал вторым «сотрудником» Цинь Вэйвэя и теперь во всем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Си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онлайн,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нужен только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не везде, где снимают, есть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мест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понять, я делаю это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готовься ехать со мной на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в Хэндяне, и, видимо, Фу Юй испытывал к этому месту особую привязанность. Люй Фаню и Ян Си добраться туда было несложно, каждый взял по сумке. Люй Фань напомнил Ян Си взять мелкую бытовую технику и постельное белье. На съемках «Пурпурной луны» условия были тяжелыми, да и времени было мало. Роль Помощника Ли проходила через весь сценарий, так что Ян Си должен был быть на площадке весь срок. Для него это был настоящий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у Люй Фаня было два главных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Лу Чэн нас уничтожит?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дремавший в поезде, выглядел скучающим: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методы слишком сложны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подумал Люй Фань,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сыграет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же больше в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возьмут нового актера, уже не молодого, но стремящегося сделать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