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посмотрел на Ван Лаоэра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же знаешь положение семьи Цинь Яна. Он один содержит троих, откуда у него столько денег? Ты сам знаешь, какая эта земля. К тому же ты давно её не обрабатывал, а ему ещё придётся нанимать быка для вспашки, а это тоже деньги. Вы скоро уезжаете, а Цинь Ян как раз хочет купить, так что сделай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Лаоэр выглядел озадаченным, будто размышлял. Цинь Ян сохранял спокойствие, чувствуя, что шансы есть. И действительно, Ван Лаоэр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сделаю тебе скидку, уберу 100. Ты же знаешь, что земля стоит дорого, меньше 2 000 за му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посмотрел на Цинь Яна,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я найду бумагу и ручку, и прямо при дяде Чжу напишем договор. Когда сможешь завершить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дядя Чжу, вы пока поговорите, а я схожу домой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вышел из дома и увидел тётю Ван, стоящую у соседнего дома. Он кивнул ей и пошёл дальше, а она равнодушно посмотрела на него и продолжила играть с внуком, который сидел рядом и играл с камешками. Она даже не стала печь лепёшки, как просил Ван Лаоэр.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вернулся с деньгами через 10 минут, и составление договора заняло немного времени. После завершения сделки лепёшки тёти Ван так и не появились, и они не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собирались уходить, тётя Ван вдруг стала очень любезной, настойчиво приглашая Чжу Чаншаня: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Чжу, лепёшки уже пекутся, куда вы так спешите? Поешьте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тётя Ван, у нас дома дела, мы уже идём, в следующий раз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улыбался, пока они выходили из двора, но, оказавшись за воротами, его лицо стало холодным. Он фыркнул, явно зная характер тёти Ван, которая была крайне скупой. Мечтать о том, чтобы она накормила гостей,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переулку, и Чжу Чаншань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пахать, приходи ко мне за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благодарностью посмотрел на Чжу Чаншаня, который всегда заботился о них с сестрой, и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дядя Чжу. Я днём посмотрю землю, а завтра приду за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Чаншань засунул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плуг, завтра сможешь забрать его вместе с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был тронут. Он понимал, что Чжу Чаншань не стал помогать ему из-за пачки сигарет. Ещё до своего перерождения он всегда был таким же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Юй, как щенок, прилип к Цинь Яну, следуя за ним туда-сюда между колодцем и домом. Цинь Ян не обращал на него внимания, привыкнув к тому, что тот всегда был как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воды, Цинь Ян серьёзно сказал 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теперь есть земля, на дамбе. Сейчас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сразу же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Правда? Брат,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улыбнулся, а Цзян Юй огляделся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где земля?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погладил мягкие волосы Цзян Юя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глупой улыбкой Цзян Юя, Цинь Ян наконец вспомнил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мотыгу и серп из дома, набрал воды и, присев у двери, начал точить мотыгу на камне. Цзян Юй сидел рядом, с любопытством наблюдая за ним. Видя, что Цинь Ян весь в поту, он начал дуть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подую, будет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нахмурился,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 есть, значит,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дуть, и Цинь Ян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мотыга была старой, на лезвии было много зазубрин. Теперь, когда у него была земля, нужно было купить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Наточив мотыгу и серп, Цинь Ян оставил их у двери, решив поесть и затем пойти осмотреть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поднималась, солнце стояло в зените,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доев кашу, Цинь Ян взял соломенную шляпу, висевшую на стене. Цзян Юй, казалось, понял, что Цинь Ян идёт смотреть на «землю», и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сказал Цинь Фэн, что идёт на поле, взял мотыгу и серп и вышел из дома. Внутри Цзян Юй, видя, что Цинь Ян уходит так быстро, забеспокоился, быстро доел кашу, поставил миску на плиту и решительно вышел. Цинь Фэн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обернулся и, торопясь,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Цинь Фэн, я иду за братом Цинь Яном.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тоже хотела пойти, но не могла, поэтому, не поднимая головы,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Цзян Юй сказал «Окей», и во дворе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спустился с холма Байфэнь и, стоя на горной тропе, ведущей к дамбе, вспомнил странное происшествие несколько дней назад. Его шаг на мгновение замедлился, но он усмехнулся и уверенно пошёл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дамбы, он, следуя описанию Ван Лаоэра и своим воспоминаниям, поднялся на холм напротив угольного склада и направился к далёкой горе. Вскоре он нашёл несколько участков у подножия горы, заросших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участки оказались лучше, чем он ожидал. Больше всего Цинь Ян был доволен тем, что все три участка находились рядом, и камней на них было не так много. Он помнил, что на склоне горы был родник, и люди, работавшие на дамбе, часто брали оттуда воду. Это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улыбнулся, сначала срезал серпом свежую траву, а затем начал убирать камни с земли мотыгой, чтобы не повредить плуг при вспашке.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работу на всех трёх участках, солнце уже село, и небо окрасилось в кроваво-красные оттенки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устал за день, Цинь Ян чувствовал себя удовлетворённым. Наконец-то у него была своя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и, наслаждаясь закатом,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уже стемнело, а каша, приготовленная Цинь Фэн, остыла. Но Цзян Юя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слегка нахмурился, чувствуя беспокойство. С тех пор, как Ян Чжуанчжуан обидел Цзян Юя, тот больше не бродил где попало, а играл у дома или на лужайке. К ужину он всегда возвращался вовремя, а сейчас, когда уже стемнело, он всё ещё был на улице. Это было странно. Цинь Ян, обеспокоенный, спросил 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накладывала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уходил, он шёл за тобой. Ты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задумалась, передавая кашу Цинь Яну, 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мог убежать? Может, Ян Чжуанчжуан снова отобрал у него штаны, и он не 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понял, что что-то не так, поставил миску на стол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всю деревню, заглянул в каждый дом, и даже учитель Ма и дядя Чжу помогли ему в поисках. Цинь Ян даже зашёл к Ян Чжуанчжуану, но Цзян Юя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Ян Хэпина была недружелюбной, Цинь Ян знал, что они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«Дурачок...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был серьёзен, чувствуя вину. Он упрекал себя за то, что часто игнорировал Цзян Юя, и теперь тот пропал. Он представлял, как маленький дурачок, который боялся темноты, сейчас один где-то на улице, и его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на тропу, ведущую к угольному складу, стараясь успокоиться и подумать, куда мог пойти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пошёл за ним, то, учитывая скорость Цинь Яна, Цзян Юй мог отстать. Если он пошёл по тропе, то вышел бы к угольному складу, где было много людей, и кто-то должен был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обрадовался и уже хотел побежать по тропе, но вдруг вспомнил одну вещь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1991 году, до его перерождения, Цинь Фэн звонила ему с новостью о Цзян Юе. И если посчитать, то это было примерно в это же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