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начал раздавать, а уже думаешь, как бы бросить. Мы деньги взяли, хоть что-то делать надо, а то вдруг проверка будет. Кстати, я в этих четырёх домах уже расклеил, ты иди с той стороны, а я пойду этой. Тут лифты есть, клеить легко. Закончим — у входа в район встретимся, — сказал Ци Ань и направился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тоже решил, что с лифтами работа найдётся легко, и пошёл в указанном Ци Анем направлении расклеивать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наш Ци Ань всё же немного вредный, но хороший мальчик,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они закончили с этим районом и перешли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когда Се Линь вдруг с завистью посмотрел на проезжающую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Lamborghini! Сяо Ань, смотри, это же всемирно известный бренд спорткаров! Обычно только по телевизору видно, а тут прямо возле нашего универа. Какой крутой, вот это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улыбнулся, но внешне выглядел гораздо спокойнее Се Линя. Не то чтобы он не любил машины — как парень, он уважал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прошлой жизни Ци Ань насмотрелся на роскошные авто вместе с Мэн Юйхао. Возьмём хотя бы этот Lamborghini: у Мэн Юйхао их было две, и одна была точно такого же цвета. Кажется, модель была Aventador.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взглянул на корму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это тоже Aventador.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к номерному знаку. Цифры: 1209. День рождения Мэн Юйхао. И в прошлой жизни номер его Aventador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Юйхао, сидевший за рулём, тоже заметил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же тот заторможенный малыш, с которым они столкнулись утром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Ань пялится на его машину, но взгляд расфокусирован и блуждает где-то вдалеке, Мэн Юйхао подумал, что тот снова отрешился. Хорошо хоть, что лицо не перекосило,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смотришь, тем более тупым он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заметил, как сам улыбнулся, глядя на Ци Аня. Сидящий рядом парень аж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мне не показалось?! Ты утром-то улыбаешься?! Сейчас же маме звонить, пусть больше не переживает, что холодный президент разучился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мгновенно надел маску ледяного президента: только что смягчившиеся черты снова стали каменными. Он презрительно бросил взгляд на своего психованного кузена и вспомнил фразу, которую секретарша 1 часто говорила секретарше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таблетки забыл принять? Чувствуешь себя таким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оглядев кузена, Мэн Юйхао тронулся с места. Времени у него было мало, если бы не просьба тётушки поймать этого паршивца, он бы никогда не стал тратить его на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 Аня, то сейчас в сердце Мэн Юйхао он был лишь случайно встреченным глупеньким одногруппником. Смешной,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знакомая машина проносится мимо, Ци Ань всё же успел заметить, что на пассажирском сиденье сидел тот самый парень, которого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только что начавшее налаживаться, снова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стараюсь тебя обходить, а ты всё равно сыплешь соль на рану.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Линь почувствовал перемену в настроении Ци Аня. Видимо, всё началось с появления владельца Lamborghini. Хотя это казалось невероятным, он всё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что, знаешь этого богача на тачке?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замер,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Если бы я знал такого крутого богача, я бы с тобой листовки не раздавал!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тут же почувствовал себя идиотом. Все и так знали, что Ци Ань не из богатых. Будь у него знакомый с Lamborghini, зачем бы он так пахал подработками ради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Ци Ань вслух отрицал знакомство, в душе он подумал: «Я-то его знаю, да вот только он меня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Как бы сильно Мэн Юйхао ни любил Ци Аня в прошлой жизни и как бы больно он ни сделал ему, в этой жизни Мэн Юйхао не знал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а ты видел парня на пассажирском сиденье у этого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всегда считал, что помощь другим — основа счастья. Видя, что Ци Ань чем-то расстроен, он решил отвлечь друга полезной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действительно клюнул. Ему и так было любопытно, поэтому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 лишь мельком глянуть. Красивый парень.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Это же знаменитость нашего универа, ты что! — Се Линь гордо выпрямился, демонстрируя свою осведомлённость.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презрительно посмотрел на Ци Аня, мол: «Если ты его не знаешь, ты точно учишься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Ань чертил круги: «Почему я обязан знать своего соперника? Почему мы учимся в одном вузе? И почему этот соперник такой известный?!»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всё время в подработках, на пары не важные хожу редко, когда мне ещё за такими вещами следить? Раз уж сейчас свободно, расскажешь? — Ци Ань подавил в себе десятки вопросов и старался говорить как можно небрежнее.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(☆_☆)(☆_☆)(☆_☆) Если бы можно было игнорировать его звенящие от любопытства глаза, то выглядело бы это действительно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Ань старается сохранить серьёзное выражение лица, Се Линю не хотелось говорить: «Твоё жадное личико всё выдало, не надо так серьёзно строиться, 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у Сяо Аня тонкая кожа. Раз уж тот так редко проявляет любопытство, как хороший друг и одногруппник, Се Линь не должен был губить его энтузиазм. А то девчонки из группы узнают и перестанут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ситуацией разобрался, Се Линь включил режим сплетника и начал говорить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этого парня зовут Лю Ан. Он идол всех девушек нашего универа и заклятый враг всех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 — вице-президент студсовета нашего кампуса. И он с нами на одном курсе. Жаль, что ты тогда не пошёл с нами на вечер первокурсников. Лю Ан переоделся девушкой для спектакля — был просто прекрасен! Никто в зале даже не подумал, что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зам, Сяо Цзянь и Цзин Вэй хотели подкатить к этой «красотке». Но как только спектакль закончился, Лю Ан взял микрофон и заговорил своим настоящим басом. Когда по колонкам прозвучал мужской голос, эти возбуждённые грубияны сразу повяли. Сяо Цзянь тогда ещё сказал: «Встретил наконец-то богиню, а он оказался трансвеститом», до смерти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тогда не был одним из этих грубиянов.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 Линь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надо! Завидели красивую девушку — и ноги приросли. Нельзя людей только по внешности судить, надо про душу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сбросил пару килограммов, я уверен, девчонки разглядели бы твою прекрасную душу, — с невинным видом подколол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Сяо Ань, ну ты даешь! Я тебе, как брат, просвещаю, а ты меня подставляешь. Хочешь слушать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Линя задели за живое, и он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учебы он так и не нашёл подругу — все его пухлость не любили. Но сам он похудеть не мог, и эта жирок стала его незаживающей раной. Кто ни тронь — он сразу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ошибку, Ци Ань тут же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рассказывать, я могу на следующей групповой тусовке при Сы Янь и других рассказать про красоту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Сы Янь, глаза Се Линя загорелись. А насчёт того, что Ци Ань назвал его толстым, он сделал вид, что вообще ничего не слышал.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надо иметь твёрдые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человечек Ци Аня гордо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мелкий пазитик, не думай, что я не знаю, как ты влюблён в Сы Янь.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Ци Ань был самым любимчиком у девушек в группе. Многие парни завидовали ему или хотели, чтобы он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конечно, разочаровались, но девчонки просто взорвались! Все орали, какой он красавчик. После концерта я ещё долго слышал, как наши обсуждают его. Я был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