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дама, что недавно едва ли не открыто насмехалась над Линь Тунши, после некоторого молчания, словно невзначай,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Хунгэ и Сингэ уже занялись учением, а Чжунцзя скоро пройдет церемонию гуаньли. Хуайфэн уже столько лет один, пора бы ему снова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в зале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Тунши с раздражением посмотрела на неё, понимая, что пригласить её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неоднократно вступавшая в пререкания с Линь Тунши, была супругой Чжанши из Чжунчжоу. Её третий сын был всего на год младше Линь Цзюаня и учился в окружном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семья Цзэн тоже хотела породниться с кланом Лу, но в итоге брак заключили между Линь и Лу, что задело самолюбие Цзэн Юйши и оставило её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сын, конечно, казался ей самым лучшим, и никто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господин Цзэн был моложе Линь Цюндэ, его должность была на полступени выше. Поэтому, когда Цзэн Юйши оказалась в положении «ниже» Линь Тунши, она почувствовала себя уязвлённой.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Лу долго взвешивала все за и против, прежде чем принять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хотя глава семьи Линь казался менее влиятельным, чем господин Цзэн, клан Линь был старинной семьёй Юньтуна, и их многовековое наследие не позволяло им опуститься слишком низко. Если Линь Чжунцзя и Линь Яньхун окажутся выдающимися, то в течение двух поколений семья сможет восстановить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семьи Лу находилось где-то между Линь и Цзэн. Брак между Линь и Лу соответствовал принципу «низкий порог для невесты, высокий — для жениха». В то время как семья Цзэн, желая породниться с Лу, выглядела скорее как «высокомерная».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невеста из семьи Лу была младшей дочерью, которую родители особенно баловали. Они считали, что в семье Цзэн, где было множество детей от разных жён, стать невесткой, снохой или старшей сестрой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же всё было гораздо проще — у Линь Цзюаня был только один старший брат, и, поскольку Линь Фэн не женился снова, их дочь, выйдя замуж, сразу стала бы главной хозяйкой дома, что избавило бы её от множества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 Линь Цзюань всегда был достаточно выдающимся, что также сыграло свою роль в их решении. Внешне Линь Чжунцзя выглядел гораздо более презентабельно, чем третий сын семьи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мисс Лу, случайно увидев Линь Цзюаня, вернулась домой, смущённо вспоминая его. Даже Лу Цзоши, будущая свекровь, глядя на своего зятя, была очень довольна и не могла налюбоваться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браке были некоторые сложности, когда Линь Цзюань не смог занять высокое место в списке Гуй, в итоге всё же 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Тунши слышала, что семья Цзэн пыталась вмешаться, и с тех пор испытывала к ним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брака, Линь Тунши, встречаясь с Цзэн Юйши, всегда чувствовала себя выше, поэтому на своё день рождения специально пригласила её, чтобы продемонстрировать своё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эта женщина окажется настолько мелочной, что даже не смогла вести себя как гостья, постоянно отпуская обидные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Тунши некоторое время смотрела на Цзэн Юйши, чувствуя, как в груди нарастает тяжесть и лёгкая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Юйши, видя, что Линь Тунши выглядит неважно, внутренне усмехнулась, считая, что её визит стоил того, чтобы досадить хозяйке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был богатым купцом, который позже купил себе чиновничью должность. Благодаря тому, что её семья в своё время поддержала господина Цзэн, она смогла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родила троих сыновей, её происхождение из купеческой семьи постепенно стало раздражать господина Цзэн, чья карьера шла в гору. Цзэн Юйши не могла контролировать мужа, который брал наложниц, и в доме было полно детей от разных женщин. Раньше она только и делала, что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последние пару лет её семья через определённые связи установила контакт с княжеским двором, и они тайно взаимодействовали.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Цзэн, желая сохранить эти связи, стал более внимательным к жене, что также позволило Цзэн Юйши почувствовать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сталкивалась с такими «неудачами», поэтому хотела найти способ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испортив настроение Линь Тунши, Цзэн Юйши с самодовольством смотрела на неё, изображая на лице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комнату вошла старшая служанка Линь Тунши, Цзыин, и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второй господин с молодыми господами пришли поздравить вас и ждут у дверей. Я пришла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в основном были женщины старшего возраста, присутствовали и несколько незамужних девушек, поэтому перед тем, как молодые люди войдут, им нужно было дать возможность спрятаться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пришли молодые люди из семьи Линь, некоторые дамы, которые пытались разрядить обстановку, почувствовали облегчение, считая это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которая ранее пыталась оживить атмосферу,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мы наконец увидим любимцев госпожи… На этот раз вы не должны быть скупы, позвольте нам хорошенько рассмотреть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назвала имён, умышленно избегая упоминания Линь Яньхуна, чтобы не усугубить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немного смягчили гнев Линь Тунши, и она сначала попросила девушек уйти за ширму, а затем приказала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молодых людей из семьи Линь, возглавляемые Линь Цзюанем,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унаследованной красоте семьи Линь, группа юношей и молодых людей выглядела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увидев их, почувствовали искреннюю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их взгляды приковал юноша с изысканной внешностью, стоящий позади Линь Чжунцзя.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не видел Линь Яньхуна, только восхищались тем, что слухи о новом Аньшоу не были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видел его несколько лет назад, были поражены произошедшими переменами — неужели это тот самый скромный и болезненный Линь 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болезни, он выглядел вялым, а его лицо, ещё не сформировавшееся, не привлекало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избавившись от болезненности, Линь Яньхун стал похож на отполированный нефрит, который притягивает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Линь Цзюань и Линь Яньсин выглядели бледнее, но благодаря тому, что они стояли вместе, их присутствие не было полностью затмеваемо.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стоявшая за Линь Тунши, не отрываясь смотрела на юношу рядом с её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Цзэн Юйши заговорила о том, что Линь Фэн должен снова жениться, она оставалась безучастной, но теперь в её сердце поднялась волна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напоминал своего отца, Линь Фэна, но в его чертах также угадывалась внешность его матери, Линь Циши.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были настолько красивы, что вызывали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вспомнила свои первые дни в резиденции Линь, когда она впервые увидела свою «соперницу».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почувствовала поражение, страх и непреодолимую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поразила невероятная красота и изысканность Линь Циши, она боялась, что никогда не получит любви Линь Фэна, и завидовала ей за её знатное происхождение, красоту и любовь мужа, которую она сама не могла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Линь Тунши забрала её из семьи, она поняла, что не может проиграть, поэтому, несмотря на такого «сильного противника», она должна была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Фэн и Линь Циши жили в гармонии и любви, даже если Линь Фэн не хотел брать наложниц и не проявлял интереса к своей «кузине»… она всё равно решила встать между Линь Фэном и Циши Авэнь!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