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услышав это, больше не поднимал тему перехода в павильон, а вместо этого поддержал Ляо Сыяна: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Вэньян не сказал, я бы совсем забыл об этом! Говорят, академия уже больше десяти лет не расширяла Келью Баньсюэ, Яньхуну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увидев, что они больше не продолжают предыдущую тему, облегченно вздохнул и с большим энтузиазмом включился в новый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между старыми и новыми помещениями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глубина и ширина новых комнат будут больше на один чи, чтобы можно было поставить еще одну кровать для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слуги сейчас не живут в Келье Баньсюэ, а вместе с другими слугами обитают в помещениях рядом, спят в общих комнатах на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многие избалованные молодые господа не могут постоянно находиться под присмотром слуг, особенно ночью, когда, чтобы позвать кого-то, нужно будить сторожа Кельи Баньсюэ, и об этом узнает весь дом, что никому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будет удобнее, — улыбнулся Линь Цзюань. — Яньхун впервые уезжает из дома, и если рядом с ним будет кто-то, кто сможет за ним ухаживать, отец, думаю,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уже слышал об этом раньше и был очень рад по некоторым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Ли Цзинчэна о том, что князь Юй не вмешивается в дела Академии Цинтун, Линь Яньхун мог бы подумать, что это князь специально позаботился о том, чтобы его сын жил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Няньбэй жил за пределами Кельи Баньсюэ, это было бы не так надежно, как если бы он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дома Линь Цзюаня в свое поместье, Линь Яньхун занялся организацией дел в своем доме 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 Няньбэя в академию, тетушка Чунь, Хупо и Цзыхуай останутся с Яньсы, а Сюаньцин будет помогать управляющему Хэ. Если нужно будет что-то сделать, будь расторопным, не утомляй управляющего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уже давно обдуман, и Линь Яньхун заранее обсудил его со всеми, так что все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Яньхун решил взять с собой Няньбэя, а не своего молочного брата Сюаньцина, вызвало недоумение у тетушки Чунь и огорчило самого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отличие от Няньбэя, который был рядом с Линь Яньхуном меньше месяца, Сюаньцин с детства сопровождал его и должен был быть самым близким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знал, что тетушка Чунь и Сюаньцин, даже не понимая его решения, не станут возражать, он все же терпеливо объяснил им свои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Сюаньцину всего тринадцать, но ему уже нужно становиться самостоятельным… Цюньцин уехал в поместье, Шицин остался в резиденции, и в будущем именно Сюаньцин будет сопровождать меня повсюду. Если он не сможет быстро стать таким же помощником, как дядюшка Фу и дядюшка Чунь, который сможет решать мои проблемы, как я могу быть уверен в завтрашнем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Юньтуне мне нужно обустроить свои дела. Хэ Чан, хоть и старается, но его способности ограничены, и, кроме того, он пришел ко мне позже, так что я не могу полностью ему доверять. Если Сюаньцин будет рядом с ним, мне не придется отвлекаться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Сюаньцин очень хочет поехать со мной в академию, я могу оставить Няньбэя.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Линь Яньхун решил взять с собой Няньбэя, заключалась в том, что он был переведен из тайной охраны князя Юя в открытую охрану. Пока Ли Цзинчэн будет рядом с ним, Няньбэй также должен будет сопровождать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решение относительно Сюаньцина не было просто отговоркой для тетушки Чунь и самого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Яньхун очень серьезно относился к своим делам в Юньтуне, и полностью доверять их Хэ Чану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Сюаньцин должен был «помогать» Хэ Чану, помимо того, что помогало самому Сюаньцину быстрее развиваться, также было способом «наблюдать» за Хэ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«наблюдение» не было направлено на то, чтобы обнаружить какие-то неблаговидные действия Хэ Чана, а скорее на то, чтобы предотвратить любые мысли о предательстве или действия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Чан понимал намерения молодого господина и, чтобы показать свою честность, даже настаивал на том, чтобы Сюаньцин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стать «доверенным лицом» молодого господина, Хэ Чану нужно было хорошо обучать Сюаньцина и налаживать с ним отношения, так что он не только не создавал ему трудностей, но и старался всячески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выслушав объяснения Линь Яньхуна, больше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Хун-гэ действительно умный, и такое решение не только поможет Сюаньцину развиваться, но и позволит ему присматривать за Хэ Чаном, а также поможет Няньбэю быстрее освоиться в роли слуги. Это было поистине выигрышное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знаю, сможет ли Няньбэй, который только пришел, хорошо заботиться о Хун-гэ.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молочная мама, в академии все необходимое предоставляется, и особого ухода не требуется, — добавил Линь Яньхун, чтобы окончательно успокоить тетушку Чунь. — Яньсы пока поживет во дворе, а когда я все устрою, нужно будет найти для него учителя для начального обучения. Я попрошу управляющего Хэ заняться этим, а когда меня не будет дома, Хупо и Сюаньцин будут следить, чтобы Яньсы учил «Три Сотни», чтобы потом ему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и Сюаньцин, находясь рядом с Линь Яньхуном, хоть и не достигли уровня, позволяющего сдавать экзамены, но хотя бы умели читать, так что справиться с обучением маленького Яньсы, который еще не мог писать, им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едет учиться, зачем брать с собой Ау-у? — спросила тетушка Чунь, перейдя к вопросу о том, что Линь Яньхун собирается взять с собой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учиться — это не только утомительно, но и создает сильное напряжение. Если со мной будет Ау-у, мое настроение улучшится, и учиться станет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подумала, что это действительно так, и больше не возражала, а вместо этого начала активно собирать вещи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 тетушки Чунь и Хупо, его багаж не только не уменьшился, но даже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сундука были заполнены до отказа, и казалось, что если добавить еще немного, это уже можно было бы использовать как приданое для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среди всеобщих сожалений, через десять дней после прибытия в Юньтун Линь Яньхун официально отправился в Академию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учебы в академии, он не забывал и о маленькой деревянной хижине сюйми-цзецзы, где хранились рукописные книги, написанные на языке царства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Няньбэю разложить вещи, Линь Яньхун оглядел комнату и заметил, что ее планировка немного напоминала келью в храме Хуайинь на горе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прямоугольная комната, и если бы не ширма посередине, можно было бы увидеть все пространство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простая бамбуковая ширма разделяла комнату на две части, создавая внутреннее и внешнее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двери стоял письменный стол и деревянная полка для книг высотой примерно в человеческий рост, состоящая из четырех ярусов, а в глубине комнаты располагалась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Келье Баньсюэ, предоставленная студентам, явно была лучше каменного ложа в храме Хуайинь, так как она была с балдахином, что придавало ей некоторое сходство с домашней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слушая рассказы Линь Цзюаня и других о кроватях, не придавал этому значения — он спал на каменном ложе в Ушане больше месяца без каких-либо проблем, так что такая кровать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Линь Яньхуна было немного, в основном книги с его пометками, и он сам быстро расставил их на полке, заняв целый ярус, а несколько книг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выкладывать все свои «сокровища», часть осталась в сюйми-цзецзы древнего нефрита, а копии он оставил в Юньтуне, поручив Хупо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прописи для Ли Цзинчэна, которые Линь Яньхун сам не использовал, но все же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студента можно не брать с собой одежду или деньги, но книги —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 вещи, которые Линь Яньхун должен был всегда держать при себе, и они уже начинали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вылез из корзины, которую нес Няньбэй, и побежал по комнате, словно осматривая свою новую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обстановка в комнате его вполне устраивала, и он, слегка скривив мордочку, издал пару звуков, выразив свое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за поддержку от Мэнмэн Чжу Ю!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