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увидев, что молодой господин вернулся в отличном состоянии, Эхуан предположила, что он в последнее время был в хорошем настроении, и несколько раз появилась перед Хупо, ненавязчиво рассказывая о делах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услышав слова Хупо, понял, что эта «умная» служанка, как и Го Сян, начала осторожно зондировать почву. Хотя она не полностью отказалась от Южного двора, но и не хотела потерять выгоды со стороны Восточного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Яньхун не был против таких «флюгеров», как Эхуан. Он действительно опасался госпожу Чжэнь из Южного двора, которая, что бы ни случилось, всегда могла «спасти ситуацию» и «воскреснуть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своей смерти Линь Тунши уже была прикована к постели и, вероятно, прожила бы не намного дольше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хотя и сдал осенние экзамены, дважды провалился на государственных экзаменах, позже был отправлен служить в округ Юньшуй, и, несмотря на несколько лет брака, не имел детей, что стало причиной беспокойства Линь Тунши и ускорило её старение и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 верил, что между Линь Тунши и её «послушной и добродетельной» племянницей не было никаких противоречий, и не считал, что последующий исход был просто делом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омовения, чтобы смыть пыль с дороги, Линь Яньхун переоделся в тёмно-синий халат и направился в зал Хэань Линь Цюндэ.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Хупо подготовила для него белый халат, считая, что он сделает его более бодрым и подчеркнёт мягкий характер старшего молодого господина, но Линь Яньхун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«Его дядя, который был всего на несколько лет старше, всегда стремился к изысканности и любил простые халаты. Если бы я надел такой, разве это не стало бы поводом для Линь Тунши придраться? Кроме того, тёмный цвет скрывает хороший цвет лица, что, вероятно, как раз и нужно двум старшим, чтобы ужин прошёл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Яньхун ускорил шаг, чтобы, подойдя к залу, он выглядел немного запыхавшимся, что сделало бы его образ более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поскольку сегодня вечером неизбежно разыграется спектакль о «любящем отце и почтительном сыне», небольшая коррекция с его стороны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залу Хэань, Линь Яньхун не мог не восхититься своей памятью и предусмотрительностью.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молодому человеку в простом халате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когда-то был объектом зависти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поздним ребёнком Линь Цюндэ и Линь Тунши, поэтому был окружён любовью и ожиданиями, а также обладал природным умом и успешно прошёл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Яньсин воспользовался привилегиями, то этот человек полностью полагался на свои знания и заслужил множество похвал. В академии Цинтун он, хотя и не был лучшим учеником, был известен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вызывало зависть Линь Яньхуна, так это то, что этот человек полностью избежал всех неприятностей в резиденции Линь — все интриги Линь Тунши против Линь Фэна и других обошли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 был чист и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был немного похож на Линь Яньхуна, хотя и не обладал его красотой. Однако, будучи высоким и долгое время учившимся в академии Цинтун, он имел холодную и сдержанную ауру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выглядел неважно, казалось, что его что-то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сделал вид, что ничего не замечает, позволив дяде осмотреть себя — в конце концов, это не он опозорил Линь Цзюаня, и, как говорится, у каждой проблемы есть своя причина. Линь Цзюань вряд ли будет винить его, как это делает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Линь Цзюань немного смягчился, его тон был холодным, 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мать говорила, что ты был на горе Ушань? Ты действительно выглядишь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Яньхун благодарит дядю за заботу, — Линь Яньхун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вежливость, которая не была слишком навязчивой, приятно успокоила Линь Цзюаня. Кроме того, Линь Тунши уже сказала ему, что его племянник ездил на гору Ушань, чтобы помолиться за успех Линь Цзюаня, поэтому он пригласил его войти в зал Хэань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шёл за ним на шаг позади, глядя на прямую спину Линь Цзюаня, и вдруг его прежняя зависть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"прошлой жизни" защита Линь Тунши скорее навредила Линь Цзюаню… Настолько, что позже, столкнувшись с госпожой Чжэнь и Линь Яньсином, Линь Цзюань оказался ещё более беспомощным, чем 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Хэань, Линь Яньхун увидел стоящего с опущенной головой Линь Яньсина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его сердце будет много ненависти, обиды и неудовлетворённости…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Линь Яньхун не был так взволнован, как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Линь Яньсин, который в его памяти был полон энергии, обсуждал государственные дела и пылко излагал свои мысли, теперь был просто несчастным, наказанным дедушкой и бабушкой за свои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даже не взглянул на Линь Яньсина, подошёл вперёд и поклонился Линь Цюндэ и Линь Тунши: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закончил приветствие, Линь Яньхун подошёл вперёд, чтобы поприветствовать дедушку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которая ещё с гневом встретила их, увидев Линь Цзюаня, немного успокоилась, и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Линь Яньхуна, хотя и не была особенно рада, она всё же помнила его «заслуги» и отнеслась к нему довольно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задал пару вопросов об их учёбе. В зале стояли молодой человек и юноша, оба с изысканными манерами, и они могли свободно отвечать на вопросы Линь Цюндэ, что его очень удовлетворило.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усердно учитесь, это похвально, но помните, что гордыня приносит ущерб, а скромность — пользу. Не стоит становиться высокомерным, ещё не достигнув успехов в учёбе. В нашем клане Линь нет места таким наглым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Цюндэ говорил первую часть, в его глазах была улыбка, но к концу она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кивнул, соглашаясь, но в душе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наш дедушка ещё не до конца удовлетворил своё желание отчитать кого-то, поэтому теперь, как только речь заходит об учёбе, он начинает намекать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взглянул на стоящего рядом Линь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он не мог видеть его лицо, но заметил, что его младший брат крепко сжал кулаки, а на шее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никогда не испытывал такого унижения, сейчас, вероятно, его сердце разрывается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Яньсин пришёл в зал Хэань раньше них, не удивило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была очень внимательна и никогда не совершала ошибок в таких мелочах, поэтому она не дала бы своей двоюродной тётушке Линь Тунши возможности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раннее прибытие тоже имело свои проблемы — по крайней мере, Линь Цюндэ не дал бы Линь Яньсину спокойно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госпожа Чжэнь была отправлена Линь Тунши по какому-то предлогу, поэтому рядом не было никого, кто мог бы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имевший «опыт» из «прошлой жизни», мог с закрытыми глазами представить, через что прошёл Линь Яньсин до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Лян не было строгих ограничений для незаконнорожденных, особенно в крупных семьях, где незаконнорожденные сыновья также имели право учиться и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госпожа Чжэнь была благородной наложницей и пользовалась поддержкой старших, так что в некоторых аспектах Линь Яньсин жил даже комфортнее, чем старший законный сын Линь 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Яньхун был слаб здоровьем и не смог завершить обучение, что полностью разочаровало дедушку Линь Цюндэ. В то же время другой внук, Линь Яньсин, прославился, возвысив имя клана Линь, и Линь Цюндэ перестал обращать внимание на разницу в статусе, начав ценить 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Яньхун стал тем, кого Линь Цюндэ называл «усердным учеником», а Линь Яньсин — «наглецом», что заставило Линь Яньхуна внутренне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когда судьба поворачивается… Чувство злорадства оказалось ещё приятнее, чем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отношения между дядей и племянниками были более дружескими, они могли бы поговорить с Линь Яньсином или обсудить что-то ещё с Линь Цюндэ, чтобы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Яньхун ни за что не стал бы помогать Линь Яньсину выйти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Цзюаня, то он был опозорен своим незаконнорожденным племянником, и уж точно не стал бы проявлять к нему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только когда Линь Фэн вошёл в зал, и Линь Цюндэ объявил, что можно садиться за стол, Линь Яньсин наконец получил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период жары уже прошёл, в округе Юньшуй ещё не стало прохладнее. Линь Цюндэ и Линь Тунши, будучи в возрасте, плохо переносили холод, поэтому в зале Хэань и покоях Сяофу использовали очень мало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Яньсин, следуя распоряжению госпожи Чжэнь, прибыл из Южного двора в зал Хэань, уже слегка вспотев, а после нескольких замечаний Линь Цюндэ его внутренний жар усилился, и пот лился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