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наставника Уцзюэ и, проводив его, собрался вернуться в комнату, чтобы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неожиданно обернувшись, Линь Яньхун остолбенел — пушистый комок на его столе исчез! Вместо него там сидел совершенно голый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Линь Яньхун видел наследника князя Юй в человеческом облике, но в прошлый раз тот хотя бы был укрыт монашеской рясой. На этот раз же на нём не было ни единой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были мужчинами, да и мальчик был ещё совсем юн. Линь Яньхун отвёл взгляд от малыша, направился к своему сундуку, достал оттуда чистую одежду и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Цзинчэн, хотя и недавно стал «человеком», уже знал о нормах приличия и стыде.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быть голым перед другим человеком крайне неприлично и невежливо, поэтому свернулся на столе, опустив голову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Линь Яньхуна, он не реагировал, словно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Яньхун был зрел умом, его тело всё ещё принадлежало двенадцатилетнему мальчику, и он был ненамного старше Ли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накинул одежду на Ли Цзинчэна и затем шаг за шагом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спокойному и уверенному отношению Линь Яньхуна, весь процесс прошёл без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движения, сначала неуклюжие, постепенно становились всё более уверенными, словно он одевал собственного младшего брата, что вызывало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как оказалось, был не совсем неопытен и очень «сотрудничал» — когда дело дошло до штанов, он вдруг сам потянул их, повернулся и стал одеваться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увидев это, лишь усмехнулся — они оба мужчины,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Цзинчэн оделся и спустился со стола, он, ещё не привыкший опираться на руки, чуть не упал, но Линь Яньхун вовремя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посмотрел на Ли Цзинчэна, который стоял, опустив голову и, видимо, о чём-то размышлял, а затем на свой стол, заваленный разбросанными бумагами и кистями. Внезапно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хотите научиться читать и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не кивнул, не покачал головой и не произнёс ни слова. Он просто стоял у стола, и его мысли было нетрудно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привёл стол в порядок, взял новый лист бумаги, натёр тушь и написал три иероглифа: Ли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Цзинчэн — это ваше имя… — Линь Яньхун подвёл его к столу, взял его руку и медленно, но тщательно вывел эти иероглифы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широко распахнул глаза, долго смотрел на три знака, а затем его взгляд медленно перешёл на руку Линь Яньхуна, которая держала его ладонь. Он почувствовал, как его щёки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был примерно одного роста с наследником князя Юй, но его мягкий характер и зрелость, выходящая за рамки его возраста, делали его визуально старше Ли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правую руку Ли Цзинчэна и выводя иероглиф за иероглифом, Линь Яньхун вдруг ощутил себя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удивительным, вызвав в нём лёгкую радость, волнение и удовлетворение, отличное от того, что давал личный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подумал: «Не зря все любят быть учителями. Оказывается, научить ребёнка писать может приносить такое чувство удовлетворения».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братских чувствах, нельзя не вспомнить Линь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Линь Яньхуна, как в прошлой жизни, так и в этой, он и Линь Яньсин никогда не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часто болел, страдая от головных болей и простуд, что, по сути, было лишь слабостью организма и не могло передаться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Чжэнь боялась, что Линь Яньхун передаст болезнь её собственному сыну, поэтому всячески изолировала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выросли, между ними так и не сложились братские отношения, и они постепенно отдалились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Линь Яньсин прославился в городе Юньян своим стихотворением, он стал всё более высокомерным, считая себя выше своего болезненного старшего брата, который не мог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только не обращался к нему за советом, но даже при обычных встречах его приветствия были полны скрытого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Яньхун не любил своего сводного брата, он не мог не признать, что тот был чрезвычайно талантлив в поэзии. Хотя его стиль был несколько неустойчивым и даже противоречивым, в целом он обладал большим талантом и вдохновением, что делало его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старшие всегда знают больше, но как старший брат, полностью затмённый младшим, Линь Яньхун не мог не чувствовать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смирился с этим, и хотя не мог покинуть резиденцию Линь для учёбы, никогда не опускал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отдыхая в горах, он учился и отдыхал одновременно, и его кругозор расширился. То, что раньше было непонятно, теперь решалось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книги, слушая наставника Уцзюэ, отдыхая и обучая Ли Цзинчэна читать, писать и говорить… такая жизнь, даже в мыслях, казалась невероятно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Яньхун невольно улыбнулся, но это заметил Ли Цзинчэн, который только что сам написал иероглиф «Ли» и украдкой наблюдал за выражением лица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увидев улыбку Линь Яньхуна, мальчик был бы счастлив. Но сейчас Ли Цзинчэн подумал, что Линь Яньхун смеётся над тем, как он коряво вывел иероглиф, и ему стало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 кисть, выбежать из комнаты и больше никогда не общаться с тем, кто над ним смеётся, но в то же время ему почему-то было жаль, и он застыл, чувствуя себя одновременно смущённым и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стоявший за ним, конечно, не заметил его переживаний, решив, что Ли Цзинчэн просто выучил иероглиф «Ли». Он 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хорошо, — и снова взял его руку, помочь написать иероглиф «Цзин».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выучишь двадцать иероглифов, это будет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Цзинчэн почувствовал, будто тучи рассеялись, и сердце наполнилось радостью. Он больше не хотел бросать кисть, покраснел до ушей и продолжил усердно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 Уцзюэ пришёл в комнату Линь Яньхуна, он увидел стол, заваленный исписанными листами бумаги, а маленький волчонок лежал на столе, водя лапкой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Уцзюэ подошёл ближе и увидел, что иероглифы, сначала неумелые, постепенно становились всё более чёткими. Он сразу понял, что происходит,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сегодня учились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уже много лет периодически жил в храме Хуайинь, особенно после того, как стал часто превращаться в человека. Наставник Уцзюэ не раз думал научить его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Цзинчэн оставался в человеческом облике недолго, и, привыкший с рождения к играм, он каждый раз, выучив иероглиф, снова превращался в волчонка, и всё приходилось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рядом с Линь Яньхуном он оказался послушным. Судя по всему, он только что очень усердно тренировался, и даже превратившись обратно в волчонка, продолжал «повторять пройденное».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наставника Уцзюэ, волчонок даже не повернул головы, лишь бросил взгляд, словно говоря: «Пожалуйста, не мешайте мне заниматься». Его серьёзное и строгое выражение выглядело особенно… особенно раздражающе!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Уцзюэ точно не забыл, как этот малыш однажды разорвал исписанный лист бумаги на мелкие клочки, которые разлетелись, как снежинки!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который открыл дверь наставнику Уцзюэ и подошёл к столу, увидев, как волчонок сосредоточенно «учится», почувствовал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невероятно умны. Думаю, скоро вы сможете выучить иероглифы из «Трёхсот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Линь Яньхуна, волчонок смущённо пошевелил головой, а затем снова сосредоточился на «учёбе».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Уцзюэ, услышав гордость в голосе Линь Яньхуна, понял, что они оба наслаждаются процессом — один учит, а другой учится. Он перестал думать о прошлых «трудностях» и даже почувствовал облегчение, наконец передав «маленькую обузу»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атмосфера гармонии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и наставник Уцзюэ не рассказали Ли Цзинчэну о делах князя Юй, не желая, чтобы он в таком юном возрасте переживал из-за того, что не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оба понимали, что однажды Ли Цзинчэну придётся взять всё на себя, как сейчас, когда каждый штрих он должен выводить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Мэнмэн Чжу Ю за подаренный «гром» поддержки!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