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 глупа, прошу молодого господина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няня обрадовалась, поспешно вытерла слезы и почтительно поклонилась Цзян Иню, прежде чем осторожно шагнуть вперед и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же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— Цзян Инь, услышав этот вопрос, смягчился, взглянув краем глаза на пейзаж за окном. Он медленно подошел к окну, открыл его и, улыбнувшись, тихо прошептал. — Через месяц-другой наступит зима… Мы не будем спешить раскрывать это, все подождем до тех пор, пока сестра не вернется с визита домой. Няня, просто наблюдай за моими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няня, услышав это, не осмелилась больше говорить и тут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ранняя зима. Листья, которые обычно кружились за окнами, исчезли, а деревья в Дворе Изумрудных Волн стояли голые, оставляя лишь холодный северный ветер, который проносился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Цзян Лоюй отправился в покои Принцессы Лиян, чтобы выразить почтение, а затем вызвал Цзян Лобая для разговора, затронув и вопрос счетной книги. Цзян Лоюй, согретый теплом печи, начал клевать носом, отпустил брата и уже собирался прилечь, как вдруг увидел, как человек в белом вошел, подняв занавеску, и подмигнул ему. Сонливость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он, как и после прихода Бай Миньюй, сидел на мягком диване, листая книгу, а Бай Миньюй, сидя недалеко, смотрел в другую книгу, настолько сосредоточенно, что его янтарные глаза даже не моргали. Цзян Лоюй с интересом отложил книгу и стал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за дверью раздались быстрые шаги, и красная фигура быстро подошла к двери, с улыбкой сообщая человеку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на улице пошел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зимнее солнцестояние.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именно это событие так взволновало Чжу Юэ, Цзян Лоюй невольно покачал головой, длинные пальцы потерли виски. Его голос был спокойным, без эмоций, невозможно было понять, рад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— что в этом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разочарованный ответ, словно Цзян Лоюй не вышел посмотреть на снег из-за ее плохого обслуживания. Шаги удалились, а человек на диване повернулся, взгляд его невольно скользнул по тому, кто уже отложил книгу и пристально смотрел на него.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выглядел ясным, но с легким беспокойством. Услышав вопрос,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 ожидал таких слов, собираясь спросить, но вдруг вспомнил, что завтра зимнее солнцестояние, и именно в этот день по императорскому указу люди из княжеской резиденции должны отправиться в дворец для визита. Учитывая все, что он тайно сделал против Цзян Хуэй, неудивительно, что Бай Миньюй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Лоюй слегка улыбнулся, кивнул, затем встал с дивана, накинул плащ и, оглянувшись на Бай Миньюй, который с недоумением смотрел на его действия, сказал с уверенностью, словно обсуждая: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хорошо, но твои слова напомнили мне о завтрашних хлопотах. Давай, не сиди здесь,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Цзян Лоюй, оставив Чжу Юэ и Мянь Сина в Дворе Изумрудных Волн, вышел с Бай Миньюй на прогулку по коридорам. Его бледные пальцы невольно поднялись в снежном воздухе, поймав тонкую снежинку, и он внимательно рассмотрел ее,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идя рядом, наблюдал за его действиями, тонкие губы слегка приподнялись в улыбке. Он собирался что-то сказать, но вдруг нахмурился, увидев приближающуюся фигуру в темно-синем одеянии. Его бледные пальцы в рукавах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Лоюй тоже заметил эту фигуру, он с легкой улыбкой опустил руку, повернулся и, прищурившись, посмотрел вперед. Цзян Инь, который почему-то оказался в Западном дворе, остановился и с улыбкой смотрел на него своими непроницаемыми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взглянул на слугу, почтительно стоящего за ним, и, не дожидаясь, пока тот заговорит,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 приветствует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кузен. — Цзян Инь, кажется, не ожидал, что он заговорит первым, немного замер, затем снова смягчил выражение лица и с легкой улыбкой спросил. — С тех пор, как ты вернулся пьяным из Двора Высокого Бамбука, ты, кажется, редко выходил из своей резиденции. Что за настроение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Лоюй долго не выходил, потому что чувствовал себя неважно, но это несерьезно. — Цзян Лоюй внутренне усмехнулся, но на лице сохранил спокойное и дружелюбное выражение, голос его стал немного холоднее. — Не знаю, почему кузен так заботится обо мне, Лоюй действительно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Цзян Иня врасплох. Он вышел из Восточной резиденции, чтобы посмотреть, не сломлен ли Цзян Лоюй после того, как, как он думал, лишился невинности, и не сидит ли он в своей комнате, боясь выйти. Но прежде чем он успел что-то сказать, Цзян Лоюй уже дал ему отпор, отчего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взглянул на него, улыбка на губах стала холодной, и, не дожидаясь ответа, с притворным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кузен, разве завтра не день, когда мы должны отправиться во дворец для встречи с Наложницей Хуэй? Лоюй, в отличие от кузена, не брат или сестра Наложницы Хуэй, поэтому не смогу войти во внутренние покои, только поговорить через дверь. Кузен же должен встретиться с Наложницей Хуэй лично, почему же вы сейчас гуляете, а не готовитесь?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был ошеломлен его словами, лицо его побелело, затем покраснело. Взгляд на Цзян Лоюй был полон презрения, словно он смотрел на кузнечика, который скоро умрет: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кузен. Завтрашние дела я уже подготовил. Просто случайно встретил тебя и решил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моя ошибка. — Цзян Лоюй, увидев изменение в его выражении, сохранил спокойствие, лишь улыбнулся и поспешил. — Если кузен занят, пожалуйста, идите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словесной дуэли Цзян Лоюй наблюдал, как Цзян Инь направился в Восточную резиденцию. Его длинные пальцы стряхнули воду от растаявшего снега, и он уже собирался сжать их в кулак, чтобы ветер высушил оставшуюся влагу, когда Бай Миньюй вдруг взял его за запястье и достал из рукава белый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так, словно все под контролем, очень похож на Госпожу Чжэнь. Старший сын, наследник, неудивительно, что Госпожа Чжэнь так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мягкий платок касается его ладони, Цзян Лоюй повернулся, но взгляд его остался на снежинках, летящих за коридором. Уголки его губ приподнялись в загадочной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только… не все, что кажется, таково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рука Бай Миньюя слегка дрогнула. Он вытер сухую ладонь и уже собирался убрать платок обратно в рукав, как Цзян Лоюй взял его за запястье, вытащил платок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увлекся разговором с ним, что забыл о тебе. — Цзян Лоюй взглянул на платок, остановившись на небольшом влажном пятне, словно это было очень интересно, и ткнул в него пальцем, затем посмотрел на человека рядом. — Кстати, когда я увидел Цзян Иня и вспомнил о Госпоже Чжэнь, мне вдруг пришло в голову несколько интересных вещей, касающихся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