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наследник князя Сяояо, который недавно прибыл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и увидев третьего принца, Цзян Лоюй внутренне содрогнулся, но внешне не подал вида, лишь незаметно высвободив свою руку из захвата Е Сюя, прежде чем с улыбкой поклониться: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Луюй приветствует Его Высочество третьего принца. Да пребудет Ваше Высочество в здравии.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снова и снова повторяете одно и то же, вам не надоело? Давайте уже перестанем с этими церемониями.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Сюй, почувствовав, как его рука была отпущена, хотя и заинтересовался этим, не обернулся к Цзян Луюю, а вместо этого поднял голову и, глядя прямо на Е Жуя, протяжно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не уводи разговор в сторону. Я только что видел, как вы тут собрались играть, но почему, как только я появился, все разбежались? Разве я чума?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Жуй, услышав эти бесцеремонные слова своего брата-шуана, почувствовал головную боль, и его выражение лица стало строже: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больше теряешь чувство меры. Разве можно так легко бросаться словом «чума»?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Сюй, увидев недовольство в глазах Е Жуя, слегка съежился, словно испугавшись, и машинально потянулся к нефритовому браслету на своей руке, бормоча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не буду, не буду. Но ты должен мне сказать, что вы тут делаете, и не скрывать от меня, иначе я не отстану.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действительно боюсь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Жуй знал, что если Е Сюй пришел, то он редко отступает от своего намерения, и с легким вздохом сложил складной веер в руке, бросив взгляд на Цзян Луюя, который все еще стоял с опущенной головой, тихо слушая их разговор,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ничего особенного. Перед твоим приходом мы просто соревновались в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поднял голову и указал веером на людей в беседке, остановившись на темной фигуре, с улыбкой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вон там, принц Нань как раз склонился над своим рисунком.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этот мерзавец появился».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Луюй глубоко вдохнул, приказывая себе не выходить из себя на месте, но ненависть, которую он не мог сдержать, в тот момент прорвала все его маски, и легкая улыбка на его губах исказилась, а в глазах загорелся темный огонь, словно он мог в любой момент сжечь его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кровь превратилась в ядовитых змей, боль и истерия, словно волна, накрыли его с головой, и в ушах раздавалось шипение змеиного языка. Пальцы в рукаве сжали ладонь так сильно, что казалось, он вот-вот шагнет вперед, вытащит кинжал, спрятанный в сапоге, и на глазах у всех проткнет того человека десятком ударов.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в разы сильнее, чем то, что он испытывал, когда собирался встретиться с Цзян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даже холод в груди больше не ощущался.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человек, которого он ненавидел больше всего, появился. Как он мог не быть в восторге?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Соревнование в живописи?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Сюй, стоящий неподалеку, совершенно не видел происходящего здесь, но, услышав это, его глаза загорелись, и он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это звучит интересно, я тоже хочу участвовать!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Жуй, увидев, что он, как и ожидалось, собирается устроить беспорядок, с головной болью прикрыл лоб рукой, подтянул Е Сюя к себе и, наклонившись к его уху,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задумал? Это резиденция дяди Цзян Луюя, и сейчас молодой князь отсутствует. Если ты устроишь здесь сцену, это будет ударом по его репутации, а также по репутации Цзян Луюя, с которым ты только что познакомился.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помогли. Едва Е Жуй закончил, как Е Сюй с блеском в глазах посмотрел на Цзян Луюя, который стоял неподалеку, спокойный и величественный, словно благородный молодой господин, и никто не заметил, как в его душе бушевали эмоции. Он намеренно показал еще больший интерес, схватил рукав Е Жуя и, надув губы,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хм, я знал, что если выйти с третьим братом, мне не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Жуй смотрел на своего брата-шуана с беспомощностью, на мгновение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Сюй, казалось, был очень зол на такие слова, и, возможно, думал, что ему не дают играть из-за двух людей из резиденции князя. Его взгляд скользил между Цзян Луем и Цзян Янем. Е Жуй, видя, что ситуация ухудшается, уже собирался снова успокоить его, как вдруг Е Сюй уставился на Цзян Луюя, и на его губах появилась загадочная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братец так говорит, то я могу не устраивать беспорядок. Но если братец считает, что мое участие в соревновании — это удар по репутации Цзян Луюя, то я хочу с тобой поспорить! Когда Цзян Луюй шел со мной, он уже слышал об этом и собирался соревноваться с вами. Если я позволю ему участвовать, вы не сможете сказать, что это я устроил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Жуй, еще думавший, как успокоить Е Сюя, был удивлен таким ответом и с любопытством поднял голову, посмотрев на Цзян Луюя, которого назвали,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Луюй хочет соревноваться в живописи?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Соревноваться в живописи? С Нань Цзинлуном?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Луюй слегка улыбнулся, но не ответил сразу. В глубине его глаз вспыхнула ярость и жажда убийства. Заставить его соревноваться с Нань Цзинлуном — разве это не значит осквернить свои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Цзинлун был всего лишь заложником из Дацзиня, нелюбимым принцем. Он не должен был так открыто стоять здесь, окруженный вниманием и лестью знати Далуна, и уж тем более не должен был пользоваться покровительством наследного принца Далуна, чтобы укрепить свое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вспоминал о действиях Нань Цзинлуна, в его сердце оставалась только бесконечная ненависть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только что познакомился с восьмым принцем, и, не успев углубить отношения, этот переменчивый принц уже хотел поставить его в неловкое положение. Если бы он притворился, что не умеет или не может, и просто отступил, как бы он смог утвердиться среди знати Далуна?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раз уж Е Сюй сказал это, даже если он чувствовал отвращение к Нань Цзинлуну и не хотел даже смотреть на него, это соревнование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Цзинлун был заложником в Далуне, он всегда умел демонстрировать свои достоинства. Его мастерство в живописи было известно в столице, и когда Цзян Луюй женился на нем, он даже нарисовал его в подарок. Теперь это вызывало только отвращение. Раз так, пусть он нарисует картину и сломит его самоуверенность.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Цзян Луюй не отказался. Для посторонних он лишь слегка замешкался, а затем на его лице появилось выражение легкого затруднения, но в его словах не было и намека на скромность, скорее, они звучали как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сказал восьмой принц, — это и мои слова. Когда я шел с Его Высочеством, я уже слышал об этом и, вспомнив, как отец учил меня годами, почувствовал желание соревноваться. Это была моя оплошность, но восьмой принц настаивает, чтобы я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обучения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Сюй, стоящий рядом с Е Жуем, холодно наблюдал за Цзян Луем, который, стоя на месте, только что испытывал его своими словами, и теперь, переложив вину на него, ждал, как он ответит. Но он получил такой ответ, что слегка нахмурился, пристально глядя на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действительно забыл, что отец этого наследника, князь Сяояо, когда-то был известен как первый талант столицы, и его мастерство в живописи было непревзойденным.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испорчено. Он хотел заставить его опозориться, но неожиданно стал его орудием.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замешательстве, Цзян Луюй без остановки продолжил, его взгляд был спокоен, а на лице 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гнаться за славой, но, раз уж третий принц спрашивает, а вокруг столько выдающихся людей столицы, я, видимо, должен участвовать. Надеюсь, все будут снисходительны к моей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http://bllate.org/book/17692/1651007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