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если ему снова придется пожертвовать своей жизнью, он остановит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Линь Ханьчжи окрепла решимость. Он обернулся, пристально взглянул на свои Врата Дао, на огромные иероглифы «Секта Шансюань» над воротами, затем шагнул вперед,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недели Линь Ханьчжи прибыл в городок Цинъюань. Это было место на границе между праведниками и демонами, где можно было встретить представителей обеих сторон, и всевозможные происшествия были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сидел на втором этаже таверны у окна, откуда мог наблюдать за оживленной улицей. Он смотрел на улицу, медленно и ритмично постукивая указательным пальцем по столу — это была его привычка, когда он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более чем месяца раздумий он пришел к выводу, что чтобы предотвратить войну через два года, нужно остановить одного человека. Если он остановит его, все проблемы решатся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Демон Цзиме, глава Дворца Шанъян.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думая о нем, Линь Ханьчжи невольно хмурился. Этот человек был невероятно загадочным, никто никогда не видел его лица, и он был крайне кровожаден, убивая без раздумий. Ходили слухи, что однажды в городе Жуйюань кто-то случайно сказал что-то не то, чем вызвал его гнев, и он вырезал весь город, не оставив ни одного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Жуйюань был городом смертных. Убийство смертных вызвало ярость всех праведных сект, и Демон Цзиме стал еще более ненавистен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место, где он появлялось, становилось зоной смерти. Никто не знал его настоящего имени, поэтому праведники называли его Демоном Цзиме, и все мечтали уничтожить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обладал огромной властью, управляя всем Дворцом Шанъян, и его уровень мастерства был неизвестен.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крепко нахмурил брови. Он никогда не забудет того момента на поле боя, когда издалека увидел ярко-красную фигуру, одетую в одежды, более яркие, чем кровь, которая невольно привлекала взгляды, заставляя всех замирать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место, где он находился, было легко найти — просто пустое пространство, куда никто не осмеливался приблизиться, так как многие практикующие уже на собственном опыте убедились, что убийство для него было так же просто, как резать овощи. Никто не мог выдержать и одного удара, и многие даже не понимали, как они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забыть, как глава секты и трое могущественных старейшин объединились против него, но через несколько ударов уже лежали, истекая кровью, двое старейшин погибли на месте. Можно только представить, насколько высоким был его уровень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глава секты и старейшины пали один за другим. Линь Ханьчжи тогда лишь издалека взглянул на это, и его сердце было переполнено ужасом и шоком. Он не видел финала битвы, но мог представить, что Секта Шансюань, вероятно, перестанет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хмурился, размышляя, как же подобраться к Демону Цзиме и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уже больше месяца, но так и не нашел подходящего способа. Демон Цзиме, будучи главой Дворца Шанъян, конечно же, находился в самом дворце. А Дворец Шанъян располагался в Земле Покинутых, месте, окутанном природными иллюзиями, куда никто не мог попасть и найти дворец, а те, кто выживал, уже считались везунчиками.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ходили слухи, что даже если вам удастся найти Дворец Шанъян, то перед главным залом расположены Семь Чертогов и шестнадцать ворот, каждая из которых охраняется могущественными практикующими. Никто никогда не прорывался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прекрасно понимал, насколько сложно будет найти Демона Цзиме, но, несмотря на это, он все равно отправится в Землю Покинутых, чтобы найти Дворец Шанъян...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окна донесся шум и крики. Линь Ханьчжи выглянул на улицу и увидел, как по оживленной улице бежал подозрительный человек с испуганным лицом, а за ним гналась женщина средних лет, крича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старалась не отставать, но постепенно теряла силы, и расстояние между ними увеличивалось. Скоро вор мог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увидев это, выпрыгнул из окна второго этажа и бросился за подозрительным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держа за руку Би Си, шел по оживленной улице. В правой руке он держал сахарного человечка, время от времени облизывая его, с улыбкой наблюдая за окружающей суетой.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 Си, мы ищем уже несколько дней, но так и не нашли этого человека. Как ты думаешь,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с мягким взглядом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скоро найдем.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удивился, подняв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просто так сказал, ведь этот мир огромен, и найти одного человека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улыбнулся, нежно ущипнув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где-то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оглянулся, рассматривая прохожих. Кто же это? Не успел он закончить, как впереди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к ним навстречу бежал человек с испуганным лицом. Остальные, боясь неприятностей, отошли в сторону, и на дороге остались только Шуй И и Би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увидев бегущего человека, понял, что это вор, и сказал Би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 Си, давай поможем поймать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с мягким и нежным взглядом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 увидев, что ему преградили путь, из испуганного стал злым, вытащил из-за пазухи нож и бросился на Шуй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увидев, как вор бросился на него с ножом, был мгновенно обездвижен Би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холодным взглядом смотрел на этого человека, который осмелился напасть на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аура стала ледяной, и он уже собирался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почувствовав изменение в его настроении, крепче сжал его руку, посмотрел на него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Би Си, не злись,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глядя в чистые глаза Шуй И, наконец отказался от мысли убить этого человека. Он не стоил того, чтобы запятнать взгляд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посмотрел на Шуй И, и его аура снова стала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почувствовал это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в этот момент подбежал к ним и, увидев, что вор уже обезврежен, почувствовал к ним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посмотрел на него. Перед ним стоял молодой человек с приятной внешностью, одетый в небесно-голубую одежду, чья аура была чистой и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Это ваш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помогал поймать его для той женщины, но сам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подбежала та самая женщина, увидела, что вор держит в руках ее сумку, и быстро вырвала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сумку, она облегченно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сумка...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перевела дыхание и, глядя на троих,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поспешно замахал руками, сказал несколько слов, а затем, глядя на вора,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гневом на лице,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его в властям для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наблюдая за Линь Ханьчжи, медленно поднял руку. В его ладони появился черный свет, внутри которого трепетали синие искры, словно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опустил руку, и свет исчез. В то же время его взгляд стал глубоким и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увидев действия Би Си, удивился и тоже посмотрел на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http://bllate.org/book/17688/1650484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