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Затем он посмотрел в одну сторону и холодно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способ исцелить духовную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Туда, куда смотрел Би Си, медленно появился размытый силуэт человека. Не было видно черт лица, тело казалось полупрозрачным — это было воплощение Небесного Дао…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Воплощение Небесного Дао бросило спокойный взгляд на Шуй И, стоящего рядом с Би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делаешь это ради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Шуй И смотрел на силуэт. Хотя он не мог разглядеть черт, он чувствовал его взгляд. Было такое ощущение, что того, кто смотрел, видят насквозь, будто перед ним прозрачный и ничего не скрывающий.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Шуй И невольно нахмурился и отступил за спину Би Си. Это чувство, что его видят насквозь, было крайне неприятным.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Би Си потемнел, он холодно и свирепо уставился на силуэт, и только тогда тот отвёл взгляд, снова посмотрев на Би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Шуй И невольно выдохнул облегчённо. Он не знал, кто это, но чувствовал себя перед ним как песчинка, не смея и вздохнуть громко.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уже вернулся к тебе. Я выполнил своё обещание…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Би Си стали ещё глубже, абсолютно чёрными. Смотря на силуэт, он произнёс холодным голосом, в котором слышалась жестокость: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говори мне, что ты не знал, почему И стал таким, и что ты не приложил к этому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Силуэт смотрел на Би Си, а спустя какое-то время вдруг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Я действительно ничего не делал. Ты и он — одного источника, и оба не принадлежите миру, которым я управляю.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 время я согласился, чтобы его духовная душа перерождалась и обрела разум. Но он не принадлежит этому миру, он — аномалия. Мир его не признаёт, и каждое перерождение отнимает у него огромное количество силы духовной души. За миллионы лет он стал настолько слаб!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Силуэт смотрел на Би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должен понимать, что я бессилен с его духовной душой. Однако когда-то, в Хаосе, мне случайно досталось семь Камней Изначальной Тьмы.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Камни Изначальной Тьмы — это редкие камни, содержащие особую энергию, которые появляются только в Хаосе, когда мир ещё не сформирован.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думаешь, почему мир сформировался, а я стал Небесным Дао? Всё это — судьба…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было суждено найти семь Камней Изначальной Тьмы, чтобы создать мир. После формирования мира энергия камней почти иссякла, и я поместил их в ядро этого мира — Небесную Башню, — чтобы стабилизировать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бой между нами в прошлом привёл к разрушению древнего мира, который распался на бесчисленное множество миров. Семь Камней Изначальной Тьмы тоже раскололись, а уцелевшая в них Сила Изначальной Тьмы вытекла из башни и рассеялась по разным мирам, исчезнув без 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сможешь собрать для него семь нитей Силы Изначальной Тьмы, то, возможно, сможешь полностью восстановить его духовную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Небесного Дао звучал тихо, но непрерывно…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Когда-то формирование древнего мира стало возможным именно благодаря семи Камням Изначальной Тьмы, которые сыграли незаменимую роль в упорядочивании неба и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после образования мира оставшейся энергии было немного, но если Камни Изначальной Тьмы могли создавать миры, то для восстановления повреждённой духовной души Шуй И энергии должно было хватить. Лишь бы духовная душа Шуй И больше не рассеивалась. Рядом с Би Си она рано или поздно восстановится и станет такой же непостижимой, как у него самого, ведь их духовные души изначально одного источника, оба они стоят выше этого мира и не принадлежат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 Си, глядя глубоко на воплощение Небесного Дао, холодно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должен знать, где они находятся!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Силуэт, глядя на него, произнёс неопределённым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Хоть я и есть Небесное Дао, правящее тысячами миров, но Камни Изначальной Тьмы вместе создали древний мир. Даже если в них осталась лишь нить Силы Изначальной Тьмы, если они пожелают скрыть свои следы, мир поможет им. Если бы я мог их найти, я бы не стал ждать до сих 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рассказал тебе всё, что знал. А сможете ли вы их найти…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Би Си был глубок, лицо не выражало никаких эмоций. Дальнейшие слова он понимал и без Небесного Дао: всё зависит от них самих!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 Си посмотрел на платформы, которые продолжали медленно вращаться неподалёку. Едва он ступил на платформу, он почувствовал на ней дыхание Камней Изначальной Тьмы. Если это Камни Изначальной Тьмы, обладающие бесконечной созидательной силой, то они должны быть способны восстановить духовную душу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не доверял словам Небесного Дао полностью. Ради И он готов был сделать всё, что угодно. Но лучше бы ты говорил правду, иначе я не буду возражать против того, чтобы полностью уничтожить все миры…»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Би Си промелькнуло свирепость. Ему был важен только И, всё остальное…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 Си поднял руку, из его ладони вырвался чёрный свет, который в воздухе сделал два круга вокруг семи платформ, а затем…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Шуй И почувствовал, как платформа под его ногами начала слегка вибрировать…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рука Шуй И была в руке Би Си, увидев это, другой он поспешно ухватился за одежду Би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 Си поднял Шуй И на руки, прижал к себе и, глядя ему в глаза,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пойдём.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Шуй И держался за его плечи и кивнул. В следующий момент их фигуры исчезли, а вместе с ними исчезли и семь медленно вращающихся платформ.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Силуэт Небесного Дао смотрел на их уход, в его глазах отражались рождение и гибель тысяч миров, представляя собой иллюзию вселенной…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Неопределённый голос раздался вновь: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это — судьба…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раз не только не удалось уничтожить аномалию древнего мира, но это ещё привело к расколу Камней Изначальной Тьмы и исчезновению Силы Изначальной Тьмы, вышедшей из-под моего контроля. Теперь тебе предстоит найти их заново…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Небесное Дао не позволит существам, выходящим за его контроль, существовать. Силу Изначальной Тьмы вы можете искать, но стоит только духовной душе Би Си, составляющей половину целого, восстановиться, и он, пожалуй, станет ещё менее подвластен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силуэта Небесного Дао внезапно потемнело, неизвестно о чём задумавшись…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какое-то время раздался вздох, и на месте силуэт Небесного Дао тоже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Шуй И наконец пришёл в себя, они уже вернулись в Жемчужину Хаоса. Увидев знакомый пейзаж вокруг, сердце Шуй И наконец расслабилось.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Наконец-то вернулись…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увидев семь платформ, парящих в воздухе неподалёку, Шуй И скривился, не зная, что и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 Си погладил Шуй И по волосам, его всегда бесстрастное лицо смягчилось. Глядя на Шуй И с нежностью, он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Камни Изначальной Тьмы долгое время находились на этих платформах, и они впитали их дыхание. Наличие платформ поможет нам в поисках Силы Изначальной Тьмы.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Шуй И понял и кивнул. Глядя на парящие неподалёку платформы, которые снова начали медленно вращаться, он вдруг обратился к Би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человек, которого мы встретили, ты знал его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 Си равнодушно отозвался: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сказать так. Это Небесное Дао, управляющее тысячами миров.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Шуй И невольнее крепче сжал одежду на плече Би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он сказал, что битва между вами произошла из-за меня. Значит, мы знали друг друга очень давно? Почему же я ушёл от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когда Би Си разговаривал с силуэтом, Шуй И послушно слушал рядом, а потом был поражён содержанием их разговора. Оказывается, я знал Би Си очень давно, но потом по какой-то причине мы расстались…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 Си слегка нахмурил брови, глубина его глаз снова увеличилась. Шуй И, глядя на него, тоже с напряжением уставился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 Си крепче обнял Шуй И за талию, прижав их тела друг к другу без зазора, и смотрел на него ещё более глубоким и сосредоточенным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Шуй И, плотно прижавшись к Би Си, смотрел на выражение его лица, и в сердце нарастало напряжение…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долгое время раздался низкий, слегка хрипловатый голос Би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я больше никогда не позволю тебе уйти от меня ни на шаг. Ты можешь находиться только рядом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хочет знать, что случилось в прошлом. Когда духовная душа И восстановится, он сам всё вспомнит…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наклонился и нежно поцеловал Шуй И в лоб, в глаза, в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наконец коснулся его губ, едва коснувшись, глядя на него с нежностью и глубокой любовью.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http://bllate.org/book/17688/1650477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